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>DOM ZDRAVLJA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FE6B1A" w:rsidRPr="00FE6B1A" w:rsidRDefault="00FE6B1A" w:rsidP="00FE6B1A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FE6B1A" w:rsidRPr="00FE6B1A" w:rsidRDefault="00FE6B1A" w:rsidP="00FE6B1A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691FB6">
        <w:rPr>
          <w:sz w:val="22"/>
          <w:szCs w:val="22"/>
        </w:rPr>
        <w:t>3</w:t>
      </w:r>
      <w:r w:rsidR="00A47C3E">
        <w:rPr>
          <w:sz w:val="22"/>
          <w:szCs w:val="22"/>
        </w:rPr>
        <w:t>1</w:t>
      </w:r>
      <w:r w:rsidR="00691FB6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2246B3">
        <w:rPr>
          <w:sz w:val="22"/>
          <w:szCs w:val="22"/>
        </w:rPr>
        <w:t>siječ</w:t>
      </w:r>
      <w:r w:rsidR="0074033E">
        <w:rPr>
          <w:sz w:val="22"/>
          <w:szCs w:val="22"/>
        </w:rPr>
        <w:t>nj</w:t>
      </w:r>
      <w:r w:rsidR="002246B3">
        <w:rPr>
          <w:sz w:val="22"/>
          <w:szCs w:val="22"/>
        </w:rPr>
        <w:t>a</w:t>
      </w:r>
      <w:bookmarkStart w:id="0" w:name="_GoBack"/>
      <w:bookmarkEnd w:id="0"/>
      <w:r w:rsidR="0074033E">
        <w:rPr>
          <w:sz w:val="22"/>
          <w:szCs w:val="22"/>
        </w:rPr>
        <w:t xml:space="preserve"> 201</w:t>
      </w:r>
      <w:r w:rsidR="005212D3">
        <w:rPr>
          <w:sz w:val="22"/>
          <w:szCs w:val="22"/>
        </w:rPr>
        <w:t>9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691FB6">
        <w:rPr>
          <w:sz w:val="20"/>
        </w:rPr>
        <w:t>, Razdjel: 000</w:t>
      </w:r>
    </w:p>
    <w:p w:rsidR="00B22BFC" w:rsidRPr="00FE6B1A" w:rsidRDefault="00B22BFC" w:rsidP="00B22BFC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</w:t>
      </w:r>
      <w:r w:rsidR="00884A98" w:rsidRPr="00FE6B1A">
        <w:rPr>
          <w:sz w:val="23"/>
          <w:szCs w:val="23"/>
        </w:rPr>
        <w:t xml:space="preserve">                              </w:t>
      </w:r>
    </w:p>
    <w:p w:rsidR="00C32007" w:rsidRPr="00FE6B1A" w:rsidRDefault="00A207CA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</w:r>
      <w:r w:rsidR="0013220B" w:rsidRPr="00FE6B1A">
        <w:rPr>
          <w:sz w:val="23"/>
          <w:szCs w:val="23"/>
        </w:rPr>
        <w:t xml:space="preserve">              </w:t>
      </w:r>
    </w:p>
    <w:p w:rsidR="00B36F26" w:rsidRDefault="00B36F26" w:rsidP="00B22BFC">
      <w:pPr>
        <w:ind w:right="-180"/>
        <w:jc w:val="both"/>
        <w:rPr>
          <w:sz w:val="23"/>
          <w:szCs w:val="23"/>
        </w:rPr>
      </w:pPr>
    </w:p>
    <w:p w:rsidR="0074033E" w:rsidRPr="00FE6B1A" w:rsidRDefault="0074033E" w:rsidP="00B22BFC">
      <w:pPr>
        <w:ind w:right="-180"/>
        <w:jc w:val="both"/>
        <w:rPr>
          <w:sz w:val="23"/>
          <w:szCs w:val="23"/>
        </w:rPr>
      </w:pPr>
    </w:p>
    <w:p w:rsidR="001D7160" w:rsidRPr="00FE6B1A" w:rsidRDefault="0013220B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</w:t>
      </w:r>
      <w:r w:rsidR="001D7160" w:rsidRPr="00FE6B1A">
        <w:rPr>
          <w:sz w:val="23"/>
          <w:szCs w:val="23"/>
        </w:rPr>
        <w:t>IZVJEŠTAJ O PROMJENAMA U</w:t>
      </w:r>
    </w:p>
    <w:p w:rsidR="001D7160" w:rsidRPr="00FE6B1A" w:rsidRDefault="001D7160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VRIJEDNOSTI I OBUJMU IMOVINE I OBVEZA</w:t>
      </w:r>
    </w:p>
    <w:p w:rsidR="00553E51" w:rsidRPr="00FE6B1A" w:rsidRDefault="009971EC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ZA RAZDOBLJE</w:t>
      </w:r>
      <w:r w:rsidR="001D7160" w:rsidRPr="00FE6B1A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SIJEČANJ</w:t>
      </w:r>
      <w:r w:rsidR="005212D3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-</w:t>
      </w:r>
      <w:r w:rsidR="005212D3">
        <w:rPr>
          <w:sz w:val="23"/>
          <w:szCs w:val="23"/>
        </w:rPr>
        <w:t xml:space="preserve"> </w:t>
      </w:r>
      <w:r w:rsidR="00124458" w:rsidRPr="00FE6B1A">
        <w:rPr>
          <w:sz w:val="23"/>
          <w:szCs w:val="23"/>
        </w:rPr>
        <w:t>PROSINAC</w:t>
      </w:r>
      <w:r w:rsidR="00FF57DE" w:rsidRPr="00FE6B1A">
        <w:rPr>
          <w:sz w:val="23"/>
          <w:szCs w:val="23"/>
        </w:rPr>
        <w:t xml:space="preserve"> </w:t>
      </w:r>
      <w:r w:rsidR="0013220B" w:rsidRPr="00FE6B1A">
        <w:rPr>
          <w:sz w:val="23"/>
          <w:szCs w:val="23"/>
        </w:rPr>
        <w:t>201</w:t>
      </w:r>
      <w:r w:rsidR="005212D3">
        <w:rPr>
          <w:sz w:val="23"/>
          <w:szCs w:val="23"/>
        </w:rPr>
        <w:t>8</w:t>
      </w:r>
      <w:r w:rsidR="0013220B" w:rsidRPr="00FE6B1A">
        <w:rPr>
          <w:sz w:val="23"/>
          <w:szCs w:val="23"/>
        </w:rPr>
        <w:t>. GODINE</w:t>
      </w:r>
    </w:p>
    <w:p w:rsidR="0013220B" w:rsidRPr="00FE6B1A" w:rsidRDefault="0013220B" w:rsidP="00B22BFC">
      <w:pPr>
        <w:ind w:right="-180"/>
        <w:jc w:val="both"/>
        <w:rPr>
          <w:sz w:val="23"/>
          <w:szCs w:val="23"/>
        </w:rPr>
      </w:pPr>
    </w:p>
    <w:p w:rsidR="00A47C9A" w:rsidRPr="00FE6B1A" w:rsidRDefault="00A47C9A" w:rsidP="00B1763A">
      <w:pPr>
        <w:ind w:right="-180"/>
        <w:jc w:val="center"/>
        <w:rPr>
          <w:b/>
          <w:sz w:val="23"/>
          <w:szCs w:val="23"/>
        </w:rPr>
      </w:pPr>
    </w:p>
    <w:p w:rsidR="00B1763A" w:rsidRPr="0074033E" w:rsidRDefault="00691FB6" w:rsidP="0074033E">
      <w:pPr>
        <w:ind w:right="-180"/>
        <w:jc w:val="both"/>
        <w:rPr>
          <w:sz w:val="23"/>
          <w:szCs w:val="23"/>
        </w:rPr>
      </w:pPr>
      <w:r>
        <w:rPr>
          <w:sz w:val="23"/>
          <w:szCs w:val="23"/>
        </w:rPr>
        <w:t>U 201</w:t>
      </w:r>
      <w:r w:rsidR="005212D3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74033E" w:rsidRPr="0074033E">
        <w:rPr>
          <w:sz w:val="23"/>
          <w:szCs w:val="23"/>
        </w:rPr>
        <w:t xml:space="preserve"> godini </w:t>
      </w:r>
      <w:r w:rsidR="00A42A40">
        <w:rPr>
          <w:sz w:val="23"/>
          <w:szCs w:val="23"/>
        </w:rPr>
        <w:t>došlo je do smanjenja</w:t>
      </w:r>
      <w:r w:rsidR="00B81FFB">
        <w:rPr>
          <w:sz w:val="23"/>
          <w:szCs w:val="23"/>
        </w:rPr>
        <w:t xml:space="preserve"> </w:t>
      </w:r>
      <w:r w:rsidR="0048586C">
        <w:rPr>
          <w:sz w:val="23"/>
          <w:szCs w:val="23"/>
        </w:rPr>
        <w:t>u</w:t>
      </w:r>
      <w:r w:rsidR="0074033E">
        <w:rPr>
          <w:sz w:val="23"/>
          <w:szCs w:val="23"/>
        </w:rPr>
        <w:t xml:space="preserve"> </w:t>
      </w:r>
      <w:r w:rsidR="00041953">
        <w:rPr>
          <w:sz w:val="23"/>
          <w:szCs w:val="23"/>
        </w:rPr>
        <w:t>vrijednosti nefinancijske imovine koja se evidentira na računima 91511- Promjena u vrijednosti (revalorizacija) imovine (AOP 001-</w:t>
      </w:r>
      <w:r w:rsidR="002246B3">
        <w:rPr>
          <w:sz w:val="23"/>
          <w:szCs w:val="23"/>
        </w:rPr>
        <w:t xml:space="preserve"> </w:t>
      </w:r>
      <w:r w:rsidR="00041953">
        <w:rPr>
          <w:sz w:val="23"/>
          <w:szCs w:val="23"/>
        </w:rPr>
        <w:t xml:space="preserve">004) i smanjenja u </w:t>
      </w:r>
      <w:r w:rsidR="0074033E">
        <w:rPr>
          <w:sz w:val="23"/>
          <w:szCs w:val="23"/>
        </w:rPr>
        <w:t>obujmu imovine koj</w:t>
      </w:r>
      <w:r w:rsidR="00041953">
        <w:rPr>
          <w:sz w:val="23"/>
          <w:szCs w:val="23"/>
        </w:rPr>
        <w:t xml:space="preserve">e se evidentiraju na računima </w:t>
      </w:r>
      <w:r w:rsidR="0074033E">
        <w:rPr>
          <w:sz w:val="23"/>
          <w:szCs w:val="23"/>
        </w:rPr>
        <w:t xml:space="preserve">91512 - </w:t>
      </w:r>
      <w:r w:rsidR="0074033E" w:rsidRPr="0074033E">
        <w:rPr>
          <w:sz w:val="23"/>
          <w:szCs w:val="23"/>
        </w:rPr>
        <w:t>Pro</w:t>
      </w:r>
      <w:r w:rsidR="00041953">
        <w:rPr>
          <w:sz w:val="23"/>
          <w:szCs w:val="23"/>
        </w:rPr>
        <w:t>mjene u obujmu imovine (AOP 018-020</w:t>
      </w:r>
      <w:r w:rsidR="0074033E" w:rsidRPr="0074033E">
        <w:rPr>
          <w:sz w:val="23"/>
          <w:szCs w:val="23"/>
        </w:rPr>
        <w:t>)</w:t>
      </w:r>
      <w:r w:rsidR="0074033E">
        <w:rPr>
          <w:sz w:val="23"/>
          <w:szCs w:val="23"/>
        </w:rPr>
        <w:t xml:space="preserve">. </w:t>
      </w:r>
      <w:r w:rsidR="005D159B">
        <w:rPr>
          <w:sz w:val="23"/>
          <w:szCs w:val="23"/>
        </w:rPr>
        <w:t xml:space="preserve">Uvidom u zemljišno knjižni izvadak utvrdilo se da Dom zdravlja Koprivničko-križevačke županije nije vlasnik zemljišta i zgrade mješovite namjene na Šoderici, te se iz tog razloga mora isknjižiti iz poslovnih knjiga. </w:t>
      </w:r>
    </w:p>
    <w:p w:rsidR="00B22BFC" w:rsidRPr="00FE6B1A" w:rsidRDefault="00B22BFC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</w:t>
      </w:r>
      <w:r w:rsidR="00DC0C63" w:rsidRPr="00FE6B1A">
        <w:rPr>
          <w:sz w:val="23"/>
          <w:szCs w:val="23"/>
        </w:rPr>
        <w:t xml:space="preserve">oditeljica </w:t>
      </w:r>
      <w:r w:rsidRPr="00FE6B1A">
        <w:rPr>
          <w:sz w:val="23"/>
          <w:szCs w:val="23"/>
        </w:rPr>
        <w:t xml:space="preserve">Odjela za </w:t>
      </w: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</w:t>
      </w:r>
      <w:r w:rsidR="00C32007" w:rsidRPr="00FE6B1A">
        <w:rPr>
          <w:sz w:val="23"/>
          <w:szCs w:val="23"/>
        </w:rPr>
        <w:t xml:space="preserve">              </w:t>
      </w:r>
      <w:r w:rsidR="00A47C9A" w:rsidRPr="00FE6B1A">
        <w:rPr>
          <w:sz w:val="23"/>
          <w:szCs w:val="23"/>
        </w:rPr>
        <w:t xml:space="preserve"> </w:t>
      </w:r>
      <w:r w:rsidR="00B22BFC" w:rsidRPr="00FE6B1A">
        <w:rPr>
          <w:sz w:val="23"/>
          <w:szCs w:val="23"/>
        </w:rPr>
        <w:t xml:space="preserve">          </w:t>
      </w:r>
      <w:r w:rsidR="00B72BD1" w:rsidRPr="00FE6B1A">
        <w:rPr>
          <w:sz w:val="23"/>
          <w:szCs w:val="23"/>
        </w:rPr>
        <w:t xml:space="preserve">       </w:t>
      </w:r>
      <w:r w:rsidRPr="00FE6B1A">
        <w:rPr>
          <w:sz w:val="23"/>
          <w:szCs w:val="23"/>
        </w:rPr>
        <w:t xml:space="preserve">     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C32007" w:rsidRPr="00FE6B1A">
        <w:rPr>
          <w:sz w:val="23"/>
          <w:szCs w:val="23"/>
        </w:rPr>
        <w:t>Ravnateljica:</w:t>
      </w:r>
      <w:r w:rsidR="00C32007"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                         </w:t>
      </w:r>
    </w:p>
    <w:p w:rsidR="00DC0C63" w:rsidRPr="00FE6B1A" w:rsidRDefault="00691FB6" w:rsidP="00884A98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84A98" w:rsidRPr="00FE6B1A">
        <w:rPr>
          <w:sz w:val="23"/>
          <w:szCs w:val="23"/>
        </w:rPr>
        <w:t xml:space="preserve">Željka Fruk, </w:t>
      </w:r>
      <w:r>
        <w:rPr>
          <w:sz w:val="23"/>
          <w:szCs w:val="23"/>
        </w:rPr>
        <w:t>uni.spec.oec</w:t>
      </w:r>
      <w:r w:rsidR="00884A98" w:rsidRPr="00FE6B1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                              </w:t>
      </w:r>
      <w:r w:rsidR="00B22BFC" w:rsidRPr="00FE6B1A">
        <w:rPr>
          <w:sz w:val="23"/>
          <w:szCs w:val="23"/>
        </w:rPr>
        <w:t xml:space="preserve">        </w:t>
      </w:r>
      <w:r w:rsidR="00884A98" w:rsidRPr="00FE6B1A">
        <w:rPr>
          <w:sz w:val="23"/>
          <w:szCs w:val="23"/>
        </w:rPr>
        <w:t xml:space="preserve">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  <w:t xml:space="preserve">    </w:t>
      </w:r>
      <w:r w:rsidR="00C32007" w:rsidRPr="00FE6B1A">
        <w:rPr>
          <w:sz w:val="23"/>
          <w:szCs w:val="23"/>
        </w:rPr>
        <w:t xml:space="preserve">Marija Krajina, dr.med. </w:t>
      </w:r>
    </w:p>
    <w:p w:rsidR="00825626" w:rsidRPr="00FE6B1A" w:rsidRDefault="00DC0C63" w:rsidP="00B22BFC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BC34D5" w:rsidRPr="00FE6B1A" w:rsidRDefault="00BC34D5" w:rsidP="00B22BFC">
      <w:pPr>
        <w:rPr>
          <w:sz w:val="23"/>
          <w:szCs w:val="23"/>
        </w:rPr>
      </w:pPr>
    </w:p>
    <w:p w:rsidR="006D5180" w:rsidRPr="00FE6B1A" w:rsidRDefault="00BC34D5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B22BFC" w:rsidRPr="00FE6B1A" w:rsidRDefault="00B22BFC">
      <w:pPr>
        <w:jc w:val="both"/>
        <w:rPr>
          <w:sz w:val="23"/>
          <w:szCs w:val="23"/>
        </w:rPr>
      </w:pPr>
    </w:p>
    <w:sectPr w:rsidR="00B22BFC" w:rsidRPr="00FE6B1A" w:rsidSect="006076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33" w:rsidRDefault="00DF1933" w:rsidP="00000766">
      <w:r>
        <w:separator/>
      </w:r>
    </w:p>
  </w:endnote>
  <w:endnote w:type="continuationSeparator" w:id="0">
    <w:p w:rsidR="00DF1933" w:rsidRDefault="00DF1933" w:rsidP="000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E21D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0C3B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246B3" w:rsidRPr="002246B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0C3B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246B3" w:rsidRPr="002246B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33" w:rsidRDefault="00DF1933" w:rsidP="00000766">
      <w:r>
        <w:separator/>
      </w:r>
    </w:p>
  </w:footnote>
  <w:footnote w:type="continuationSeparator" w:id="0">
    <w:p w:rsidR="00DF1933" w:rsidRDefault="00DF1933" w:rsidP="000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B02"/>
    <w:multiLevelType w:val="multilevel"/>
    <w:tmpl w:val="611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D027CC"/>
    <w:multiLevelType w:val="multilevel"/>
    <w:tmpl w:val="04E6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724C5"/>
    <w:multiLevelType w:val="hybridMultilevel"/>
    <w:tmpl w:val="6FA4793C"/>
    <w:lvl w:ilvl="0" w:tplc="B672E0F4">
      <w:start w:val="1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FB25C9"/>
    <w:multiLevelType w:val="hybridMultilevel"/>
    <w:tmpl w:val="FC18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FBC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1B3EDB"/>
    <w:multiLevelType w:val="hybridMultilevel"/>
    <w:tmpl w:val="6196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5D57DB"/>
    <w:multiLevelType w:val="multilevel"/>
    <w:tmpl w:val="7090B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7B122223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000766"/>
    <w:rsid w:val="00003CDB"/>
    <w:rsid w:val="00020D01"/>
    <w:rsid w:val="00021CCA"/>
    <w:rsid w:val="00023623"/>
    <w:rsid w:val="000312CD"/>
    <w:rsid w:val="00041953"/>
    <w:rsid w:val="000508AA"/>
    <w:rsid w:val="00050C81"/>
    <w:rsid w:val="000532BF"/>
    <w:rsid w:val="0006600E"/>
    <w:rsid w:val="000930F3"/>
    <w:rsid w:val="000A4A6F"/>
    <w:rsid w:val="000A5154"/>
    <w:rsid w:val="000A7207"/>
    <w:rsid w:val="000A769B"/>
    <w:rsid w:val="000B094A"/>
    <w:rsid w:val="000B25D2"/>
    <w:rsid w:val="000C3B73"/>
    <w:rsid w:val="000C3B94"/>
    <w:rsid w:val="000E508E"/>
    <w:rsid w:val="000F3951"/>
    <w:rsid w:val="000F564B"/>
    <w:rsid w:val="000F5C23"/>
    <w:rsid w:val="000F5C58"/>
    <w:rsid w:val="000F63EF"/>
    <w:rsid w:val="00124458"/>
    <w:rsid w:val="00126F8C"/>
    <w:rsid w:val="00127FF0"/>
    <w:rsid w:val="0013220B"/>
    <w:rsid w:val="00135A62"/>
    <w:rsid w:val="0014223C"/>
    <w:rsid w:val="001723CC"/>
    <w:rsid w:val="00175267"/>
    <w:rsid w:val="001873A9"/>
    <w:rsid w:val="001A0B76"/>
    <w:rsid w:val="001A4834"/>
    <w:rsid w:val="001A729B"/>
    <w:rsid w:val="001B023B"/>
    <w:rsid w:val="001B7ECB"/>
    <w:rsid w:val="001D5473"/>
    <w:rsid w:val="001D7160"/>
    <w:rsid w:val="001E39BD"/>
    <w:rsid w:val="001F6A0C"/>
    <w:rsid w:val="00201366"/>
    <w:rsid w:val="00221220"/>
    <w:rsid w:val="002246B3"/>
    <w:rsid w:val="00224CDF"/>
    <w:rsid w:val="00225D67"/>
    <w:rsid w:val="00242E47"/>
    <w:rsid w:val="00244919"/>
    <w:rsid w:val="002471E1"/>
    <w:rsid w:val="00255407"/>
    <w:rsid w:val="002602B3"/>
    <w:rsid w:val="00262B62"/>
    <w:rsid w:val="00264735"/>
    <w:rsid w:val="00270CA1"/>
    <w:rsid w:val="00290FEF"/>
    <w:rsid w:val="002936DC"/>
    <w:rsid w:val="002B2474"/>
    <w:rsid w:val="002D5508"/>
    <w:rsid w:val="002E0685"/>
    <w:rsid w:val="002E4190"/>
    <w:rsid w:val="002F0D4A"/>
    <w:rsid w:val="00301623"/>
    <w:rsid w:val="00315F79"/>
    <w:rsid w:val="00320E68"/>
    <w:rsid w:val="00322BE1"/>
    <w:rsid w:val="003271F4"/>
    <w:rsid w:val="003302D5"/>
    <w:rsid w:val="00331FD9"/>
    <w:rsid w:val="00352B87"/>
    <w:rsid w:val="00354883"/>
    <w:rsid w:val="00355CE1"/>
    <w:rsid w:val="00357C32"/>
    <w:rsid w:val="0037435B"/>
    <w:rsid w:val="0038130F"/>
    <w:rsid w:val="003826EF"/>
    <w:rsid w:val="00387CFE"/>
    <w:rsid w:val="0039360D"/>
    <w:rsid w:val="003A031F"/>
    <w:rsid w:val="003B5C6A"/>
    <w:rsid w:val="003D0EDE"/>
    <w:rsid w:val="003E341B"/>
    <w:rsid w:val="003F22CE"/>
    <w:rsid w:val="003F5369"/>
    <w:rsid w:val="00400E74"/>
    <w:rsid w:val="00407C59"/>
    <w:rsid w:val="0043357E"/>
    <w:rsid w:val="00474672"/>
    <w:rsid w:val="004852FD"/>
    <w:rsid w:val="0048586C"/>
    <w:rsid w:val="00492333"/>
    <w:rsid w:val="004B7AAA"/>
    <w:rsid w:val="004C0A85"/>
    <w:rsid w:val="004C539E"/>
    <w:rsid w:val="004E0344"/>
    <w:rsid w:val="005212D3"/>
    <w:rsid w:val="00526896"/>
    <w:rsid w:val="00526F56"/>
    <w:rsid w:val="00530BA3"/>
    <w:rsid w:val="00553E51"/>
    <w:rsid w:val="0056071E"/>
    <w:rsid w:val="005C4330"/>
    <w:rsid w:val="005C4D85"/>
    <w:rsid w:val="005C72AE"/>
    <w:rsid w:val="005D159B"/>
    <w:rsid w:val="005D2301"/>
    <w:rsid w:val="00601AD4"/>
    <w:rsid w:val="00607648"/>
    <w:rsid w:val="00614098"/>
    <w:rsid w:val="00614D7E"/>
    <w:rsid w:val="006209C5"/>
    <w:rsid w:val="006439DC"/>
    <w:rsid w:val="00650756"/>
    <w:rsid w:val="006513EB"/>
    <w:rsid w:val="006754A2"/>
    <w:rsid w:val="0067719B"/>
    <w:rsid w:val="0068450D"/>
    <w:rsid w:val="00691FB6"/>
    <w:rsid w:val="00693819"/>
    <w:rsid w:val="006962F9"/>
    <w:rsid w:val="006B1089"/>
    <w:rsid w:val="006B14D4"/>
    <w:rsid w:val="006C0166"/>
    <w:rsid w:val="006C1627"/>
    <w:rsid w:val="006D5180"/>
    <w:rsid w:val="006E70C7"/>
    <w:rsid w:val="00710FDD"/>
    <w:rsid w:val="00723D36"/>
    <w:rsid w:val="0074033E"/>
    <w:rsid w:val="00742DF5"/>
    <w:rsid w:val="00747AED"/>
    <w:rsid w:val="0076360C"/>
    <w:rsid w:val="0077013A"/>
    <w:rsid w:val="00780F87"/>
    <w:rsid w:val="00787BA4"/>
    <w:rsid w:val="007A0620"/>
    <w:rsid w:val="007A21C0"/>
    <w:rsid w:val="007B3133"/>
    <w:rsid w:val="007D07CA"/>
    <w:rsid w:val="007F05A3"/>
    <w:rsid w:val="00806FDA"/>
    <w:rsid w:val="00813D29"/>
    <w:rsid w:val="00820D04"/>
    <w:rsid w:val="00823AC5"/>
    <w:rsid w:val="00825626"/>
    <w:rsid w:val="008551A4"/>
    <w:rsid w:val="00856996"/>
    <w:rsid w:val="00863635"/>
    <w:rsid w:val="008725AA"/>
    <w:rsid w:val="00875FA0"/>
    <w:rsid w:val="00877423"/>
    <w:rsid w:val="00884A98"/>
    <w:rsid w:val="00886169"/>
    <w:rsid w:val="00890904"/>
    <w:rsid w:val="008A3224"/>
    <w:rsid w:val="008B7783"/>
    <w:rsid w:val="008E5FEE"/>
    <w:rsid w:val="008F5F79"/>
    <w:rsid w:val="0090231B"/>
    <w:rsid w:val="00902FB3"/>
    <w:rsid w:val="009147F8"/>
    <w:rsid w:val="00922C92"/>
    <w:rsid w:val="009716D3"/>
    <w:rsid w:val="009735DD"/>
    <w:rsid w:val="0099093A"/>
    <w:rsid w:val="009971EC"/>
    <w:rsid w:val="00997F61"/>
    <w:rsid w:val="009C4E4C"/>
    <w:rsid w:val="009D1934"/>
    <w:rsid w:val="009D2853"/>
    <w:rsid w:val="009D6E51"/>
    <w:rsid w:val="009E21DB"/>
    <w:rsid w:val="009F1531"/>
    <w:rsid w:val="009F233D"/>
    <w:rsid w:val="00A207CA"/>
    <w:rsid w:val="00A25378"/>
    <w:rsid w:val="00A30350"/>
    <w:rsid w:val="00A370B7"/>
    <w:rsid w:val="00A42A40"/>
    <w:rsid w:val="00A47C3E"/>
    <w:rsid w:val="00A47C9A"/>
    <w:rsid w:val="00A53050"/>
    <w:rsid w:val="00A67939"/>
    <w:rsid w:val="00A8099E"/>
    <w:rsid w:val="00A826A0"/>
    <w:rsid w:val="00A86A61"/>
    <w:rsid w:val="00A928DB"/>
    <w:rsid w:val="00AA0C13"/>
    <w:rsid w:val="00AB416E"/>
    <w:rsid w:val="00AE570E"/>
    <w:rsid w:val="00AF13E2"/>
    <w:rsid w:val="00B037D0"/>
    <w:rsid w:val="00B1763A"/>
    <w:rsid w:val="00B22BFC"/>
    <w:rsid w:val="00B268BF"/>
    <w:rsid w:val="00B30575"/>
    <w:rsid w:val="00B32D8A"/>
    <w:rsid w:val="00B36F26"/>
    <w:rsid w:val="00B4076B"/>
    <w:rsid w:val="00B53CB3"/>
    <w:rsid w:val="00B6507E"/>
    <w:rsid w:val="00B70D14"/>
    <w:rsid w:val="00B72BD1"/>
    <w:rsid w:val="00B74118"/>
    <w:rsid w:val="00B76040"/>
    <w:rsid w:val="00B81FFB"/>
    <w:rsid w:val="00B87EFD"/>
    <w:rsid w:val="00BA69C0"/>
    <w:rsid w:val="00BB3B88"/>
    <w:rsid w:val="00BB6C2E"/>
    <w:rsid w:val="00BC34D5"/>
    <w:rsid w:val="00BD3EAC"/>
    <w:rsid w:val="00BD6559"/>
    <w:rsid w:val="00BD65A2"/>
    <w:rsid w:val="00BF2277"/>
    <w:rsid w:val="00C05998"/>
    <w:rsid w:val="00C06589"/>
    <w:rsid w:val="00C1198D"/>
    <w:rsid w:val="00C15162"/>
    <w:rsid w:val="00C15238"/>
    <w:rsid w:val="00C24093"/>
    <w:rsid w:val="00C2424F"/>
    <w:rsid w:val="00C32007"/>
    <w:rsid w:val="00C326AD"/>
    <w:rsid w:val="00C4591F"/>
    <w:rsid w:val="00C60664"/>
    <w:rsid w:val="00C66C05"/>
    <w:rsid w:val="00C66D52"/>
    <w:rsid w:val="00C82173"/>
    <w:rsid w:val="00C94A1A"/>
    <w:rsid w:val="00C95A5A"/>
    <w:rsid w:val="00CC1F98"/>
    <w:rsid w:val="00CC23B2"/>
    <w:rsid w:val="00CE04EE"/>
    <w:rsid w:val="00D17C71"/>
    <w:rsid w:val="00D2204D"/>
    <w:rsid w:val="00D45860"/>
    <w:rsid w:val="00D503D1"/>
    <w:rsid w:val="00D57E4E"/>
    <w:rsid w:val="00D63B97"/>
    <w:rsid w:val="00D82322"/>
    <w:rsid w:val="00D8262D"/>
    <w:rsid w:val="00D83E7B"/>
    <w:rsid w:val="00D979CA"/>
    <w:rsid w:val="00DB2E94"/>
    <w:rsid w:val="00DC0C63"/>
    <w:rsid w:val="00DE23DD"/>
    <w:rsid w:val="00DF1933"/>
    <w:rsid w:val="00E03022"/>
    <w:rsid w:val="00E04C73"/>
    <w:rsid w:val="00E14250"/>
    <w:rsid w:val="00E17258"/>
    <w:rsid w:val="00E25EAA"/>
    <w:rsid w:val="00E406E8"/>
    <w:rsid w:val="00E408E9"/>
    <w:rsid w:val="00E42215"/>
    <w:rsid w:val="00E4635E"/>
    <w:rsid w:val="00E47526"/>
    <w:rsid w:val="00E574EC"/>
    <w:rsid w:val="00E57FCD"/>
    <w:rsid w:val="00E63703"/>
    <w:rsid w:val="00E666B2"/>
    <w:rsid w:val="00E70B88"/>
    <w:rsid w:val="00EC70D2"/>
    <w:rsid w:val="00ED1C1C"/>
    <w:rsid w:val="00EE0745"/>
    <w:rsid w:val="00EE2CB5"/>
    <w:rsid w:val="00F03B03"/>
    <w:rsid w:val="00F1146B"/>
    <w:rsid w:val="00F17804"/>
    <w:rsid w:val="00F22E25"/>
    <w:rsid w:val="00F23D34"/>
    <w:rsid w:val="00F3715E"/>
    <w:rsid w:val="00F401A9"/>
    <w:rsid w:val="00F551E0"/>
    <w:rsid w:val="00F879FC"/>
    <w:rsid w:val="00FA7986"/>
    <w:rsid w:val="00FC0EA3"/>
    <w:rsid w:val="00FC550E"/>
    <w:rsid w:val="00FE6B1A"/>
    <w:rsid w:val="00FE6C15"/>
    <w:rsid w:val="00FF3EEE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B2A80-C3CF-4DC8-8779-BD79CC6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F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591F"/>
    <w:rPr>
      <w:color w:val="0000FF"/>
      <w:u w:val="single"/>
    </w:rPr>
  </w:style>
  <w:style w:type="paragraph" w:styleId="Tijeloteksta">
    <w:name w:val="Body Text"/>
    <w:basedOn w:val="Normal"/>
    <w:rsid w:val="00C4591F"/>
    <w:pPr>
      <w:jc w:val="both"/>
    </w:pPr>
  </w:style>
  <w:style w:type="paragraph" w:styleId="Uvuenotijeloteksta">
    <w:name w:val="Body Text Indent"/>
    <w:basedOn w:val="Normal"/>
    <w:rsid w:val="00C4591F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50C81"/>
    <w:pPr>
      <w:spacing w:before="100" w:beforeAutospacing="1" w:after="100" w:afterAutospacing="1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007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00766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0766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42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Dom zdravlja KC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14</cp:revision>
  <cp:lastPrinted>2018-01-25T08:32:00Z</cp:lastPrinted>
  <dcterms:created xsi:type="dcterms:W3CDTF">2014-02-12T10:32:00Z</dcterms:created>
  <dcterms:modified xsi:type="dcterms:W3CDTF">2019-01-23T11:36:00Z</dcterms:modified>
</cp:coreProperties>
</file>