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44D1C" w14:textId="77777777" w:rsidR="00097105" w:rsidRPr="0053694F" w:rsidRDefault="00097105" w:rsidP="00617BDA"/>
    <w:p w14:paraId="5A4F1C16" w14:textId="568B0AAB" w:rsidR="00097105" w:rsidRPr="0053694F" w:rsidRDefault="00097105" w:rsidP="00AD3042">
      <w:pPr>
        <w:ind w:right="89"/>
        <w:jc w:val="both"/>
      </w:pPr>
      <w:r w:rsidRPr="0053694F">
        <w:tab/>
        <w:t>Temeljem članka 2</w:t>
      </w:r>
      <w:r w:rsidR="003E3355" w:rsidRPr="0053694F">
        <w:t>8</w:t>
      </w:r>
      <w:r w:rsidRPr="0053694F">
        <w:t xml:space="preserve">. stavka </w:t>
      </w:r>
      <w:r w:rsidR="003E3355" w:rsidRPr="0053694F">
        <w:t>1</w:t>
      </w:r>
      <w:r w:rsidRPr="0053694F">
        <w:t>. Zakona o javnoj nabavi (</w:t>
      </w:r>
      <w:r w:rsidR="00D23131" w:rsidRPr="0053694F">
        <w:t>„Narodne novine“</w:t>
      </w:r>
      <w:r w:rsidRPr="0053694F">
        <w:t xml:space="preserve"> br.</w:t>
      </w:r>
      <w:r w:rsidR="00D23131" w:rsidRPr="0053694F">
        <w:t xml:space="preserve"> </w:t>
      </w:r>
      <w:r w:rsidR="003E3355" w:rsidRPr="0053694F">
        <w:t>120/16</w:t>
      </w:r>
      <w:r w:rsidRPr="0053694F">
        <w:t>) te odredbe članka 19. Statuta Doma zdravlja Koprivničko-križevačke županije</w:t>
      </w:r>
      <w:r w:rsidR="00560670" w:rsidRPr="0053694F">
        <w:t xml:space="preserve"> </w:t>
      </w:r>
      <w:r w:rsidR="001C45A6" w:rsidRPr="0053694F">
        <w:t>URBROJ: 2137-16-2013/2013. od 20. kolovoza 2013. godine, Izmjena i dopuna Statuta Doma zdravlja Koprivničko-križevačke županije URBROJ: 2137-16-0277/15. od 19. ožujka 2015. godine, Odluke o izmjenama i dopunama Statuta Doma zdravlja Koprivničko-križevačke županije URBROJ: 2137-16-1633/2016. od 20. prosinca 2016</w:t>
      </w:r>
      <w:r w:rsidR="003A6D82">
        <w:t>. godine,</w:t>
      </w:r>
      <w:r w:rsidR="001C45A6" w:rsidRPr="0053694F">
        <w:t xml:space="preserve"> Odluke o izmjenama i dopunama Statuta Doma zdravlja Koprivničko-križevačke županije URBROJ: 2137-16-1186/2017. od 09. listopada 2017. godine</w:t>
      </w:r>
      <w:r w:rsidR="009214E1" w:rsidRPr="0053694F">
        <w:t>, Odluke o izmjenama i dopunama Statuta Doma zdravlja Koprivničko-križevačke županije URBROJ: 2137-88-863/2022. od 28. veljače 2022. godine i pročišćenog teksta Statuta Doma zdravlja Koprivničko-križevačke županije URBROJ: 2137-88-864/2022. od 28. veljače 2022. godine</w:t>
      </w:r>
      <w:r w:rsidR="003A6D82">
        <w:t>,</w:t>
      </w:r>
      <w:r w:rsidR="001C45A6" w:rsidRPr="0053694F">
        <w:t xml:space="preserve"> </w:t>
      </w:r>
      <w:r w:rsidRPr="0053694F">
        <w:t xml:space="preserve">Upravno vijeće Doma zdravlja Koprivničko-križevačke županije na sjednici održanoj </w:t>
      </w:r>
      <w:r w:rsidR="001A231C">
        <w:t xml:space="preserve">29. </w:t>
      </w:r>
      <w:r w:rsidR="00A411E7">
        <w:t>lipnja</w:t>
      </w:r>
      <w:r w:rsidR="00E81F37" w:rsidRPr="0053694F">
        <w:t xml:space="preserve"> 2022</w:t>
      </w:r>
      <w:r w:rsidR="009910CF" w:rsidRPr="0053694F">
        <w:t>.</w:t>
      </w:r>
      <w:r w:rsidRPr="0053694F">
        <w:t xml:space="preserve"> godine, donosi</w:t>
      </w:r>
    </w:p>
    <w:p w14:paraId="5F3F3388" w14:textId="77777777" w:rsidR="009214E1" w:rsidRDefault="009214E1" w:rsidP="009214E1">
      <w:pPr>
        <w:ind w:firstLine="720"/>
        <w:jc w:val="both"/>
      </w:pPr>
    </w:p>
    <w:p w14:paraId="16A8DB6D" w14:textId="77777777" w:rsidR="009214E1" w:rsidRDefault="009214E1" w:rsidP="009214E1">
      <w:pPr>
        <w:ind w:right="-180"/>
        <w:jc w:val="both"/>
      </w:pPr>
    </w:p>
    <w:p w14:paraId="27F56DEE" w14:textId="77777777" w:rsidR="00087D48" w:rsidRDefault="00087D48" w:rsidP="00F82018">
      <w:pPr>
        <w:ind w:right="-180"/>
        <w:jc w:val="both"/>
        <w:rPr>
          <w:sz w:val="22"/>
          <w:szCs w:val="22"/>
        </w:rPr>
      </w:pPr>
    </w:p>
    <w:p w14:paraId="0D87198F" w14:textId="121B98CA" w:rsidR="00097105" w:rsidRPr="000974B7" w:rsidRDefault="000974B7" w:rsidP="000974B7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III. </w:t>
      </w:r>
      <w:r w:rsidR="00E81F37" w:rsidRPr="000974B7">
        <w:rPr>
          <w:b/>
          <w:sz w:val="28"/>
          <w:szCs w:val="28"/>
        </w:rPr>
        <w:t xml:space="preserve">IZMJENE I DOPUNE </w:t>
      </w:r>
      <w:r w:rsidR="00097105" w:rsidRPr="000974B7">
        <w:rPr>
          <w:b/>
          <w:sz w:val="28"/>
          <w:szCs w:val="28"/>
        </w:rPr>
        <w:t>PLAN</w:t>
      </w:r>
      <w:r w:rsidR="009910CF" w:rsidRPr="000974B7">
        <w:rPr>
          <w:b/>
          <w:sz w:val="28"/>
          <w:szCs w:val="28"/>
        </w:rPr>
        <w:t>A</w:t>
      </w:r>
      <w:r w:rsidR="00097105" w:rsidRPr="000974B7">
        <w:rPr>
          <w:b/>
          <w:sz w:val="28"/>
          <w:szCs w:val="28"/>
        </w:rPr>
        <w:t xml:space="preserve"> NABAVE</w:t>
      </w:r>
    </w:p>
    <w:p w14:paraId="12EC2B1D" w14:textId="77777777" w:rsidR="00097105" w:rsidRDefault="00097105" w:rsidP="000971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DOMA  ZDRAVLJA KOPRIVNIČKO-KRIŽEVAČKE ŽUPANIJE ZA 20</w:t>
      </w:r>
      <w:r w:rsidR="00D92D72">
        <w:rPr>
          <w:b/>
          <w:sz w:val="28"/>
          <w:szCs w:val="28"/>
        </w:rPr>
        <w:t>2</w:t>
      </w:r>
      <w:r w:rsidR="00087D48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 GODINU</w:t>
      </w:r>
    </w:p>
    <w:p w14:paraId="093EB8CD" w14:textId="77777777" w:rsidR="00EC7111" w:rsidRDefault="00EC7111" w:rsidP="00097105">
      <w:pPr>
        <w:ind w:right="-180"/>
        <w:jc w:val="both"/>
      </w:pPr>
    </w:p>
    <w:p w14:paraId="46444BF7" w14:textId="37F11069" w:rsidR="00097105" w:rsidRDefault="00097105" w:rsidP="00097105">
      <w:pPr>
        <w:jc w:val="center"/>
      </w:pPr>
      <w:r>
        <w:t>I.</w:t>
      </w:r>
    </w:p>
    <w:p w14:paraId="360F549A" w14:textId="77777777" w:rsidR="008333FC" w:rsidRDefault="008333FC" w:rsidP="00097105">
      <w:pPr>
        <w:jc w:val="center"/>
      </w:pPr>
    </w:p>
    <w:p w14:paraId="73FB19BB" w14:textId="2FB585C8" w:rsidR="00880713" w:rsidRDefault="008333FC" w:rsidP="00880713">
      <w:pPr>
        <w:ind w:firstLine="708"/>
      </w:pPr>
      <w:r>
        <w:t xml:space="preserve">Točka I. Plana nabave </w:t>
      </w:r>
      <w:r w:rsidRPr="001C45A6">
        <w:rPr>
          <w:sz w:val="22"/>
          <w:szCs w:val="22"/>
        </w:rPr>
        <w:t>Doma zdravlja Koprivničko-križevačke županije</w:t>
      </w:r>
      <w:r>
        <w:t xml:space="preserve"> za 2022. godinu URBROJ: 2137-16-7125/2021. od 22. prosinca 2021. godine</w:t>
      </w:r>
      <w:r w:rsidR="003A6D82">
        <w:t>,</w:t>
      </w:r>
      <w:r>
        <w:t xml:space="preserve"> I. Izmjen</w:t>
      </w:r>
      <w:r w:rsidR="003A6D82">
        <w:t>a</w:t>
      </w:r>
      <w:r>
        <w:t xml:space="preserve"> i dopun</w:t>
      </w:r>
      <w:r w:rsidR="003A6D82">
        <w:t>a</w:t>
      </w:r>
      <w:r>
        <w:t xml:space="preserve"> Plana nabave za 2022. godinu</w:t>
      </w:r>
      <w:r w:rsidRPr="00957B7C">
        <w:t xml:space="preserve"> </w:t>
      </w:r>
      <w:r>
        <w:t>URBROJ: 2137-88-0861/2022. godinu od 28. veljače 2022. godine</w:t>
      </w:r>
      <w:r w:rsidR="003A6D82">
        <w:t xml:space="preserve"> i II. Izmjena i dopuna Plana nabave za 2022. godinu</w:t>
      </w:r>
      <w:r w:rsidR="003A6D82" w:rsidRPr="00957B7C">
        <w:t xml:space="preserve"> </w:t>
      </w:r>
      <w:r w:rsidR="003A6D82">
        <w:t xml:space="preserve">URBROJ: 2137-88-1846/2022. godinu od 27. travnja 2022. godine </w:t>
      </w:r>
      <w:r w:rsidR="00880713">
        <w:t xml:space="preserve"> (u daljnjem tekstu: Plan nabave)</w:t>
      </w:r>
      <w:r>
        <w:t xml:space="preserve"> mijenja se i glasi</w:t>
      </w:r>
      <w:r w:rsidR="00880713">
        <w:t>:</w:t>
      </w:r>
    </w:p>
    <w:p w14:paraId="2625DA29" w14:textId="77777777" w:rsidR="00880713" w:rsidRDefault="00880713" w:rsidP="00880713"/>
    <w:p w14:paraId="70538FF7" w14:textId="5760DE30" w:rsidR="00097105" w:rsidRPr="00880713" w:rsidRDefault="00880713" w:rsidP="00880713">
      <w:r w:rsidRPr="00880713">
        <w:t>„</w:t>
      </w:r>
      <w:r w:rsidR="00097105" w:rsidRPr="00880713">
        <w:t xml:space="preserve">Nabava će se </w:t>
      </w:r>
      <w:r w:rsidR="00B667EA" w:rsidRPr="00880713">
        <w:t>iz</w:t>
      </w:r>
      <w:r w:rsidR="00097105" w:rsidRPr="00880713">
        <w:t>vršiti po slijedećim robama, radovima i uslugama:</w:t>
      </w:r>
    </w:p>
    <w:p w14:paraId="50C6ED0B" w14:textId="77777777" w:rsidR="00E61C75" w:rsidRDefault="00E61C75" w:rsidP="00D02586">
      <w:pPr>
        <w:ind w:right="-180"/>
      </w:pPr>
    </w:p>
    <w:p w14:paraId="7A8091A4" w14:textId="77777777" w:rsidR="00087D48" w:rsidRDefault="00087D48" w:rsidP="00D02586">
      <w:pPr>
        <w:ind w:right="-180"/>
      </w:pPr>
    </w:p>
    <w:tbl>
      <w:tblPr>
        <w:tblW w:w="1584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4"/>
        <w:gridCol w:w="1276"/>
        <w:gridCol w:w="3827"/>
        <w:gridCol w:w="1701"/>
        <w:gridCol w:w="1276"/>
        <w:gridCol w:w="1072"/>
        <w:gridCol w:w="994"/>
        <w:gridCol w:w="1194"/>
        <w:gridCol w:w="1134"/>
        <w:gridCol w:w="1228"/>
        <w:gridCol w:w="1150"/>
      </w:tblGrid>
      <w:tr w:rsidR="007F1A4D" w14:paraId="5217B7E9" w14:textId="77777777" w:rsidTr="00715ED9">
        <w:trPr>
          <w:trHeight w:val="1020"/>
        </w:trPr>
        <w:tc>
          <w:tcPr>
            <w:tcW w:w="994" w:type="dxa"/>
            <w:shd w:val="clear" w:color="auto" w:fill="BFBFBF"/>
            <w:vAlign w:val="center"/>
            <w:hideMark/>
          </w:tcPr>
          <w:p w14:paraId="316027D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Evid</w:t>
            </w:r>
            <w:proofErr w:type="spellEnd"/>
            <w:r>
              <w:rPr>
                <w:b/>
                <w:bCs/>
                <w:sz w:val="20"/>
                <w:szCs w:val="20"/>
              </w:rPr>
              <w:t>. br. nabave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50E4D58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CPV-oznaka</w:t>
            </w:r>
          </w:p>
        </w:tc>
        <w:tc>
          <w:tcPr>
            <w:tcW w:w="3827" w:type="dxa"/>
            <w:shd w:val="clear" w:color="auto" w:fill="BFBFBF"/>
            <w:noWrap/>
            <w:vAlign w:val="center"/>
            <w:hideMark/>
          </w:tcPr>
          <w:p w14:paraId="75E1140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nabave</w:t>
            </w:r>
          </w:p>
        </w:tc>
        <w:tc>
          <w:tcPr>
            <w:tcW w:w="1701" w:type="dxa"/>
            <w:shd w:val="clear" w:color="auto" w:fill="BFBFBF"/>
            <w:vAlign w:val="center"/>
            <w:hideMark/>
          </w:tcPr>
          <w:p w14:paraId="56CB3FC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Procjena vrijednost</w:t>
            </w:r>
          </w:p>
        </w:tc>
        <w:tc>
          <w:tcPr>
            <w:tcW w:w="1276" w:type="dxa"/>
            <w:shd w:val="clear" w:color="auto" w:fill="BFBFBF"/>
            <w:vAlign w:val="center"/>
            <w:hideMark/>
          </w:tcPr>
          <w:p w14:paraId="4E5A249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Vrsta postupka</w:t>
            </w:r>
          </w:p>
        </w:tc>
        <w:tc>
          <w:tcPr>
            <w:tcW w:w="1072" w:type="dxa"/>
            <w:shd w:val="clear" w:color="auto" w:fill="BFBFBF"/>
            <w:vAlign w:val="center"/>
            <w:hideMark/>
          </w:tcPr>
          <w:p w14:paraId="733A54E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Predmet podijeljen na grupe</w:t>
            </w:r>
          </w:p>
        </w:tc>
        <w:tc>
          <w:tcPr>
            <w:tcW w:w="994" w:type="dxa"/>
            <w:shd w:val="clear" w:color="auto" w:fill="BFBFBF"/>
            <w:vAlign w:val="center"/>
            <w:hideMark/>
          </w:tcPr>
          <w:p w14:paraId="1FD8D80C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</w:t>
            </w:r>
          </w:p>
        </w:tc>
        <w:tc>
          <w:tcPr>
            <w:tcW w:w="1194" w:type="dxa"/>
            <w:shd w:val="clear" w:color="auto" w:fill="BFBFBF"/>
            <w:vAlign w:val="center"/>
            <w:hideMark/>
          </w:tcPr>
          <w:p w14:paraId="5CE5170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Ugovor ili OS se financira iz sred.EU</w:t>
            </w:r>
          </w:p>
        </w:tc>
        <w:tc>
          <w:tcPr>
            <w:tcW w:w="1134" w:type="dxa"/>
            <w:shd w:val="clear" w:color="auto" w:fill="BFBFBF"/>
            <w:vAlign w:val="center"/>
            <w:hideMark/>
          </w:tcPr>
          <w:p w14:paraId="5BB0689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Planirani početak postupka </w:t>
            </w:r>
          </w:p>
        </w:tc>
        <w:tc>
          <w:tcPr>
            <w:tcW w:w="1228" w:type="dxa"/>
            <w:shd w:val="clear" w:color="auto" w:fill="BFBFBF"/>
            <w:vAlign w:val="center"/>
            <w:hideMark/>
          </w:tcPr>
          <w:p w14:paraId="19AA346A" w14:textId="77777777" w:rsidR="00EA529D" w:rsidRDefault="00EA529D" w:rsidP="007F1A4D">
            <w:pPr>
              <w:ind w:right="-52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Planirano trajanje ugovora ili OS</w:t>
            </w:r>
          </w:p>
        </w:tc>
        <w:tc>
          <w:tcPr>
            <w:tcW w:w="1150" w:type="dxa"/>
            <w:shd w:val="clear" w:color="auto" w:fill="BFBFBF"/>
            <w:vAlign w:val="center"/>
            <w:hideMark/>
          </w:tcPr>
          <w:p w14:paraId="31A99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Napomene</w:t>
            </w:r>
          </w:p>
        </w:tc>
      </w:tr>
      <w:tr w:rsidR="007F1A4D" w14:paraId="102EB86E" w14:textId="77777777" w:rsidTr="00715ED9">
        <w:trPr>
          <w:trHeight w:val="318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2F7473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3735C6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4BAC8C0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UREDSKI MATERIJAL 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5857DC7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5D3717D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bottom"/>
            <w:hideMark/>
          </w:tcPr>
          <w:p w14:paraId="259A065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20F322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A847C9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AB86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A5CE61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8F4BE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8611DC0" w14:textId="77777777" w:rsidTr="00715ED9">
        <w:trPr>
          <w:trHeight w:val="49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B660F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56E97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30192000-1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EB2C02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Uredski  materijal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A82766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A0620C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23F1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60781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903D31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2C6645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004138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6F000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505A4CB" w14:textId="77777777" w:rsidTr="00715ED9">
        <w:trPr>
          <w:trHeight w:val="48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0BF4FD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66736D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30125110-5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AF85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Toneri i boje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88E92B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09E588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5B737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CB42D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0CFDA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0EF8ABE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0AA465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59044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55A056" w14:textId="77777777" w:rsidTr="00715ED9">
        <w:trPr>
          <w:trHeight w:val="48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48FC3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0A3E37E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30237000-9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FF33F66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Potrepštine za računala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1D3D6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6E4552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0A34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2D0709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7C8A9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1DE1A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30B6F0A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53C24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F4E8CD3" w14:textId="77777777" w:rsidTr="00715ED9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2F4BC1D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1E1793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1F3A37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I SREDSTVA ZA ČIŠĆENJE I ODRŽAVANJE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AD31BD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7FE0F56D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7434585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72F256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6BBBC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B3F89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F93BBB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6194AA1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622F472" w14:textId="77777777" w:rsidTr="00715ED9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37D4B4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8BDA7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39830000-9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ECA09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Pribor i sredstva za čišćenje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67D1C91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61D812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4F1902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23455A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4CC5C8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A99386C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31677E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003A0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016FE00" w14:textId="77777777" w:rsidTr="00715ED9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760886D0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28CB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81D7E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1E79E23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4E806A9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546175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42B73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203CFE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374BE49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58DC24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A642CC9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0B31EF11" w14:textId="77777777" w:rsidTr="00715ED9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D1B1DD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453B04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33760000-5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9E1C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Materijal za higijenske potrebe i njegu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1BD5D5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8B217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3344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0DA90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BD5E6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7E9F62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595D7B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08075B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112B992" w14:textId="77777777" w:rsidTr="00715ED9">
        <w:trPr>
          <w:trHeight w:val="510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AD08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1EF4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33711900-6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9494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Tekući sapuni sa dozatorima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0A347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258BF26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4DE52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341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6F6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AAC7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7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5C6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79883BC5" w14:textId="77777777" w:rsidTr="00715ED9">
        <w:trPr>
          <w:trHeight w:val="194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66604B5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2CF7888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2C4FDF16" w14:textId="77777777" w:rsidR="00C67F59" w:rsidRDefault="00C67F5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POMOĆNI I SANITETSKI MATERIJAL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0F2E1521" w14:textId="77777777" w:rsidR="00C67F59" w:rsidRDefault="00C67F59" w:rsidP="00957B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1.377.097,35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5ED470F" w14:textId="77777777" w:rsidR="00C67F59" w:rsidRDefault="00C67F59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vAlign w:val="center"/>
            <w:hideMark/>
          </w:tcPr>
          <w:p w14:paraId="2ACC13DF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2230A94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559D54A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25845BC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2F780C93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B871DA0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3884C996" w14:textId="77777777" w:rsidTr="00715ED9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73205BE2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B71F2A0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D75B1FA" w14:textId="77777777" w:rsidR="00C67F59" w:rsidRDefault="00C6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7399318" w14:textId="169B2924" w:rsidR="00C67F59" w:rsidRDefault="00C67F59" w:rsidP="00957B7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983.097,35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06CCE04E" w14:textId="77777777" w:rsidR="00C67F59" w:rsidRDefault="00C67F5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vAlign w:val="center"/>
          </w:tcPr>
          <w:p w14:paraId="7CC5C8FA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4ABC2B4F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2FD665B8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F090C86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93251DD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A7B5551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C67F59" w14:paraId="1898BE69" w14:textId="77777777" w:rsidTr="00715ED9">
        <w:trPr>
          <w:trHeight w:val="112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075F9F7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9035917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C0C0C0"/>
            <w:vAlign w:val="bottom"/>
          </w:tcPr>
          <w:p w14:paraId="507D9175" w14:textId="77777777" w:rsidR="00C67F59" w:rsidRDefault="00C67F5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C4227FE" w14:textId="1E9827A8" w:rsidR="00C67F59" w:rsidRDefault="00C67F59" w:rsidP="00C67F59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999.097,35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1052A18" w14:textId="77777777" w:rsidR="00C67F59" w:rsidRDefault="00C67F59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C0C0C0"/>
            <w:vAlign w:val="center"/>
          </w:tcPr>
          <w:p w14:paraId="0E2CA713" w14:textId="77777777" w:rsidR="00C67F59" w:rsidRDefault="00C67F5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62123AE6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06A6FD4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3E5115E5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47C1D206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1A3163B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C67F59" w14:paraId="1B1A0C4E" w14:textId="77777777" w:rsidTr="00715ED9">
        <w:trPr>
          <w:trHeight w:val="233"/>
        </w:trPr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7A69DAB1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  <w:hideMark/>
          </w:tcPr>
          <w:p w14:paraId="49F7A851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  <w:hideMark/>
          </w:tcPr>
          <w:p w14:paraId="3D011A8C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potrošni materijal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642EA5" w14:textId="77777777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  <w:hideMark/>
          </w:tcPr>
          <w:p w14:paraId="145E5C37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  <w:hideMark/>
          </w:tcPr>
          <w:p w14:paraId="03046F98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5C39C3E1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2F1C6848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6FD95EF5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011CBDD1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  <w:hideMark/>
          </w:tcPr>
          <w:p w14:paraId="46AAA21D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5D9F914B" w14:textId="77777777" w:rsidTr="00715ED9">
        <w:trPr>
          <w:trHeight w:val="232"/>
        </w:trPr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5C95560C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6812F701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vAlign w:val="bottom"/>
          </w:tcPr>
          <w:p w14:paraId="3A9AC9BD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000000" w:fill="FFFFFF"/>
            <w:noWrap/>
            <w:vAlign w:val="bottom"/>
          </w:tcPr>
          <w:p w14:paraId="5F3A3279" w14:textId="3CEE9896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168.000,00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bottom"/>
          </w:tcPr>
          <w:p w14:paraId="56AF2B7D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vAlign w:val="center"/>
          </w:tcPr>
          <w:p w14:paraId="19244AF5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205C45BD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0EEC2800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14C72E4B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38479FC1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  <w:shd w:val="clear" w:color="auto" w:fill="auto"/>
            <w:noWrap/>
            <w:vAlign w:val="bottom"/>
          </w:tcPr>
          <w:p w14:paraId="2EC884E8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C67F59" w14:paraId="40CD3BE3" w14:textId="77777777" w:rsidTr="00715ED9">
        <w:trPr>
          <w:trHeight w:val="255"/>
        </w:trPr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156BC24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8/2022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77C8693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</w:tcBorders>
            <w:shd w:val="clear" w:color="000000" w:fill="FFFFFF"/>
            <w:vAlign w:val="bottom"/>
            <w:hideMark/>
          </w:tcPr>
          <w:p w14:paraId="4F43728B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Medicinski materijal za jednokratnu upotrebu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8E20BA" w14:textId="77777777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144.000,00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14:paraId="0C8A5E6F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33557A27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BFBFD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003D" w14:textId="77777777" w:rsidR="00C67F59" w:rsidRDefault="00C67F5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8EA37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39D0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CC7E4" w14:textId="77777777" w:rsidR="00C67F59" w:rsidRDefault="00C67F5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C67F59" w14:paraId="4533FC74" w14:textId="77777777" w:rsidTr="00715ED9">
        <w:trPr>
          <w:trHeight w:val="255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8673FEF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C0C77C9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255C2A32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BCB8146" w14:textId="46583705" w:rsidR="00C67F59" w:rsidRDefault="00C67F5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128.000,00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2B54B7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5DB4BD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BEBA2B4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9CDD0E5" w14:textId="77777777" w:rsidR="00C67F59" w:rsidRDefault="00C67F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C49E" w14:textId="77777777" w:rsidR="00C67F59" w:rsidRDefault="00C67F5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2AE307" w14:textId="77777777" w:rsidR="00C67F59" w:rsidRDefault="00C67F59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2544050" w14:textId="77777777" w:rsidR="00C67F59" w:rsidRDefault="00C67F59">
            <w:pPr>
              <w:rPr>
                <w:sz w:val="20"/>
                <w:szCs w:val="20"/>
              </w:rPr>
            </w:pPr>
          </w:p>
        </w:tc>
      </w:tr>
      <w:tr w:rsidR="007F1A4D" w14:paraId="1A76899B" w14:textId="77777777" w:rsidTr="00715ED9">
        <w:trPr>
          <w:trHeight w:val="46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7F46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9/2022-MV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D126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7ABAC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Zubarski potrošni materijali 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020CE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09B54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Otvoreni postupak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B0B97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6B327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82C5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99E5A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C7F5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godine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E7C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3E3D9A" w14:textId="77777777" w:rsidTr="00715ED9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089B62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E1DF4D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noWrap/>
            <w:vAlign w:val="bottom"/>
            <w:hideMark/>
          </w:tcPr>
          <w:p w14:paraId="6E47EE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Laboratorijski reagensi za sistem COBAS C 311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589FDA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0793FF7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53BCB7B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09E1FE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DF594A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154091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5FEE2D1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F45CF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3. godine do 2023.</w:t>
            </w:r>
          </w:p>
        </w:tc>
      </w:tr>
      <w:tr w:rsidR="007F1A4D" w14:paraId="7FF22692" w14:textId="77777777" w:rsidTr="00715ED9">
        <w:trPr>
          <w:trHeight w:val="55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2CE17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769AD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2DF8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Reagensi za analizator za koagulaciju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AA6D7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4DA8317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87F462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5B3136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1FCD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B62AA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33FC99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24E8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2A31818" w14:textId="77777777" w:rsidTr="00715ED9">
        <w:trPr>
          <w:trHeight w:val="54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7BEAE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38FC1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A2C53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sistem </w:t>
            </w:r>
            <w:proofErr w:type="spellStart"/>
            <w:r>
              <w:rPr>
                <w:sz w:val="20"/>
                <w:szCs w:val="20"/>
              </w:rPr>
              <w:t>Sysmex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19012D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F2F780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B1D828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625864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9C463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1E3E038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C19DBD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458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2D4FF12" w14:textId="77777777" w:rsidTr="00715ED9">
        <w:trPr>
          <w:trHeight w:val="52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E00E7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7921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33696500-0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CD842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Reagensi za urinski analizator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B53C4A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67AC178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00E8BB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32C9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1BA4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301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DD9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712AF1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049A394" w14:textId="77777777" w:rsidTr="00715ED9">
        <w:trPr>
          <w:trHeight w:val="52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A21F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05E50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3152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 sa zidnim  dozatorima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73AEA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A465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4906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5AD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ED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3C006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A769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C93E1C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C65AE51" w14:textId="77777777" w:rsidTr="00715ED9">
        <w:trPr>
          <w:trHeight w:val="52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152A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FED54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24455000-8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D49377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Dezinficijensi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E2E53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53.097,35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14:paraId="7780664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3E01F2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752D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B7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CD4A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9DD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A98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826A6FB" w14:textId="77777777" w:rsidTr="00715ED9">
        <w:trPr>
          <w:trHeight w:val="525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DD473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16/2022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0126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41082E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Sterilni </w:t>
            </w:r>
            <w:proofErr w:type="spellStart"/>
            <w:r>
              <w:rPr>
                <w:color w:val="000000"/>
                <w:sz w:val="20"/>
                <w:szCs w:val="20"/>
              </w:rPr>
              <w:t>brisevi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za </w:t>
            </w:r>
            <w:proofErr w:type="spellStart"/>
            <w:r>
              <w:rPr>
                <w:color w:val="000000"/>
                <w:sz w:val="20"/>
                <w:szCs w:val="20"/>
              </w:rPr>
              <w:t>nozofarinks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E3B1D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2B4D5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43E01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F2F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10B8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428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4F31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E2D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DDE0500" w14:textId="77777777" w:rsidTr="00715ED9">
        <w:trPr>
          <w:trHeight w:val="52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0AA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E8776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39C3F2" w14:textId="77777777" w:rsidR="00EA529D" w:rsidRDefault="00EA529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Antigeni testovi na Covid-19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1EFBB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5ABB5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68AD3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CAEE3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2049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51695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48D7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3A21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0E3C04" w:rsidRPr="000E3C04" w14:paraId="45843EF3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4CD78CF" w14:textId="031EFAA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lastRenderedPageBreak/>
              <w:t>57/2022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29A04C55" w14:textId="56825F69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059D1606" w14:textId="62932652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>Stomatološki materijali za endodonciju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662A00B" w14:textId="75C2E9D5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40A2CB38" w14:textId="22205B74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405AFBAF" w14:textId="4E613F11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D764854" w14:textId="03BD456C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DC1C3F7" w14:textId="0F1CF656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4D87A18A" w14:textId="6522FA43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674CF78F" w14:textId="09E7BEF3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0EC20D48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0E3C04" w:rsidRPr="000E3C04" w14:paraId="4EFD2C89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7E5CA16F" w14:textId="42320D34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58/2022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42AA20E0" w14:textId="15314F92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 w:rsidRPr="000E3C04">
              <w:rPr>
                <w:sz w:val="20"/>
                <w:szCs w:val="20"/>
              </w:rPr>
              <w:t>33141800-8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13BC0D77" w14:textId="1FC6590D" w:rsidR="000E3C04" w:rsidRPr="000E3C04" w:rsidRDefault="000E3C04" w:rsidP="000E3C04">
            <w:pPr>
              <w:rPr>
                <w:color w:val="000000"/>
                <w:sz w:val="20"/>
                <w:szCs w:val="20"/>
              </w:rPr>
            </w:pPr>
            <w:r w:rsidRPr="000E3C04">
              <w:rPr>
                <w:color w:val="000000"/>
                <w:sz w:val="20"/>
                <w:szCs w:val="20"/>
              </w:rPr>
              <w:t xml:space="preserve">Stomatološki materijali za protetiku i </w:t>
            </w:r>
            <w:proofErr w:type="spellStart"/>
            <w:r w:rsidRPr="000E3C04">
              <w:rPr>
                <w:color w:val="000000"/>
                <w:sz w:val="20"/>
                <w:szCs w:val="20"/>
              </w:rPr>
              <w:t>konzervativu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305D4AC6" w14:textId="40486871" w:rsidR="000E3C04" w:rsidRPr="000E3C04" w:rsidRDefault="000E3C04" w:rsidP="000E3C0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060A5EC8" w14:textId="4AA9F9A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6E2D1C2" w14:textId="75DB04CE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5695D4AB" w14:textId="6E54592E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4D0C921E" w14:textId="34EE2DC7" w:rsidR="000E3C04" w:rsidRPr="000E3C04" w:rsidRDefault="000E3C04" w:rsidP="000E3C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764E553F" w14:textId="305EECB5" w:rsidR="000E3C04" w:rsidRPr="000E3C04" w:rsidRDefault="000E3C04" w:rsidP="000E3C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3629559D" w14:textId="44ABA52F" w:rsidR="000E3C04" w:rsidRPr="000E3C04" w:rsidRDefault="000E3C04" w:rsidP="000E3C0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6AC62819" w14:textId="77777777" w:rsidR="000E3C04" w:rsidRPr="000E3C04" w:rsidRDefault="000E3C04" w:rsidP="000E3C04">
            <w:pPr>
              <w:rPr>
                <w:sz w:val="20"/>
                <w:szCs w:val="20"/>
              </w:rPr>
            </w:pPr>
          </w:p>
        </w:tc>
      </w:tr>
      <w:tr w:rsidR="007362D4" w:rsidRPr="000E3C04" w14:paraId="0BBCDFC1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1EDD8281" w14:textId="4EE007DE" w:rsidR="007362D4" w:rsidRPr="000E3C0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32E4506D" w14:textId="4310275C" w:rsidR="007362D4" w:rsidRPr="000E3C0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33141000-0</w:t>
            </w:r>
          </w:p>
        </w:tc>
        <w:tc>
          <w:tcPr>
            <w:tcW w:w="3827" w:type="dxa"/>
            <w:shd w:val="clear" w:color="000000" w:fill="FFFFFF"/>
            <w:noWrap/>
            <w:vAlign w:val="center"/>
          </w:tcPr>
          <w:p w14:paraId="7BEE3CF6" w14:textId="63C1F24F" w:rsidR="007362D4" w:rsidRPr="000E3C04" w:rsidRDefault="007362D4" w:rsidP="007362D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Rukavice </w:t>
            </w:r>
            <w:proofErr w:type="spellStart"/>
            <w:r>
              <w:rPr>
                <w:color w:val="000000"/>
                <w:sz w:val="20"/>
                <w:szCs w:val="20"/>
              </w:rPr>
              <w:t>nitril</w:t>
            </w:r>
            <w:proofErr w:type="spellEnd"/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7DA5A1A0" w14:textId="419FA46C" w:rsidR="007362D4" w:rsidRDefault="007362D4" w:rsidP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636657E" w14:textId="74EB62DC" w:rsidR="007362D4" w:rsidRDefault="007362D4" w:rsidP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7FE0820A" w14:textId="053C962D" w:rsidR="007362D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62E9AFB8" w14:textId="0059E064" w:rsidR="007362D4" w:rsidRDefault="007362D4" w:rsidP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3A0709E0" w14:textId="13021DF8" w:rsidR="007362D4" w:rsidRDefault="007362D4" w:rsidP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</w:tcPr>
          <w:p w14:paraId="3B129CA9" w14:textId="53446B11" w:rsidR="007362D4" w:rsidRDefault="007362D4" w:rsidP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5410C168" w14:textId="02CC4753" w:rsidR="007362D4" w:rsidRDefault="007362D4" w:rsidP="007362D4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1D88D99" w14:textId="77777777" w:rsidR="007362D4" w:rsidRPr="000E3C04" w:rsidRDefault="007362D4" w:rsidP="007362D4">
            <w:pPr>
              <w:rPr>
                <w:sz w:val="20"/>
                <w:szCs w:val="20"/>
              </w:rPr>
            </w:pPr>
          </w:p>
        </w:tc>
      </w:tr>
      <w:tr w:rsidR="007F1A4D" w14:paraId="14C38B5A" w14:textId="77777777" w:rsidTr="00715ED9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972B72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0E8369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78240C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BFBFBF"/>
            <w:vAlign w:val="bottom"/>
            <w:hideMark/>
          </w:tcPr>
          <w:p w14:paraId="1AFAEB0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71841BE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89EDEB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D28093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739B516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288FD47C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30D765B3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26556E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11C02451" w14:textId="77777777" w:rsidTr="00715ED9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C5AE5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BE5E1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33690000-3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02C0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Lijekovi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73E0953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9C9C49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8690C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FFFFFF"/>
            <w:vAlign w:val="bottom"/>
            <w:hideMark/>
          </w:tcPr>
          <w:p w14:paraId="716CA1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FFFFFF"/>
            <w:vAlign w:val="bottom"/>
            <w:hideMark/>
          </w:tcPr>
          <w:p w14:paraId="6F89B1D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10792F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141C13E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4335E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 na 2.godine do 2023.</w:t>
            </w:r>
          </w:p>
        </w:tc>
      </w:tr>
      <w:tr w:rsidR="007F1A4D" w14:paraId="58A41D91" w14:textId="77777777" w:rsidTr="00715ED9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33DF5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AED80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14595E7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ELEKTRIČNA ENERGIJA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438A957C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695991A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41F593B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AEFD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1145EB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27A96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73E903A5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4D3DD86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0052BFD" w14:textId="77777777" w:rsidTr="00715ED9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B0F335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1309CF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09310000-5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41038B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Opskrba električnom energijom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40131A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7E05F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B5123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7E87E05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DB6D4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2A11A31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vAlign w:val="bottom"/>
            <w:hideMark/>
          </w:tcPr>
          <w:p w14:paraId="01A9892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5FFFB66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000DC47" w14:textId="77777777" w:rsidTr="00715ED9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117572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1B2F6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29A348C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PLIN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82BA3BA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3D35019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58A003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0A368D4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69D6B41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6CC77A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3BC37BC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5570B5F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1FA7494" w14:textId="77777777" w:rsidTr="00715ED9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C0F880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AE349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C7506A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Koprivnica</w:t>
            </w:r>
          </w:p>
        </w:tc>
        <w:tc>
          <w:tcPr>
            <w:tcW w:w="1701" w:type="dxa"/>
            <w:shd w:val="clear" w:color="auto" w:fill="auto"/>
            <w:vAlign w:val="bottom"/>
            <w:hideMark/>
          </w:tcPr>
          <w:p w14:paraId="508E0E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74BF49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697DD3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1B3AB7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36A9147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F83553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C6961C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1D98CC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6A2E4231" w14:textId="77777777" w:rsidTr="00715ED9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05713C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79E941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09A4C65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Potrošnja plina u Ispostavi Križevci </w:t>
            </w:r>
          </w:p>
        </w:tc>
        <w:tc>
          <w:tcPr>
            <w:tcW w:w="1701" w:type="dxa"/>
            <w:shd w:val="clear" w:color="000000" w:fill="FFFFFF"/>
            <w:vAlign w:val="bottom"/>
            <w:hideMark/>
          </w:tcPr>
          <w:p w14:paraId="1159CE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D6038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F68AF3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5E166BB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1D2FB8D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AD36DD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C28D6F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35CBE57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7F1A4D" w14:paraId="347D1FEB" w14:textId="77777777" w:rsidTr="00715ED9">
        <w:trPr>
          <w:trHeight w:val="76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BAE54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9F43D6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65200000-5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390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Potrošnja plina u Ispostavi Đurđevac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A33E4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Okvirni sporazum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3E1F1C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5E06049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auto" w:fill="auto"/>
            <w:vAlign w:val="bottom"/>
            <w:hideMark/>
          </w:tcPr>
          <w:p w14:paraId="27E9DF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auto" w:fill="auto"/>
            <w:vAlign w:val="bottom"/>
            <w:hideMark/>
          </w:tcPr>
          <w:p w14:paraId="523F87B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A467FC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DA0B84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9CA647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Jedinstvena nabava KC-KŽ županija</w:t>
            </w:r>
          </w:p>
        </w:tc>
      </w:tr>
      <w:tr w:rsidR="00276E4D" w14:paraId="3363E378" w14:textId="77777777" w:rsidTr="00715ED9">
        <w:trPr>
          <w:trHeight w:val="12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3F3E496C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53937FE9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5C9EF904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vAlign w:val="bottom"/>
            <w:hideMark/>
          </w:tcPr>
          <w:p w14:paraId="59C3F375" w14:textId="77777777" w:rsidR="00276E4D" w:rsidRDefault="00276E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104.000,00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4D5FA3A6" w14:textId="77777777" w:rsidR="00276E4D" w:rsidRDefault="00276E4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noWrap/>
            <w:vAlign w:val="center"/>
            <w:hideMark/>
          </w:tcPr>
          <w:p w14:paraId="6915F078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vAlign w:val="bottom"/>
            <w:hideMark/>
          </w:tcPr>
          <w:p w14:paraId="09B70B48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vAlign w:val="bottom"/>
            <w:hideMark/>
          </w:tcPr>
          <w:p w14:paraId="4E387AE8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67D0077F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32BC7E96" w14:textId="77777777" w:rsidR="00276E4D" w:rsidRDefault="00276E4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0451061B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276E4D" w14:paraId="6500E87A" w14:textId="77777777" w:rsidTr="00715ED9">
        <w:trPr>
          <w:trHeight w:val="127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7F01A93F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7DC6DB1B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50D09983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6D9E166C" w14:textId="13C0FF8F" w:rsidR="00276E4D" w:rsidRDefault="00276E4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60.000,00</w:t>
            </w: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64CF1349" w14:textId="77777777" w:rsidR="00276E4D" w:rsidRDefault="00276E4D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noWrap/>
            <w:vAlign w:val="center"/>
          </w:tcPr>
          <w:p w14:paraId="7723C0A4" w14:textId="77777777" w:rsidR="00276E4D" w:rsidRDefault="00276E4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vAlign w:val="bottom"/>
          </w:tcPr>
          <w:p w14:paraId="31A24DB6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vAlign w:val="bottom"/>
          </w:tcPr>
          <w:p w14:paraId="3A8C1BF4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2C193B81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5F0C91DD" w14:textId="77777777" w:rsidR="00276E4D" w:rsidRDefault="00276E4D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0044A880" w14:textId="77777777" w:rsidR="00276E4D" w:rsidRDefault="00276E4D">
            <w:pPr>
              <w:rPr>
                <w:b/>
                <w:bCs/>
                <w:sz w:val="20"/>
                <w:szCs w:val="20"/>
              </w:rPr>
            </w:pPr>
          </w:p>
        </w:tc>
      </w:tr>
      <w:tr w:rsidR="00276E4D" w14:paraId="1844ACCC" w14:textId="77777777" w:rsidTr="00715ED9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A1A4C23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DE79083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79FDB77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Medicinski 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B33109" w14:textId="77777777" w:rsidR="00276E4D" w:rsidRDefault="00276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176CE0B7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46F59A08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vAlign w:val="bottom"/>
            <w:hideMark/>
          </w:tcPr>
          <w:p w14:paraId="5722FEAB" w14:textId="77777777" w:rsidR="00276E4D" w:rsidRDefault="00276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vAlign w:val="bottom"/>
            <w:hideMark/>
          </w:tcPr>
          <w:p w14:paraId="7490D72F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739C29F2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49021D21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14:paraId="71244A56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6E4D" w14:paraId="131DFCCA" w14:textId="77777777" w:rsidTr="00715ED9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774C9793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505FD352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73AC071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3F565BF" w14:textId="4EE48EDA" w:rsidR="00276E4D" w:rsidRDefault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284D4128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36C95D3F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vAlign w:val="bottom"/>
          </w:tcPr>
          <w:p w14:paraId="660AF8D3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vAlign w:val="bottom"/>
          </w:tcPr>
          <w:p w14:paraId="4DF8A6AB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571EDD2A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56177570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5D013A14" w14:textId="77777777" w:rsidR="00276E4D" w:rsidRDefault="00276E4D">
            <w:pPr>
              <w:rPr>
                <w:sz w:val="20"/>
                <w:szCs w:val="20"/>
              </w:rPr>
            </w:pPr>
          </w:p>
        </w:tc>
      </w:tr>
      <w:tr w:rsidR="00276E4D" w14:paraId="34E337B4" w14:textId="77777777" w:rsidTr="00715ED9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DA5C2C9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B2E6717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33131000-7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3E35E7E6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Stomatološki sitni inventar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0E36DA" w14:textId="77777777" w:rsidR="00276E4D" w:rsidRDefault="00276E4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7D5B09EE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auto" w:fill="auto"/>
            <w:noWrap/>
            <w:vAlign w:val="center"/>
            <w:hideMark/>
          </w:tcPr>
          <w:p w14:paraId="2898ED44" w14:textId="77777777" w:rsidR="00276E4D" w:rsidRDefault="00276E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0DD322A5" w14:textId="77777777" w:rsidR="00276E4D" w:rsidRDefault="00276E4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77E4DEB7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22411D53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370EC2F5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auto" w:fill="auto"/>
            <w:vAlign w:val="bottom"/>
            <w:hideMark/>
          </w:tcPr>
          <w:p w14:paraId="4C5A079F" w14:textId="77777777" w:rsidR="00276E4D" w:rsidRDefault="00276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276E4D" w14:paraId="05EA1B49" w14:textId="77777777" w:rsidTr="00715ED9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8BD666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2AD0442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28945E6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74B4DF1" w14:textId="38C26337" w:rsidR="00276E4D" w:rsidRDefault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6EF9D1AB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noWrap/>
            <w:vAlign w:val="center"/>
          </w:tcPr>
          <w:p w14:paraId="00ED7307" w14:textId="77777777" w:rsidR="00276E4D" w:rsidRDefault="00276E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30628838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4F109A6B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4B00EA8D" w14:textId="77777777" w:rsidR="00276E4D" w:rsidRDefault="00276E4D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7D330620" w14:textId="77777777" w:rsidR="00276E4D" w:rsidRDefault="00276E4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vAlign w:val="bottom"/>
          </w:tcPr>
          <w:p w14:paraId="297EF0D6" w14:textId="77777777" w:rsidR="00276E4D" w:rsidRDefault="00276E4D">
            <w:pPr>
              <w:rPr>
                <w:sz w:val="20"/>
                <w:szCs w:val="20"/>
              </w:rPr>
            </w:pPr>
          </w:p>
        </w:tc>
      </w:tr>
      <w:tr w:rsidR="007F1A4D" w14:paraId="49DE3A1B" w14:textId="77777777" w:rsidTr="00715ED9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BDCBF2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E9EB91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A2FE42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AUTO GUME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A5161FF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5F2950B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4F09AD6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vAlign w:val="bottom"/>
            <w:hideMark/>
          </w:tcPr>
          <w:p w14:paraId="414F3CF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vAlign w:val="bottom"/>
            <w:hideMark/>
          </w:tcPr>
          <w:p w14:paraId="17E287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87CD22A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179783EE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vAlign w:val="bottom"/>
            <w:hideMark/>
          </w:tcPr>
          <w:p w14:paraId="2AACFF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79958CA6" w14:textId="77777777" w:rsidTr="00715ED9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D68077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4AF2F1B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34350000-5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52ED33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Auto gume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69BC7F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37133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8E3972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E2A4F6B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83581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37BDBB5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4C8060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vAlign w:val="bottom"/>
            <w:hideMark/>
          </w:tcPr>
          <w:p w14:paraId="089C91E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62D4" w14:paraId="4768E51D" w14:textId="77777777" w:rsidTr="00715ED9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7941BEAD" w14:textId="77777777" w:rsidR="007362D4" w:rsidRDefault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A3CF525" w14:textId="77777777" w:rsidR="007362D4" w:rsidRDefault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3F9587D9" w14:textId="77777777" w:rsidR="007362D4" w:rsidRDefault="007362D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MOTORNI BENZIN I DIZEL GORIVO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6896FE3" w14:textId="77777777" w:rsidR="007362D4" w:rsidRDefault="007362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196526C" w14:textId="77777777" w:rsidR="007362D4" w:rsidRDefault="007362D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3EE4D5D9" w14:textId="77777777" w:rsidR="007362D4" w:rsidRDefault="007362D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BECACC9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71AD9BBE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2C3CCAA0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333626AE" w14:textId="77777777" w:rsidR="007362D4" w:rsidRDefault="007362D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3F76B0C9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62D4" w14:paraId="1957B09D" w14:textId="77777777" w:rsidTr="00715ED9">
        <w:trPr>
          <w:trHeight w:val="127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AA7AFA2" w14:textId="77777777" w:rsidR="007362D4" w:rsidRDefault="0073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3E09D915" w14:textId="77777777" w:rsidR="007362D4" w:rsidRDefault="0073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AD9BE71" w14:textId="77777777" w:rsidR="007362D4" w:rsidRDefault="007362D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2E6BB74A" w14:textId="750F2441" w:rsidR="007362D4" w:rsidRDefault="007362D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199.992,00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5635B3C" w14:textId="77777777" w:rsidR="007362D4" w:rsidRDefault="007362D4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FB00654" w14:textId="77777777" w:rsidR="007362D4" w:rsidRDefault="007362D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1EEFB656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6D32B16B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4CCD4E35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7B3E164D" w14:textId="77777777" w:rsidR="007362D4" w:rsidRDefault="007362D4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7EA7A04" w14:textId="77777777" w:rsidR="007362D4" w:rsidRDefault="007362D4">
            <w:pPr>
              <w:rPr>
                <w:sz w:val="20"/>
                <w:szCs w:val="20"/>
              </w:rPr>
            </w:pPr>
          </w:p>
        </w:tc>
      </w:tr>
      <w:tr w:rsidR="007362D4" w14:paraId="6343712C" w14:textId="77777777" w:rsidTr="00715ED9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E2A5810" w14:textId="77777777" w:rsidR="007362D4" w:rsidRDefault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9811F13" w14:textId="77777777" w:rsidR="007362D4" w:rsidRDefault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09132000-3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4991FDC2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Gorivo za motorna vozila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C0DDDD" w14:textId="77777777" w:rsidR="007362D4" w:rsidRDefault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020C075C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2282FE03" w14:textId="77777777" w:rsidR="007362D4" w:rsidRDefault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65770CD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338F1A0A" w14:textId="77777777" w:rsidR="007362D4" w:rsidRDefault="007362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13E6BE40" w14:textId="77777777" w:rsidR="007362D4" w:rsidRDefault="007362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IV.kvartal</w:t>
            </w:r>
            <w:proofErr w:type="spellEnd"/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161D5975" w14:textId="77777777" w:rsidR="007362D4" w:rsidRDefault="007362D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7EFDA22C" w14:textId="77777777" w:rsidR="007362D4" w:rsidRDefault="007362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362D4" w14:paraId="1A8E6A08" w14:textId="77777777" w:rsidTr="00715ED9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559622AB" w14:textId="77777777" w:rsidR="007362D4" w:rsidRDefault="0073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7BBCED35" w14:textId="77777777" w:rsidR="007362D4" w:rsidRDefault="0073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19E50A75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02CEFC41" w14:textId="0D286F87" w:rsidR="007362D4" w:rsidRDefault="007362D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199.992,00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59B0039B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08741C7" w14:textId="77777777" w:rsidR="007362D4" w:rsidRDefault="0073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6FF3526C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64ADDEFC" w14:textId="77777777" w:rsidR="007362D4" w:rsidRDefault="007362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7D505D28" w14:textId="77777777" w:rsidR="007362D4" w:rsidRDefault="007362D4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0F12D227" w14:textId="77777777" w:rsidR="007362D4" w:rsidRDefault="007362D4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6014D724" w14:textId="77777777" w:rsidR="007362D4" w:rsidRDefault="007362D4">
            <w:pPr>
              <w:rPr>
                <w:sz w:val="20"/>
                <w:szCs w:val="20"/>
              </w:rPr>
            </w:pPr>
          </w:p>
        </w:tc>
      </w:tr>
      <w:tr w:rsidR="007F1A4D" w14:paraId="1D0B94B7" w14:textId="77777777" w:rsidTr="00715ED9">
        <w:trPr>
          <w:trHeight w:val="510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D599E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62317EF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FE0F0B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SLUŽBENA, RADNA I ZAŠTITNA ODJEĆA I OBUĆA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1380A48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4933CFE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63BB2E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1EEC1CF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31FCC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600C09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75E9652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5DB67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D1F8D57" w14:textId="77777777" w:rsidTr="00715ED9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6054F3E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361E44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18110000-3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422883F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odjeća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75AD29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24D2E5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45F695E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FE13C13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1ECA5C2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3D0C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45133C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0E0767A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13C439C" w14:textId="77777777" w:rsidTr="00715ED9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E7E14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5D701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18810000-0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345F228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Radna obuća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40BC135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0A3E03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0824FFE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0E7B1E3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2443B6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4B534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6AE3F9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5C993E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951AF0" w14:textId="77777777" w:rsidTr="00715ED9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FFA9C1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C426E0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B83D64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TELEFONA, TELEFAXA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3BC197C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CE76EC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259098F6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3748ED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D4188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ABD38A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48340B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0FAD189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287F0FA5" w14:textId="77777777" w:rsidTr="00715ED9">
        <w:trPr>
          <w:trHeight w:val="51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937715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F03A5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64211000-8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69EBD8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fiksne telefonije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17E409F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25E12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DFE82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7CF66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6A94089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C1B3FE2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IV.kvartal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C6E9A9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4A2C81D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77DF926" w14:textId="77777777" w:rsidTr="00715ED9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D87F9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54738F9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64212000-5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7059139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mobilne telefonije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51390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B04E1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654E11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EEF15F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52ADDA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48863499" w14:textId="2662272E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5F9C9EC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168355C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544FFA2" w14:textId="77777777" w:rsidTr="00715ED9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46CC027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1B8688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132FCCCE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D0ABB1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F576942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76DFF8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31F02C3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5DD1BD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6E81C31F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032769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19F6346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20FDFFBD" w14:textId="77777777" w:rsidTr="00715ED9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30F946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57BD609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72400000-4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172EDED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interneta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C27A61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181C6F5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15E931E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E2C53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57B9F7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22A0C450" w14:textId="1E85DE1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</w:t>
            </w:r>
            <w:r w:rsidR="000C5BD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C97FA1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3D632E8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534B616" w14:textId="77777777" w:rsidTr="00715ED9">
        <w:trPr>
          <w:trHeight w:val="510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B48BCB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407BB3A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64A725D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GRAĐEVINSKIH OBJEKATA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7B62A634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128F0C95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14E274FE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4EAEE4F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269327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7653F4A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0DDE2ADA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1F1EA1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1CFFAC9" w14:textId="77777777" w:rsidTr="00E70A2F">
        <w:trPr>
          <w:trHeight w:val="51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23A4E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27/2022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1D5C248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45453100-8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08B04E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Tekuće i investicijsko održavanje građevinskih objekata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47B3A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59C3440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315121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63CCE7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71B89DD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528D59B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000000" w:fill="FFFFFF"/>
            <w:vAlign w:val="bottom"/>
            <w:hideMark/>
          </w:tcPr>
          <w:p w14:paraId="13B6A183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vAlign w:val="bottom"/>
            <w:hideMark/>
          </w:tcPr>
          <w:p w14:paraId="605ED9A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70A2F" w14:paraId="7817B398" w14:textId="77777777" w:rsidTr="00E70A2F">
        <w:trPr>
          <w:trHeight w:val="34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2D4D02E" w14:textId="77777777" w:rsidR="00E70A2F" w:rsidRDefault="00E7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943426A" w14:textId="77777777" w:rsidR="00E70A2F" w:rsidRDefault="00E70A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74579DD8" w14:textId="77777777" w:rsidR="00E70A2F" w:rsidRDefault="00E70A2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POSTROJENJA I OPREME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04F504B" w14:textId="77777777" w:rsidR="00E70A2F" w:rsidRDefault="00E70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234.400,00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DC82B94" w14:textId="77777777" w:rsidR="00E70A2F" w:rsidRDefault="00E70A2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633CC0E7" w14:textId="77777777" w:rsidR="00E70A2F" w:rsidRDefault="00E70A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CC14C97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EA3FB33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43E88BCC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B47FAC2" w14:textId="77777777" w:rsidR="00E70A2F" w:rsidRDefault="00E70A2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236BC2AA" w14:textId="77777777" w:rsidR="00E70A2F" w:rsidRDefault="00E70A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70A2F" w14:paraId="480EC24F" w14:textId="77777777" w:rsidTr="00715ED9">
        <w:trPr>
          <w:trHeight w:val="34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A8A6B25" w14:textId="77777777" w:rsidR="00E70A2F" w:rsidRDefault="00E7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1B3D360C" w14:textId="77777777" w:rsidR="00E70A2F" w:rsidRDefault="00E70A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64F2867" w14:textId="77777777" w:rsidR="00E70A2F" w:rsidRDefault="00E70A2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75CDBA2D" w14:textId="61560F5D" w:rsidR="00E70A2F" w:rsidRDefault="00E70A2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284.560,00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06C4A7A" w14:textId="77777777" w:rsidR="00E70A2F" w:rsidRDefault="00E70A2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05722D86" w14:textId="77777777" w:rsidR="00E70A2F" w:rsidRDefault="00E70A2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8492342" w14:textId="77777777" w:rsidR="00E70A2F" w:rsidRDefault="00E70A2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78DA4994" w14:textId="77777777" w:rsidR="00E70A2F" w:rsidRDefault="00E70A2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945B237" w14:textId="77777777" w:rsidR="00E70A2F" w:rsidRDefault="00E70A2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1D2E723" w14:textId="77777777" w:rsidR="00E70A2F" w:rsidRDefault="00E70A2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2F9E690" w14:textId="77777777" w:rsidR="00E70A2F" w:rsidRDefault="00E70A2F">
            <w:pPr>
              <w:rPr>
                <w:sz w:val="20"/>
                <w:szCs w:val="20"/>
              </w:rPr>
            </w:pPr>
          </w:p>
        </w:tc>
      </w:tr>
      <w:tr w:rsidR="007F1A4D" w14:paraId="46C18F8C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051C5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C046705" w14:textId="77777777" w:rsidR="00EA529D" w:rsidRDefault="00EA52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FF0F11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servis uređaja za fizikalnu terapiju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95E347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7E0F47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2B32AD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52438A7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0422BE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3E5EBB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noWrap/>
            <w:vAlign w:val="bottom"/>
            <w:hideMark/>
          </w:tcPr>
          <w:p w14:paraId="66905D2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4B52E90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EB582BF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AACD2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3251C4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50730000-1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1BB8B0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Redovni servis klima uređaja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72D0F88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55DA8E2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C8D7DC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B1E6FC5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9B2887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noWrap/>
            <w:vAlign w:val="bottom"/>
            <w:hideMark/>
          </w:tcPr>
          <w:p w14:paraId="512959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3A69C5E9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6DA45D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44BE6406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465C41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F204CA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50421000-2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352928D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Popravak i servis  stomatoloških stolica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70F89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A15411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C6E47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DBF8BBD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4860A2B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E4FCE4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16AA4F2B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EABED6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724A6861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5710267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219FF5A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50312000-5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10A0B6E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i servis računalne opreme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0095999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78.400,00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06319E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389C749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532BE3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B896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5262636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238BE346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89AB62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F43A5" w14:paraId="1C9A9C51" w14:textId="77777777" w:rsidTr="00715ED9">
        <w:trPr>
          <w:trHeight w:val="525"/>
        </w:trPr>
        <w:tc>
          <w:tcPr>
            <w:tcW w:w="994" w:type="dxa"/>
            <w:shd w:val="clear" w:color="000000" w:fill="FFFFFF"/>
            <w:noWrap/>
            <w:vAlign w:val="bottom"/>
          </w:tcPr>
          <w:p w14:paraId="7790CA38" w14:textId="5E2F9BB9" w:rsidR="00EF43A5" w:rsidRDefault="00EF43A5" w:rsidP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</w:tcPr>
          <w:p w14:paraId="08AAAE7F" w14:textId="34D5BB5F" w:rsidR="00EF43A5" w:rsidRDefault="00EF43A5" w:rsidP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50531100-7</w:t>
            </w:r>
          </w:p>
        </w:tc>
        <w:tc>
          <w:tcPr>
            <w:tcW w:w="3827" w:type="dxa"/>
            <w:shd w:val="clear" w:color="000000" w:fill="FFFFFF"/>
            <w:vAlign w:val="bottom"/>
          </w:tcPr>
          <w:p w14:paraId="16F50433" w14:textId="79D78D54" w:rsidR="00EF43A5" w:rsidRDefault="00EF43A5" w:rsidP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Popravak </w:t>
            </w:r>
            <w:proofErr w:type="spellStart"/>
            <w:r>
              <w:rPr>
                <w:sz w:val="20"/>
                <w:szCs w:val="20"/>
              </w:rPr>
              <w:t>kotlovskog</w:t>
            </w:r>
            <w:proofErr w:type="spellEnd"/>
            <w:r>
              <w:rPr>
                <w:sz w:val="20"/>
                <w:szCs w:val="20"/>
              </w:rPr>
              <w:t xml:space="preserve"> postrojenja u Koprivnici</w:t>
            </w: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50AEC5A2" w14:textId="1CDB21E2" w:rsidR="00EF43A5" w:rsidRDefault="00EF43A5" w:rsidP="00EF4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50.160,00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5BE0BF07" w14:textId="3B9D1B26" w:rsidR="00EF43A5" w:rsidRDefault="00EF43A5" w:rsidP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</w:tcPr>
          <w:p w14:paraId="580D4DF4" w14:textId="1527527B" w:rsidR="00EF43A5" w:rsidRDefault="00EF43A5" w:rsidP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11745E63" w14:textId="2093EBB6" w:rsidR="00EF43A5" w:rsidRDefault="00EF43A5" w:rsidP="00EF4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3855C026" w14:textId="77777777" w:rsidR="00EF43A5" w:rsidRDefault="00EF43A5" w:rsidP="00EF4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CB956E2" w14:textId="78ED31D7" w:rsidR="00EF43A5" w:rsidRDefault="00EF43A5" w:rsidP="00EF43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I.kvartal</w:t>
            </w:r>
            <w:proofErr w:type="spellEnd"/>
          </w:p>
        </w:tc>
        <w:tc>
          <w:tcPr>
            <w:tcW w:w="1228" w:type="dxa"/>
            <w:shd w:val="clear" w:color="auto" w:fill="auto"/>
            <w:noWrap/>
            <w:vAlign w:val="bottom"/>
          </w:tcPr>
          <w:p w14:paraId="7D46F736" w14:textId="77777777" w:rsidR="00EF43A5" w:rsidRDefault="00EF43A5" w:rsidP="00EF43A5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auto"/>
            <w:noWrap/>
            <w:vAlign w:val="bottom"/>
          </w:tcPr>
          <w:p w14:paraId="2686CE07" w14:textId="77777777" w:rsidR="00EF43A5" w:rsidRDefault="00EF43A5" w:rsidP="00EF43A5">
            <w:pPr>
              <w:rPr>
                <w:sz w:val="20"/>
                <w:szCs w:val="20"/>
              </w:rPr>
            </w:pPr>
          </w:p>
        </w:tc>
      </w:tr>
      <w:tr w:rsidR="007F1A4D" w14:paraId="788CA828" w14:textId="77777777" w:rsidTr="00715ED9">
        <w:trPr>
          <w:trHeight w:val="58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B93414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4B3B49B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3C88731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TEKUĆEG I INVESTICIJSKOG ODRŽAVANJA PRIJEVOZNIH SREDSTAVA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59B3D8E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6394DB73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60B3BA32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9FAEDD2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5A829370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5E5F1D1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01EB8FF7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44FEA855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A1914ED" w14:textId="77777777" w:rsidTr="00715ED9">
        <w:trPr>
          <w:trHeight w:val="58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71C1139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1ACD99F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50112000-3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5C976B0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Usluge redovnog servisa i popravka vozila </w:t>
            </w:r>
            <w:proofErr w:type="spellStart"/>
            <w:r>
              <w:rPr>
                <w:sz w:val="20"/>
                <w:szCs w:val="20"/>
              </w:rPr>
              <w:t>vozila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37F2838D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79.200,00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6DAD8A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595AF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4A73C936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56FAF01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73D9632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5BE4707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FB7D2A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C8CA80F" w14:textId="77777777" w:rsidTr="00715ED9">
        <w:trPr>
          <w:trHeight w:val="255"/>
        </w:trPr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5F44B4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69BFC66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C0C0C0"/>
            <w:vAlign w:val="bottom"/>
            <w:hideMark/>
          </w:tcPr>
          <w:p w14:paraId="7D2C65B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DIMNJAČARSKE I EKOLOŠKE USLUGE</w:t>
            </w:r>
          </w:p>
        </w:tc>
        <w:tc>
          <w:tcPr>
            <w:tcW w:w="1701" w:type="dxa"/>
            <w:shd w:val="clear" w:color="000000" w:fill="C0C0C0"/>
            <w:noWrap/>
            <w:vAlign w:val="bottom"/>
            <w:hideMark/>
          </w:tcPr>
          <w:p w14:paraId="2B480690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C0C0C0"/>
            <w:noWrap/>
            <w:vAlign w:val="bottom"/>
            <w:hideMark/>
          </w:tcPr>
          <w:p w14:paraId="05308261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C0C0C0"/>
            <w:noWrap/>
            <w:vAlign w:val="center"/>
            <w:hideMark/>
          </w:tcPr>
          <w:p w14:paraId="31068254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C0C0C0"/>
            <w:noWrap/>
            <w:vAlign w:val="bottom"/>
            <w:hideMark/>
          </w:tcPr>
          <w:p w14:paraId="61C2A81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C0C0C0"/>
            <w:noWrap/>
            <w:vAlign w:val="bottom"/>
            <w:hideMark/>
          </w:tcPr>
          <w:p w14:paraId="03B7FA9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C0C0C0"/>
            <w:noWrap/>
            <w:vAlign w:val="bottom"/>
            <w:hideMark/>
          </w:tcPr>
          <w:p w14:paraId="4416149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C0C0C0"/>
            <w:noWrap/>
            <w:vAlign w:val="bottom"/>
            <w:hideMark/>
          </w:tcPr>
          <w:p w14:paraId="1E21414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C0C0C0"/>
            <w:noWrap/>
            <w:vAlign w:val="bottom"/>
            <w:hideMark/>
          </w:tcPr>
          <w:p w14:paraId="7CD2C2E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EE55C50" w14:textId="77777777" w:rsidTr="00715ED9">
        <w:trPr>
          <w:trHeight w:val="49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7B18167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6623F82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90524400-0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0CF4C1E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Odvoz medicinskog i infektivnog otpada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4BE5497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34BFF0C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42841C6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614200F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3C2BFF5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F06162" w14:textId="05D988B7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66D4DB32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E9EAE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0341DFEF" w14:textId="77777777" w:rsidTr="00715ED9">
        <w:trPr>
          <w:trHeight w:val="31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00132BF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7A8AD129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3A870CB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69FF31C6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7E2577B4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7E6E417A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D2E6B8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43EA155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6422F36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3419D45A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5DF46134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59E7CEE9" w14:textId="77777777" w:rsidTr="00715ED9">
        <w:trPr>
          <w:trHeight w:val="570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113897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34/2022</w:t>
            </w:r>
          </w:p>
        </w:tc>
        <w:tc>
          <w:tcPr>
            <w:tcW w:w="1276" w:type="dxa"/>
            <w:shd w:val="clear" w:color="000000" w:fill="FFFFFF"/>
            <w:noWrap/>
            <w:vAlign w:val="bottom"/>
            <w:hideMark/>
          </w:tcPr>
          <w:p w14:paraId="4320EA5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90923000-3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60CA4E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Deratizacija i dezinsekcija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2E1CCE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2013F9C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noWrap/>
            <w:vAlign w:val="center"/>
            <w:hideMark/>
          </w:tcPr>
          <w:p w14:paraId="39632E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CEA76E0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shd w:val="clear" w:color="auto" w:fill="auto"/>
            <w:noWrap/>
            <w:vAlign w:val="bottom"/>
            <w:hideMark/>
          </w:tcPr>
          <w:p w14:paraId="39DF34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42E0D8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46F168C8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4D98B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9C3EEC" w14:paraId="6F945C87" w14:textId="77777777" w:rsidTr="00715ED9">
        <w:trPr>
          <w:trHeight w:val="107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2CF9B037" w14:textId="77777777" w:rsidR="009C3EEC" w:rsidRDefault="009C3E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01E9F338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07245888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RAČUNALNE USLUGE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1864FAD4" w14:textId="77777777" w:rsidR="009C3EEC" w:rsidRDefault="009C3E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303.200,00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F761EF" w14:textId="77777777" w:rsidR="009C3EEC" w:rsidRDefault="009C3EEC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174F0FE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E4E165F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4BCE2A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3D50C81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5F19BC07" w14:textId="77777777" w:rsidR="009C3EEC" w:rsidRDefault="009C3EEC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794F3AE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C3EEC" w14:paraId="20287A23" w14:textId="77777777" w:rsidTr="00715ED9">
        <w:trPr>
          <w:trHeight w:val="106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F34EF08" w14:textId="77777777" w:rsidR="009C3EEC" w:rsidRDefault="009C3E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CC2E344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0B958DFC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0374ADC7" w14:textId="0F4CB91E" w:rsidR="009C3EEC" w:rsidRDefault="009C3EEC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271.200,00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E3B6BBC" w14:textId="77777777" w:rsidR="009C3EEC" w:rsidRDefault="009C3EEC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38A0C6DE" w14:textId="77777777" w:rsidR="009C3EEC" w:rsidRDefault="009C3EE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AF9F5A3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32513087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6FBF7B5D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1FEC9433" w14:textId="77777777" w:rsidR="009C3EEC" w:rsidRDefault="009C3EEC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51FE3447" w14:textId="77777777" w:rsidR="009C3EEC" w:rsidRDefault="009C3EEC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02D76A91" w14:textId="77777777" w:rsidTr="00715ED9">
        <w:trPr>
          <w:trHeight w:val="525"/>
        </w:trPr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29AE9D5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2AD77EB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48780000-9</w:t>
            </w:r>
          </w:p>
        </w:tc>
        <w:tc>
          <w:tcPr>
            <w:tcW w:w="3827" w:type="dxa"/>
            <w:shd w:val="clear" w:color="000000" w:fill="FFFFFF"/>
            <w:vAlign w:val="bottom"/>
            <w:hideMark/>
          </w:tcPr>
          <w:p w14:paraId="2824A6A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Ustupanje programskog paketa 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2119C6F5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4F275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noWrap/>
            <w:vAlign w:val="center"/>
            <w:hideMark/>
          </w:tcPr>
          <w:p w14:paraId="1497660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0F32BBF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2862CCC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155B48B" w14:textId="765C8D98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7FFC2D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8716FB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5BB3984C" w14:textId="77777777" w:rsidTr="00715ED9">
        <w:trPr>
          <w:trHeight w:val="510"/>
        </w:trPr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0012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95C7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48180000-3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0BDE2A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programskog rješenja za evidenciju i vođenje- Ordinacija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ADFAC4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199.200,00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2079E49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43E48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AA261BF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8CD10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3CB272" w14:textId="4E9EAF4F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874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7D0435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40FC99D" w14:textId="77777777" w:rsidTr="00ED67CD">
        <w:trPr>
          <w:trHeight w:val="51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3E690F3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37EF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48463000-1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13B79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Najam i održavanje funkcionalne razine programskog rješenja MIS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9F5943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930370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BB0F22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40692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A0F339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C19A1" w14:textId="005D166B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III.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FF82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9D0A32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67CD" w14:paraId="5E30A296" w14:textId="77777777" w:rsidTr="00ED67CD">
        <w:trPr>
          <w:trHeight w:val="25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CB65996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5A97A941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48814200-9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074513AF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Najam sustava za naručivanje kronične terapije u </w:t>
            </w:r>
            <w:proofErr w:type="spellStart"/>
            <w:r>
              <w:rPr>
                <w:sz w:val="20"/>
                <w:szCs w:val="20"/>
              </w:rPr>
              <w:t>ordin</w:t>
            </w:r>
            <w:proofErr w:type="spellEnd"/>
            <w:r>
              <w:rPr>
                <w:sz w:val="20"/>
                <w:szCs w:val="20"/>
              </w:rPr>
              <w:t>. obiteljske medicine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0010D7BA" w14:textId="77777777" w:rsidR="00ED67CD" w:rsidRDefault="00ED67C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2130A20F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61C5E8B9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007DEF6E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7A5709DA" w14:textId="77777777" w:rsidR="00ED67CD" w:rsidRDefault="00ED67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21E78E" w14:textId="418B924C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47BD259A" w14:textId="77777777" w:rsidR="00ED67CD" w:rsidRDefault="00ED67C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3E5857E4" w14:textId="77777777" w:rsidR="00ED67CD" w:rsidRDefault="00ED67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D67CD" w14:paraId="577948C8" w14:textId="77777777" w:rsidTr="00715ED9">
        <w:trPr>
          <w:trHeight w:val="25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08FA9A2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426B7DC0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30C3F6AF" w14:textId="77777777" w:rsidR="00ED67CD" w:rsidRDefault="00ED67C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68DB596F" w14:textId="77777777" w:rsidR="00ED67CD" w:rsidRDefault="00ED67C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202EA90" w14:textId="77777777" w:rsidR="00ED67CD" w:rsidRDefault="00ED67CD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04ED7E18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260B01C9" w14:textId="77777777" w:rsidR="00ED67CD" w:rsidRDefault="00ED67CD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0F505629" w14:textId="77777777" w:rsidR="00ED67CD" w:rsidRDefault="00ED67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noWrap/>
            <w:vAlign w:val="bottom"/>
          </w:tcPr>
          <w:p w14:paraId="18062A14" w14:textId="49E1CB1F" w:rsidR="00ED67CD" w:rsidRDefault="00ED67C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II.kvartal</w:t>
            </w:r>
            <w:proofErr w:type="spellEnd"/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3F890A2C" w14:textId="77777777" w:rsidR="00ED67CD" w:rsidRDefault="00ED67C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75809B6" w14:textId="77777777" w:rsidR="00ED67CD" w:rsidRDefault="00ED67CD">
            <w:pPr>
              <w:rPr>
                <w:sz w:val="20"/>
                <w:szCs w:val="20"/>
              </w:rPr>
            </w:pPr>
          </w:p>
        </w:tc>
      </w:tr>
      <w:tr w:rsidR="00EF43A5" w14:paraId="10A48E8B" w14:textId="77777777" w:rsidTr="00715ED9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0ADA4FC1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74324ADE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86F29D9" w14:textId="77777777" w:rsidR="00EF43A5" w:rsidRDefault="00EF43A5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PRI REGISTRACIJI PRIJEVOZNIH SREDSTAVA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6BA545C4" w14:textId="77777777" w:rsidR="00EF43A5" w:rsidRDefault="00EF4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53.100,00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3E726B89" w14:textId="77777777" w:rsidR="00EF43A5" w:rsidRDefault="00EF43A5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46944002" w14:textId="77777777" w:rsidR="00EF43A5" w:rsidRDefault="00EF43A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0687361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021F243D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7FBDDD05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31D5171C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56E4552D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F43A5" w14:paraId="767C4F62" w14:textId="77777777" w:rsidTr="00715ED9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241D04F9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854947C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FD10C39" w14:textId="77777777" w:rsidR="00EF43A5" w:rsidRDefault="00EF43A5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01CEC2DF" w14:textId="29C85621" w:rsidR="00EF43A5" w:rsidRDefault="00EF43A5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44.650,00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7416A885" w14:textId="77777777" w:rsidR="00EF43A5" w:rsidRDefault="00EF43A5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244BE969" w14:textId="77777777" w:rsidR="00EF43A5" w:rsidRDefault="00EF43A5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F462BB4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207419B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B6C870A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4D855928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0FBA3B29" w14:textId="77777777" w:rsidR="00EF43A5" w:rsidRDefault="00EF43A5">
            <w:pPr>
              <w:rPr>
                <w:sz w:val="20"/>
                <w:szCs w:val="20"/>
              </w:rPr>
            </w:pPr>
          </w:p>
        </w:tc>
      </w:tr>
      <w:tr w:rsidR="00EF43A5" w14:paraId="23681898" w14:textId="77777777" w:rsidTr="00715ED9">
        <w:trPr>
          <w:trHeight w:val="248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3FD3341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73A40666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71631200-2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6966353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Troškovi tehničkog pregleda i registracije vozila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6D5321" w14:textId="77777777" w:rsidR="00EF43A5" w:rsidRDefault="00EF4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53.100,00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371AC2B9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noWrap/>
            <w:vAlign w:val="center"/>
            <w:hideMark/>
          </w:tcPr>
          <w:p w14:paraId="18AD13B8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2DA4286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A36EFDD" w14:textId="77777777" w:rsidR="00EF43A5" w:rsidRDefault="00EF43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noWrap/>
            <w:vAlign w:val="bottom"/>
            <w:hideMark/>
          </w:tcPr>
          <w:p w14:paraId="389CBB51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6FCAD795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Višegodišnji ugovor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53BD6211" w14:textId="77777777" w:rsidR="00EF43A5" w:rsidRDefault="00EF43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F43A5" w14:paraId="396028E9" w14:textId="77777777" w:rsidTr="00715ED9">
        <w:trPr>
          <w:trHeight w:val="247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65EB88CB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7EBCCAF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4C180F7E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52173E46" w14:textId="3E425A98" w:rsidR="00EF43A5" w:rsidRDefault="00EF43A5" w:rsidP="00EF43A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44.650,00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0BCD3AD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noWrap/>
            <w:vAlign w:val="center"/>
          </w:tcPr>
          <w:p w14:paraId="4711824B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05C0470C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3C725BFF" w14:textId="77777777" w:rsidR="00EF43A5" w:rsidRDefault="00EF43A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noWrap/>
            <w:vAlign w:val="bottom"/>
          </w:tcPr>
          <w:p w14:paraId="0A4007CD" w14:textId="77777777" w:rsidR="00EF43A5" w:rsidRDefault="00EF43A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557805DC" w14:textId="77777777" w:rsidR="00EF43A5" w:rsidRDefault="00EF43A5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7885A036" w14:textId="77777777" w:rsidR="00EF43A5" w:rsidRDefault="00EF43A5">
            <w:pPr>
              <w:rPr>
                <w:sz w:val="20"/>
                <w:szCs w:val="20"/>
              </w:rPr>
            </w:pPr>
          </w:p>
        </w:tc>
      </w:tr>
      <w:tr w:rsidR="00AB738F" w14:paraId="29ED99ED" w14:textId="77777777" w:rsidTr="00715ED9">
        <w:trPr>
          <w:trHeight w:val="12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B8440B4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4BB33027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344B1E43" w14:textId="77777777" w:rsidR="00AB738F" w:rsidRDefault="00AB738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USLUGE ČIŠĆENJA PRANJA I SL.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40D4BEDD" w14:textId="77777777" w:rsidR="00AB738F" w:rsidRDefault="00AB73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152.000,00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3CAB0BE9" w14:textId="77777777" w:rsidR="00AB738F" w:rsidRDefault="00AB738F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08F4CB81" w14:textId="77777777" w:rsidR="00AB738F" w:rsidRDefault="00AB738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322FCFE2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6F46D788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BC772B9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D88CF7C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048CD5AA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738F" w14:paraId="1B1E30C9" w14:textId="77777777" w:rsidTr="00715ED9">
        <w:trPr>
          <w:trHeight w:val="127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FC47810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F3EE12A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5A5102EA" w14:textId="77777777" w:rsidR="00AB738F" w:rsidRDefault="00AB738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70E9B22E" w14:textId="397C3A73" w:rsidR="00AB738F" w:rsidRDefault="00AB738F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56.000,00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5065937C" w14:textId="77777777" w:rsidR="00AB738F" w:rsidRDefault="00AB738F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63D7D0CA" w14:textId="77777777" w:rsidR="00AB738F" w:rsidRDefault="00AB738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971BFEE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BDCF28A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7651733E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DBF0CEF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55FE699" w14:textId="77777777" w:rsidR="00AB738F" w:rsidRDefault="00AB738F">
            <w:pPr>
              <w:rPr>
                <w:sz w:val="20"/>
                <w:szCs w:val="20"/>
              </w:rPr>
            </w:pPr>
          </w:p>
        </w:tc>
      </w:tr>
      <w:tr w:rsidR="00AB738F" w14:paraId="40F40FA2" w14:textId="77777777" w:rsidTr="00715ED9">
        <w:trPr>
          <w:trHeight w:val="263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B36D14C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21080CEE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90910000-9 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4CE4C267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Usluge čišćenja poslovnih prostora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CF3E" w14:textId="77777777" w:rsidR="00AB738F" w:rsidRDefault="00AB73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29D577F5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7D67C459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0E47C14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878B48E" w14:textId="77777777" w:rsidR="00AB738F" w:rsidRDefault="00AB73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39B36249" w14:textId="2D16512D" w:rsidR="00AB738F" w:rsidRDefault="00AB738F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31CE54ED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539CC9BC" w14:textId="77777777" w:rsidR="00AB738F" w:rsidRDefault="00AB73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B738F" w14:paraId="5DDBC404" w14:textId="77777777" w:rsidTr="00715ED9">
        <w:trPr>
          <w:trHeight w:val="262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4DCD0E53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4EAB5FFE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1F8E64F3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34C3714E" w14:textId="04153737" w:rsidR="00AB738F" w:rsidRDefault="00AB738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48DE8B90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1C9CDF11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265B27" w14:textId="77777777" w:rsidR="00AB738F" w:rsidRDefault="00AB738F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F83C80C" w14:textId="77777777" w:rsidR="00AB738F" w:rsidRDefault="00AB73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5D9E6F3E" w14:textId="77777777" w:rsidR="00AB738F" w:rsidRPr="000C5BD6" w:rsidRDefault="00AB738F" w:rsidP="000C5BD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221E732B" w14:textId="77777777" w:rsidR="00AB738F" w:rsidRDefault="00AB738F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053503B4" w14:textId="77777777" w:rsidR="00AB738F" w:rsidRDefault="00AB738F">
            <w:pPr>
              <w:rPr>
                <w:sz w:val="20"/>
                <w:szCs w:val="20"/>
              </w:rPr>
            </w:pPr>
          </w:p>
        </w:tc>
      </w:tr>
      <w:tr w:rsidR="001264F0" w14:paraId="7408A753" w14:textId="77777777" w:rsidTr="00715ED9">
        <w:trPr>
          <w:trHeight w:val="255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6E0887A0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5847F3CB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5B60978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PRIJEVOZNIH SREDSTAVA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  <w:hideMark/>
          </w:tcPr>
          <w:p w14:paraId="23A1D549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110.000,00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128010B0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center"/>
            <w:hideMark/>
          </w:tcPr>
          <w:p w14:paraId="560CE822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8324308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4B426C36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4E3E397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442E9E7C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B82CD3E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3ADE4B89" w14:textId="77777777" w:rsidTr="00715ED9">
        <w:trPr>
          <w:trHeight w:val="255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F80664E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BE17209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22E0A9D9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C0C0C0"/>
            <w:noWrap/>
            <w:vAlign w:val="bottom"/>
          </w:tcPr>
          <w:p w14:paraId="1FE0B6DC" w14:textId="7DB7E14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86.960,00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0AD3E546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center"/>
          </w:tcPr>
          <w:p w14:paraId="7E0F6F9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3139DB4A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139E6619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EBF9A1C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5787F385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15961CDF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1264F0" w14:paraId="76364CA0" w14:textId="77777777" w:rsidTr="00715ED9">
        <w:trPr>
          <w:trHeight w:val="255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0B08194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41/2022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bottom"/>
            <w:hideMark/>
          </w:tcPr>
          <w:p w14:paraId="50BDC76D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66514110-0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1B98814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Osiguranje automobilske odgovornosti  - obvezno i kasko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4A38097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4F8902DC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563FA23D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23FE2B6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47E9572E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5DC24B3D" w14:textId="4A8C1002" w:rsidR="001264F0" w:rsidRDefault="001264F0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01CD409A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3A33F47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7DAB8CD7" w14:textId="77777777" w:rsidTr="00715ED9">
        <w:trPr>
          <w:trHeight w:val="255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134D1974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noWrap/>
            <w:vAlign w:val="bottom"/>
          </w:tcPr>
          <w:p w14:paraId="0FD620E1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24B811E2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92E324" w14:textId="716780E5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86.960,00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5220C653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4E654DB8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1F637771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45E9FD99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3CB29E5D" w14:textId="77777777" w:rsidR="001264F0" w:rsidRPr="000C5BD6" w:rsidRDefault="001264F0" w:rsidP="000C5BD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2B723013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56AB1E05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1264F0" w14:paraId="2293A44C" w14:textId="77777777" w:rsidTr="00715ED9">
        <w:trPr>
          <w:trHeight w:val="233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C268D57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0E08F5C9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08C9D5D2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21C9CCD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5EB83133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5B444B5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660C26D1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7B3A1FAD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DE246F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0828A872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1AD2C31B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64F0" w14:paraId="2FFB1928" w14:textId="77777777" w:rsidTr="00715ED9">
        <w:trPr>
          <w:trHeight w:val="23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8F37AD8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1FBC7328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1B9A925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13ECA7B0" w14:textId="08A5B15E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8E9D87C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E230D2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1BD4233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4A189FA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3437016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3D3EA8FC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27E5A517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4F0" w14:paraId="028FEC00" w14:textId="77777777" w:rsidTr="00715ED9">
        <w:trPr>
          <w:trHeight w:val="263"/>
        </w:trPr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1512C80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C8FCABF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66515200-5</w:t>
            </w:r>
          </w:p>
        </w:tc>
        <w:tc>
          <w:tcPr>
            <w:tcW w:w="3827" w:type="dxa"/>
            <w:vMerge w:val="restart"/>
            <w:shd w:val="clear" w:color="auto" w:fill="auto"/>
            <w:vAlign w:val="bottom"/>
            <w:hideMark/>
          </w:tcPr>
          <w:p w14:paraId="0361C8F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Premije osiguranja ostale imovine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966B14C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30.000,00</w:t>
            </w:r>
          </w:p>
        </w:tc>
        <w:tc>
          <w:tcPr>
            <w:tcW w:w="1276" w:type="dxa"/>
            <w:vMerge w:val="restart"/>
            <w:shd w:val="clear" w:color="auto" w:fill="auto"/>
            <w:vAlign w:val="bottom"/>
            <w:hideMark/>
          </w:tcPr>
          <w:p w14:paraId="53AC921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auto" w:fill="auto"/>
            <w:vAlign w:val="center"/>
            <w:hideMark/>
          </w:tcPr>
          <w:p w14:paraId="1E6D624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auto" w:fill="auto"/>
            <w:noWrap/>
            <w:vAlign w:val="bottom"/>
            <w:hideMark/>
          </w:tcPr>
          <w:p w14:paraId="655F5903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5E6BC88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bottom"/>
            <w:hideMark/>
          </w:tcPr>
          <w:p w14:paraId="4FDB6B39" w14:textId="6714CB8D" w:rsidR="001264F0" w:rsidRDefault="001264F0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 w:val="restart"/>
            <w:shd w:val="clear" w:color="auto" w:fill="auto"/>
            <w:noWrap/>
            <w:vAlign w:val="bottom"/>
            <w:hideMark/>
          </w:tcPr>
          <w:p w14:paraId="2FAD3DEE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godinu</w:t>
            </w:r>
          </w:p>
        </w:tc>
        <w:tc>
          <w:tcPr>
            <w:tcW w:w="1150" w:type="dxa"/>
            <w:vMerge w:val="restart"/>
            <w:shd w:val="clear" w:color="auto" w:fill="auto"/>
            <w:noWrap/>
            <w:vAlign w:val="bottom"/>
            <w:hideMark/>
          </w:tcPr>
          <w:p w14:paraId="242D8D3C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04338F83" w14:textId="77777777" w:rsidTr="00715ED9">
        <w:trPr>
          <w:trHeight w:val="262"/>
        </w:trPr>
        <w:tc>
          <w:tcPr>
            <w:tcW w:w="994" w:type="dxa"/>
            <w:vMerge/>
            <w:shd w:val="clear" w:color="auto" w:fill="auto"/>
            <w:noWrap/>
            <w:vAlign w:val="bottom"/>
          </w:tcPr>
          <w:p w14:paraId="4963C9C5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144070C6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bottom"/>
          </w:tcPr>
          <w:p w14:paraId="0733061E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bottom"/>
          </w:tcPr>
          <w:p w14:paraId="4B7E6A7D" w14:textId="476ADBD0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35.000,00</w:t>
            </w:r>
          </w:p>
        </w:tc>
        <w:tc>
          <w:tcPr>
            <w:tcW w:w="1276" w:type="dxa"/>
            <w:vMerge/>
            <w:shd w:val="clear" w:color="auto" w:fill="auto"/>
            <w:vAlign w:val="bottom"/>
          </w:tcPr>
          <w:p w14:paraId="4BC82316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auto" w:fill="auto"/>
            <w:vAlign w:val="center"/>
          </w:tcPr>
          <w:p w14:paraId="57F6EF7D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auto"/>
            <w:noWrap/>
            <w:vAlign w:val="bottom"/>
          </w:tcPr>
          <w:p w14:paraId="374E68D9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6192FE3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bottom"/>
          </w:tcPr>
          <w:p w14:paraId="1F4EF640" w14:textId="77777777" w:rsidR="001264F0" w:rsidRPr="000C5BD6" w:rsidRDefault="001264F0" w:rsidP="000C5BD6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auto" w:fill="auto"/>
            <w:noWrap/>
            <w:vAlign w:val="bottom"/>
          </w:tcPr>
          <w:p w14:paraId="3349C679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auto" w:fill="auto"/>
            <w:noWrap/>
            <w:vAlign w:val="bottom"/>
          </w:tcPr>
          <w:p w14:paraId="304FE5E7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7F1A4D" w14:paraId="3B0F1398" w14:textId="77777777" w:rsidTr="00715ED9">
        <w:trPr>
          <w:trHeight w:val="255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665D6E2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bottom"/>
            <w:hideMark/>
          </w:tcPr>
          <w:p w14:paraId="2956AF53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shd w:val="clear" w:color="000000" w:fill="BFBFBF"/>
            <w:vAlign w:val="bottom"/>
            <w:hideMark/>
          </w:tcPr>
          <w:p w14:paraId="7D90CAA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shd w:val="clear" w:color="000000" w:fill="BFBFBF"/>
            <w:noWrap/>
            <w:vAlign w:val="bottom"/>
            <w:hideMark/>
          </w:tcPr>
          <w:p w14:paraId="36BA8DA2" w14:textId="77777777" w:rsidR="00EA529D" w:rsidRDefault="00EA529D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000000" w:fill="BFBFBF"/>
            <w:vAlign w:val="bottom"/>
            <w:hideMark/>
          </w:tcPr>
          <w:p w14:paraId="2DD83F2B" w14:textId="77777777" w:rsidR="00EA529D" w:rsidRDefault="00EA529D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vAlign w:val="center"/>
            <w:hideMark/>
          </w:tcPr>
          <w:p w14:paraId="5BFC1AC1" w14:textId="77777777" w:rsidR="00EA529D" w:rsidRDefault="00EA529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719B388D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6AD55C47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1641EEBB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noWrap/>
            <w:vAlign w:val="bottom"/>
            <w:hideMark/>
          </w:tcPr>
          <w:p w14:paraId="7A7034CD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BFBFBF"/>
            <w:noWrap/>
            <w:vAlign w:val="bottom"/>
            <w:hideMark/>
          </w:tcPr>
          <w:p w14:paraId="3DA69781" w14:textId="77777777" w:rsidR="00EA529D" w:rsidRDefault="00EA529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7F1A4D" w14:paraId="6672CEE9" w14:textId="77777777" w:rsidTr="00715ED9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C6F7E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43/2022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6C67A8C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30200000-1</w:t>
            </w:r>
          </w:p>
        </w:tc>
        <w:tc>
          <w:tcPr>
            <w:tcW w:w="3827" w:type="dxa"/>
            <w:shd w:val="clear" w:color="auto" w:fill="auto"/>
            <w:vAlign w:val="bottom"/>
            <w:hideMark/>
          </w:tcPr>
          <w:p w14:paraId="5FC266E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Računala i računalna oprema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FF1B35C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160.000,00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14:paraId="367AA04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19644F3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auto" w:fill="auto"/>
            <w:noWrap/>
            <w:vAlign w:val="bottom"/>
            <w:hideMark/>
          </w:tcPr>
          <w:p w14:paraId="383FAF0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7E2A3BF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54A6052" w14:textId="3731CF99" w:rsidR="00EA529D" w:rsidRDefault="000C5BD6" w:rsidP="000C5BD6">
            <w:pPr>
              <w:rPr>
                <w:sz w:val="20"/>
                <w:szCs w:val="20"/>
              </w:rPr>
            </w:pPr>
            <w:r w:rsidRPr="000C5BD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</w:t>
            </w:r>
            <w:r w:rsidR="00EA529D">
              <w:rPr>
                <w:sz w:val="20"/>
                <w:szCs w:val="20"/>
              </w:rPr>
              <w:t>kvartal</w:t>
            </w:r>
          </w:p>
        </w:tc>
        <w:tc>
          <w:tcPr>
            <w:tcW w:w="1228" w:type="dxa"/>
            <w:shd w:val="clear" w:color="auto" w:fill="auto"/>
            <w:noWrap/>
            <w:vAlign w:val="bottom"/>
            <w:hideMark/>
          </w:tcPr>
          <w:p w14:paraId="015E06A1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F3103F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423708" w14:paraId="4417BD17" w14:textId="77777777" w:rsidTr="00715ED9">
        <w:trPr>
          <w:trHeight w:val="232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5D78A95B" w14:textId="77777777" w:rsidR="00423708" w:rsidRDefault="004237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7905EF02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73AF0F97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UREDSKI NAMJEŠTAJ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DF61B67" w14:textId="77777777" w:rsidR="00423708" w:rsidRDefault="00423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165.600,00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5860887" w14:textId="77777777" w:rsidR="00423708" w:rsidRDefault="00423708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0201C8D0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98175A8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168B7A50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noWrap/>
            <w:vAlign w:val="bottom"/>
            <w:hideMark/>
          </w:tcPr>
          <w:p w14:paraId="7FE01617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noWrap/>
            <w:vAlign w:val="bottom"/>
            <w:hideMark/>
          </w:tcPr>
          <w:p w14:paraId="52BC780D" w14:textId="77777777" w:rsidR="00423708" w:rsidRDefault="00423708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235662C4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423708" w14:paraId="0B682581" w14:textId="77777777" w:rsidTr="00715ED9">
        <w:trPr>
          <w:trHeight w:val="231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18D8CF6C" w14:textId="77777777" w:rsidR="00423708" w:rsidRDefault="004237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509A316F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466748F0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BFBFBF"/>
            <w:noWrap/>
            <w:vAlign w:val="bottom"/>
          </w:tcPr>
          <w:p w14:paraId="03660252" w14:textId="4750E037" w:rsidR="00423708" w:rsidRDefault="00423708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125.600,00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7B73C32D" w14:textId="77777777" w:rsidR="00423708" w:rsidRDefault="00423708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231388D0" w14:textId="77777777" w:rsidR="00423708" w:rsidRDefault="0042370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7469F5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7011A009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noWrap/>
            <w:vAlign w:val="bottom"/>
          </w:tcPr>
          <w:p w14:paraId="6F3576C6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noWrap/>
            <w:vAlign w:val="bottom"/>
          </w:tcPr>
          <w:p w14:paraId="711A6D5B" w14:textId="77777777" w:rsidR="00423708" w:rsidRDefault="00423708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1DE23DC3" w14:textId="77777777" w:rsidR="00423708" w:rsidRDefault="0042370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3C8E2EFE" w14:textId="77777777" w:rsidTr="00715ED9">
        <w:trPr>
          <w:trHeight w:val="555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BDE48F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F62D8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773E27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Namještaj za ordinacije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7A889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45D5D6C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79C66C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20CBA0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3063F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6278907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4BF25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6A9DA3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7F1A4D" w14:paraId="60985E1E" w14:textId="77777777" w:rsidTr="00715ED9">
        <w:trPr>
          <w:trHeight w:val="555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AD895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7A718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39130000-2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D61EDE2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 uredski namještaj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0EFC686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99FF13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7F5085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4EEBFF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54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71655C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893C1AE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377A0ED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4F0A7E12" w14:textId="77777777" w:rsidTr="00715ED9">
        <w:trPr>
          <w:trHeight w:val="27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505F8315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bottom"/>
            <w:hideMark/>
          </w:tcPr>
          <w:p w14:paraId="7B34A2D4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bottom"/>
            <w:hideMark/>
          </w:tcPr>
          <w:p w14:paraId="2D5795E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OPREMA ZA GRIJANJE, VENTILACIJU I HLAĐENJE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41F8921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18DC7D46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5DBEA871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650D1DC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158FEAD2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4D30448B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FC2628F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noWrap/>
            <w:vAlign w:val="bottom"/>
            <w:hideMark/>
          </w:tcPr>
          <w:p w14:paraId="6F4BEE8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64F0" w14:paraId="2C25F241" w14:textId="77777777" w:rsidTr="00715ED9">
        <w:trPr>
          <w:trHeight w:val="277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84DEF39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bottom"/>
          </w:tcPr>
          <w:p w14:paraId="20DF2B43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bottom"/>
          </w:tcPr>
          <w:p w14:paraId="2C8B5CB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7971AFB9" w14:textId="5587EC28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96F5015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5E60037A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47254F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1321B96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A592881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19739CA1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noWrap/>
            <w:vAlign w:val="bottom"/>
          </w:tcPr>
          <w:p w14:paraId="034C9612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4F0" w14:paraId="5B59D4D9" w14:textId="77777777" w:rsidTr="00715ED9">
        <w:trPr>
          <w:trHeight w:val="27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609347E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bottom"/>
            <w:hideMark/>
          </w:tcPr>
          <w:p w14:paraId="0D39B705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39717200-3</w:t>
            </w:r>
          </w:p>
        </w:tc>
        <w:tc>
          <w:tcPr>
            <w:tcW w:w="3827" w:type="dxa"/>
            <w:vMerge w:val="restart"/>
            <w:shd w:val="clear" w:color="000000" w:fill="FFFFFF"/>
            <w:vAlign w:val="bottom"/>
            <w:hideMark/>
          </w:tcPr>
          <w:p w14:paraId="7A2EEF5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Klima uređaji za ordinacije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A0C31B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3369CF3B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D3FDDFA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1633ADF8" w14:textId="77777777" w:rsidR="001264F0" w:rsidRDefault="00126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57A5B72B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0B70CFAE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01DBFEA3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6FC45E12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20E04FFF" w14:textId="77777777" w:rsidTr="00715ED9">
        <w:trPr>
          <w:trHeight w:val="277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8ADAE71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bottom"/>
          </w:tcPr>
          <w:p w14:paraId="7A09FDEA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bottom"/>
          </w:tcPr>
          <w:p w14:paraId="6C5EE42E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F64A164" w14:textId="62D313AE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2290235D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0EA97CCE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725B265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1C399214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67A5C462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5D6BC981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0B1E34E8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185554" w14:paraId="2501A57D" w14:textId="77777777" w:rsidTr="00715ED9">
        <w:trPr>
          <w:trHeight w:val="486"/>
        </w:trPr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047606D" w14:textId="77777777" w:rsidR="00185554" w:rsidRDefault="001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000000" w:fill="BFBFBF"/>
            <w:noWrap/>
            <w:vAlign w:val="center"/>
            <w:hideMark/>
          </w:tcPr>
          <w:p w14:paraId="6D4AF609" w14:textId="77777777" w:rsidR="00185554" w:rsidRDefault="001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CD9933" w14:textId="77777777" w:rsidR="00185554" w:rsidRDefault="0018555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MEDICINSKA OPREMA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000000" w:fill="BFBFBF"/>
            <w:noWrap/>
            <w:vAlign w:val="bottom"/>
          </w:tcPr>
          <w:p w14:paraId="3D7B22F4" w14:textId="54D97BC1" w:rsidR="00185554" w:rsidRDefault="0018555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178.400,00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000000" w:fill="BFBFBF"/>
            <w:vAlign w:val="bottom"/>
            <w:hideMark/>
          </w:tcPr>
          <w:p w14:paraId="37F8B3FF" w14:textId="77777777" w:rsidR="00185554" w:rsidRDefault="00185554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shd w:val="clear" w:color="000000" w:fill="BFBFBF"/>
            <w:noWrap/>
            <w:vAlign w:val="center"/>
            <w:hideMark/>
          </w:tcPr>
          <w:p w14:paraId="5B1E10CE" w14:textId="77777777" w:rsidR="00185554" w:rsidRDefault="001855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shd w:val="clear" w:color="000000" w:fill="BFBFBF"/>
            <w:noWrap/>
            <w:vAlign w:val="bottom"/>
            <w:hideMark/>
          </w:tcPr>
          <w:p w14:paraId="2B77A081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shd w:val="clear" w:color="000000" w:fill="BFBFBF"/>
            <w:noWrap/>
            <w:vAlign w:val="bottom"/>
            <w:hideMark/>
          </w:tcPr>
          <w:p w14:paraId="27553D65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000000" w:fill="BFBFBF"/>
            <w:noWrap/>
            <w:vAlign w:val="bottom"/>
            <w:hideMark/>
          </w:tcPr>
          <w:p w14:paraId="0C211EF1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shd w:val="clear" w:color="000000" w:fill="BFBFBF"/>
            <w:vAlign w:val="bottom"/>
            <w:hideMark/>
          </w:tcPr>
          <w:p w14:paraId="6DACAF75" w14:textId="77777777" w:rsidR="00185554" w:rsidRDefault="00185554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BFBFBF"/>
            <w:vAlign w:val="bottom"/>
            <w:hideMark/>
          </w:tcPr>
          <w:p w14:paraId="14D40648" w14:textId="77777777" w:rsidR="00185554" w:rsidRDefault="001855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35DBDC6D" w14:textId="77777777" w:rsidTr="00715ED9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4B36822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052AFE0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33100000-0</w:t>
            </w:r>
          </w:p>
        </w:tc>
        <w:tc>
          <w:tcPr>
            <w:tcW w:w="3827" w:type="dxa"/>
            <w:shd w:val="clear" w:color="000000" w:fill="FFFFFF"/>
            <w:vAlign w:val="center"/>
            <w:hideMark/>
          </w:tcPr>
          <w:p w14:paraId="5D6075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oftalmološku ordinaciju u Križevcima</w:t>
            </w:r>
          </w:p>
        </w:tc>
        <w:tc>
          <w:tcPr>
            <w:tcW w:w="1701" w:type="dxa"/>
            <w:shd w:val="clear" w:color="000000" w:fill="FFFFFF"/>
            <w:noWrap/>
            <w:vAlign w:val="bottom"/>
            <w:hideMark/>
          </w:tcPr>
          <w:p w14:paraId="587A9FB2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734D63A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7AF4DE6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1F04DC1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187BA9D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5B2F1D8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vAlign w:val="bottom"/>
            <w:hideMark/>
          </w:tcPr>
          <w:p w14:paraId="398DADDF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54235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0155C79D" w14:textId="77777777" w:rsidTr="00715ED9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EA4210E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0994FFAA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420CD9D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Medicinska oprema za ordinaciju Molve</w:t>
            </w:r>
          </w:p>
        </w:tc>
        <w:tc>
          <w:tcPr>
            <w:tcW w:w="1701" w:type="dxa"/>
            <w:vMerge w:val="restart"/>
            <w:shd w:val="clear" w:color="000000" w:fill="FFFFFF"/>
            <w:noWrap/>
            <w:vAlign w:val="bottom"/>
            <w:hideMark/>
          </w:tcPr>
          <w:p w14:paraId="697CC3FE" w14:textId="77777777" w:rsidR="003B4216" w:rsidRDefault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277DDCF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B8535AC" w14:textId="77777777" w:rsidR="003B4216" w:rsidRDefault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406901D8" w14:textId="77777777" w:rsidR="003B4216" w:rsidRDefault="003B421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177886C6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05D72277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2951DC1D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447616CE" w14:textId="77777777" w:rsidR="003B4216" w:rsidRDefault="003B421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</w:t>
            </w:r>
          </w:p>
        </w:tc>
      </w:tr>
      <w:tr w:rsidR="003B4216" w14:paraId="110652A9" w14:textId="77777777" w:rsidTr="00715ED9">
        <w:trPr>
          <w:trHeight w:val="238"/>
        </w:trPr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B5DA6EF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14:paraId="42D9F6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ECF274F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C23E3A2" w14:textId="77777777" w:rsidR="003B4216" w:rsidRDefault="003B421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77E080D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7ABB7A6A" w14:textId="77777777" w:rsidR="003B4216" w:rsidRDefault="003B42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5542B46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90CCC2A" w14:textId="77777777" w:rsidR="003B4216" w:rsidRDefault="003B421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4B010F6B" w14:textId="1546F71A" w:rsid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</w:t>
            </w:r>
            <w:r>
              <w:rPr>
                <w:sz w:val="20"/>
                <w:szCs w:val="20"/>
              </w:rPr>
              <w:t xml:space="preserve"> kvartal</w:t>
            </w: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FFFFFF"/>
            <w:vAlign w:val="bottom"/>
          </w:tcPr>
          <w:p w14:paraId="02B96380" w14:textId="77777777" w:rsidR="003B4216" w:rsidRDefault="003B4216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1D2AE0FF" w14:textId="77777777" w:rsidR="003B4216" w:rsidRDefault="003B4216">
            <w:pPr>
              <w:rPr>
                <w:sz w:val="20"/>
                <w:szCs w:val="20"/>
              </w:rPr>
            </w:pPr>
          </w:p>
        </w:tc>
      </w:tr>
      <w:tr w:rsidR="007F1A4D" w14:paraId="1C49C2C1" w14:textId="77777777" w:rsidTr="00715ED9">
        <w:trPr>
          <w:trHeight w:val="570"/>
        </w:trPr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D77F4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49/2020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3B2F0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6986CE44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stomatološka oprema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A3FA8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74CF794A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566D012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ED1CC9F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C3F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42A2545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688982FC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72FC66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7F1A4D" w14:paraId="1CBA8C86" w14:textId="77777777" w:rsidTr="00715ED9">
        <w:trPr>
          <w:trHeight w:val="57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C1169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8C8CB4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33100000</w:t>
            </w:r>
            <w:r>
              <w:rPr>
                <w:sz w:val="20"/>
                <w:szCs w:val="20"/>
              </w:rPr>
              <w:t>-1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40FE93CE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Ostala medicinska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792B71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20844D3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0E93158B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AE3D51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3170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auto"/>
            <w:vAlign w:val="bottom"/>
            <w:hideMark/>
          </w:tcPr>
          <w:p w14:paraId="2846DAA8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413F2F9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301124B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B4216" w14:paraId="0192E101" w14:textId="77777777" w:rsidTr="00715ED9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</w:tcPr>
          <w:p w14:paraId="0CAF4DA9" w14:textId="1F8D0AB8" w:rsidR="003B4216" w:rsidRDefault="003B4216" w:rsidP="003B42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3C42FC33" w14:textId="79A6CC48" w:rsidR="003B4216" w:rsidRPr="001877D1" w:rsidRDefault="003B4216" w:rsidP="003B4216">
            <w:pPr>
              <w:jc w:val="center"/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33130000-0</w:t>
            </w:r>
          </w:p>
        </w:tc>
        <w:tc>
          <w:tcPr>
            <w:tcW w:w="3827" w:type="dxa"/>
            <w:shd w:val="clear" w:color="000000" w:fill="FFFFFF"/>
            <w:vAlign w:val="center"/>
          </w:tcPr>
          <w:p w14:paraId="70D20605" w14:textId="0EF7DCC5" w:rsidR="003B4216" w:rsidRPr="001877D1" w:rsidRDefault="003B4216" w:rsidP="003B4216">
            <w:pPr>
              <w:rPr>
                <w:sz w:val="20"/>
                <w:szCs w:val="20"/>
              </w:rPr>
            </w:pPr>
            <w:r w:rsidRPr="001877D1">
              <w:rPr>
                <w:sz w:val="20"/>
                <w:szCs w:val="20"/>
              </w:rPr>
              <w:t>Oprema za ordinacije dentalne medicine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443DD152" w14:textId="779C967B" w:rsidR="003B4216" w:rsidRPr="001877D1" w:rsidRDefault="003B4216" w:rsidP="003B421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2941906" w14:textId="4A8532E8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5690B3AD" w14:textId="72FED23C" w:rsidR="003B4216" w:rsidRPr="003B4216" w:rsidRDefault="003B4216" w:rsidP="003B4216">
            <w:pPr>
              <w:jc w:val="center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0849CC0B" w14:textId="34D42D7A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auto" w:fill="auto"/>
            <w:noWrap/>
            <w:vAlign w:val="bottom"/>
          </w:tcPr>
          <w:p w14:paraId="12256D75" w14:textId="4AE16787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40E4E278" w14:textId="43B835DC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shd w:val="clear" w:color="000000" w:fill="FFFFFF"/>
            <w:vAlign w:val="bottom"/>
          </w:tcPr>
          <w:p w14:paraId="27D0DB94" w14:textId="6D5225B6" w:rsidR="003B4216" w:rsidRPr="003B4216" w:rsidRDefault="003B4216" w:rsidP="003B4216">
            <w:pPr>
              <w:ind w:right="-291"/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vAlign w:val="bottom"/>
          </w:tcPr>
          <w:p w14:paraId="12848945" w14:textId="037D9648" w:rsidR="003B4216" w:rsidRPr="003B4216" w:rsidRDefault="003B4216" w:rsidP="003B4216">
            <w:pPr>
              <w:rPr>
                <w:sz w:val="20"/>
                <w:szCs w:val="20"/>
              </w:rPr>
            </w:pPr>
            <w:r w:rsidRPr="003B4216">
              <w:rPr>
                <w:sz w:val="20"/>
                <w:szCs w:val="20"/>
              </w:rPr>
              <w:t>DEC</w:t>
            </w:r>
          </w:p>
        </w:tc>
      </w:tr>
      <w:tr w:rsidR="001264F0" w14:paraId="0C8BB4FF" w14:textId="77777777" w:rsidTr="00715ED9">
        <w:trPr>
          <w:trHeight w:val="28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3BADB6D0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124B2401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67B0F70E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B02B2E0" w14:textId="77777777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0194E63D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485161BD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51F769C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53163A01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16BC119B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7FC2799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2F87EC94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1264F0" w14:paraId="2B8E86AE" w14:textId="77777777" w:rsidTr="00715ED9">
        <w:trPr>
          <w:trHeight w:val="28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C7DE5B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1AA290A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27F558A0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0A55AC7F" w14:textId="5A7DEA04" w:rsidR="001264F0" w:rsidRDefault="001264F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3C74AB9" w14:textId="77777777" w:rsidR="001264F0" w:rsidRDefault="001264F0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5F8A52BA" w14:textId="77777777" w:rsidR="001264F0" w:rsidRDefault="001264F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8949A43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7EEDD5F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1AF67F9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4134627F" w14:textId="77777777" w:rsidR="001264F0" w:rsidRDefault="001264F0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11B36DF8" w14:textId="77777777" w:rsidR="001264F0" w:rsidRDefault="001264F0">
            <w:pPr>
              <w:rPr>
                <w:b/>
                <w:bCs/>
                <w:sz w:val="20"/>
                <w:szCs w:val="20"/>
              </w:rPr>
            </w:pPr>
          </w:p>
        </w:tc>
      </w:tr>
      <w:tr w:rsidR="001264F0" w14:paraId="574E9614" w14:textId="77777777" w:rsidTr="00715ED9">
        <w:trPr>
          <w:trHeight w:val="285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66AB5C32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6FCE7E5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33100000-1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3F590E17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Laboratorijska oprema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67E5049" w14:textId="77777777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46DAE8BF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571FB443" w14:textId="77777777" w:rsidR="001264F0" w:rsidRDefault="001264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653561D" w14:textId="77777777" w:rsidR="001264F0" w:rsidRDefault="001264F0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vMerge w:val="restart"/>
            <w:shd w:val="clear" w:color="auto" w:fill="auto"/>
            <w:noWrap/>
            <w:vAlign w:val="bottom"/>
            <w:hideMark/>
          </w:tcPr>
          <w:p w14:paraId="761B8653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vAlign w:val="bottom"/>
            <w:hideMark/>
          </w:tcPr>
          <w:p w14:paraId="18FD1EA8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Tijekom godine</w:t>
            </w:r>
          </w:p>
        </w:tc>
        <w:tc>
          <w:tcPr>
            <w:tcW w:w="1228" w:type="dxa"/>
            <w:vMerge w:val="restart"/>
            <w:shd w:val="clear" w:color="000000" w:fill="FFFFFF"/>
            <w:vAlign w:val="bottom"/>
            <w:hideMark/>
          </w:tcPr>
          <w:p w14:paraId="418DDA4A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79FC18C1" w14:textId="77777777" w:rsidR="001264F0" w:rsidRDefault="001264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1264F0" w14:paraId="0DEF7565" w14:textId="77777777" w:rsidTr="00715ED9">
        <w:trPr>
          <w:trHeight w:val="285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16C80FF3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1418ADFA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FFFFFF"/>
            <w:vAlign w:val="center"/>
          </w:tcPr>
          <w:p w14:paraId="11D71B5A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44102C6" w14:textId="18D84ABB" w:rsidR="001264F0" w:rsidRDefault="001264F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4D140673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14483D2D" w14:textId="77777777" w:rsidR="001264F0" w:rsidRDefault="001264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325FA132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auto" w:fill="auto"/>
            <w:noWrap/>
            <w:vAlign w:val="bottom"/>
          </w:tcPr>
          <w:p w14:paraId="19B7B756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bottom"/>
          </w:tcPr>
          <w:p w14:paraId="38010C40" w14:textId="77777777" w:rsidR="001264F0" w:rsidRDefault="001264F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vAlign w:val="bottom"/>
          </w:tcPr>
          <w:p w14:paraId="1B3FBAF5" w14:textId="77777777" w:rsidR="001264F0" w:rsidRDefault="001264F0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76F41C52" w14:textId="77777777" w:rsidR="001264F0" w:rsidRDefault="001264F0">
            <w:pPr>
              <w:rPr>
                <w:sz w:val="20"/>
                <w:szCs w:val="20"/>
              </w:rPr>
            </w:pPr>
          </w:p>
        </w:tc>
      </w:tr>
      <w:tr w:rsidR="009800C6" w14:paraId="4CB530BC" w14:textId="77777777" w:rsidTr="00715ED9">
        <w:trPr>
          <w:trHeight w:val="285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7CE061BE" w14:textId="77777777" w:rsidR="009800C6" w:rsidRDefault="009800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4712A61E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BFBFBF"/>
            <w:vAlign w:val="center"/>
            <w:hideMark/>
          </w:tcPr>
          <w:p w14:paraId="317B9C8C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PRIJEVOZNA SREDSTVA U CESTOVNOM PROMETU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6E3183EB" w14:textId="77777777" w:rsidR="009800C6" w:rsidRDefault="009800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7C9EBF2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711789CA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F0DEFC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44B3DC8A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432065A9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4CE8E1D4" w14:textId="77777777" w:rsidR="009800C6" w:rsidRDefault="009800C6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D2C6F4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9800C6" w14:paraId="29BF9DAA" w14:textId="77777777" w:rsidTr="00715ED9">
        <w:trPr>
          <w:trHeight w:val="285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3F3C0660" w14:textId="77777777" w:rsidR="009800C6" w:rsidRDefault="009800C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CCD567B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6C7BA311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BFBFBF"/>
            <w:noWrap/>
            <w:vAlign w:val="bottom"/>
          </w:tcPr>
          <w:p w14:paraId="5E2BC314" w14:textId="7ED6CC67" w:rsidR="009800C6" w:rsidRDefault="009800C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138.504,00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4FE7B280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06B7C959" w14:textId="77777777" w:rsidR="009800C6" w:rsidRDefault="009800C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53B3FD93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3B13CA9E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150DD8E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tcBorders>
              <w:bottom w:val="single" w:sz="4" w:space="0" w:color="auto"/>
            </w:tcBorders>
            <w:shd w:val="clear" w:color="000000" w:fill="BFBFBF"/>
            <w:vAlign w:val="bottom"/>
          </w:tcPr>
          <w:p w14:paraId="16502F02" w14:textId="77777777" w:rsidR="009800C6" w:rsidRDefault="009800C6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1D282FD4" w14:textId="77777777" w:rsidR="009800C6" w:rsidRDefault="009800C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13AC5" w14:paraId="22CC3C4D" w14:textId="77777777" w:rsidTr="00715ED9">
        <w:trPr>
          <w:trHeight w:val="238"/>
        </w:trPr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5E1B7C81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F844364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34110000-1</w:t>
            </w:r>
          </w:p>
        </w:tc>
        <w:tc>
          <w:tcPr>
            <w:tcW w:w="3827" w:type="dxa"/>
            <w:vMerge w:val="restart"/>
            <w:shd w:val="clear" w:color="000000" w:fill="FFFFFF"/>
            <w:vAlign w:val="center"/>
            <w:hideMark/>
          </w:tcPr>
          <w:p w14:paraId="701A4E0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Osobni automobili 2 kom.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318385" w14:textId="77777777" w:rsidR="00A13AC5" w:rsidRDefault="00A13AC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198.400,00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528F58B6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604B1E53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3CD738A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27A665F2" w14:textId="77777777" w:rsidR="00A13AC5" w:rsidRDefault="00A13A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35A1BC9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8CDF316" w14:textId="77777777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dana</w:t>
            </w:r>
          </w:p>
        </w:tc>
        <w:tc>
          <w:tcPr>
            <w:tcW w:w="1150" w:type="dxa"/>
            <w:vMerge w:val="restart"/>
            <w:shd w:val="clear" w:color="000000" w:fill="FFFFFF"/>
            <w:vAlign w:val="bottom"/>
            <w:hideMark/>
          </w:tcPr>
          <w:p w14:paraId="2FF345DF" w14:textId="77777777" w:rsidR="00A13AC5" w:rsidRDefault="00A13A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A13AC5" w14:paraId="4D3161ED" w14:textId="77777777" w:rsidTr="005D10B9">
        <w:trPr>
          <w:trHeight w:val="238"/>
        </w:trPr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6D80C5C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595F2087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316FC5AB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7FEF6CE" w14:textId="4B6C747A" w:rsidR="00A13AC5" w:rsidRDefault="009800C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138.504,00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7B4F13D3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23B88170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784A5BDC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57B2ED46" w14:textId="77777777" w:rsidR="00A13AC5" w:rsidRDefault="00A13A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06457511" w14:textId="77777777" w:rsidR="00A13AC5" w:rsidRDefault="00A13AC5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vAlign w:val="bottom"/>
          </w:tcPr>
          <w:p w14:paraId="31A8D076" w14:textId="39024F26" w:rsidR="00A13AC5" w:rsidRDefault="00A13AC5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dana</w:t>
            </w:r>
          </w:p>
        </w:tc>
        <w:tc>
          <w:tcPr>
            <w:tcW w:w="1150" w:type="dxa"/>
            <w:vMerge/>
            <w:shd w:val="clear" w:color="000000" w:fill="FFFFFF"/>
            <w:vAlign w:val="bottom"/>
          </w:tcPr>
          <w:p w14:paraId="34521D0E" w14:textId="77777777" w:rsidR="00A13AC5" w:rsidRDefault="00A13AC5">
            <w:pPr>
              <w:rPr>
                <w:sz w:val="20"/>
                <w:szCs w:val="20"/>
              </w:rPr>
            </w:pPr>
          </w:p>
        </w:tc>
      </w:tr>
      <w:tr w:rsidR="00F6063A" w14:paraId="58C5CB77" w14:textId="77777777" w:rsidTr="005D10B9">
        <w:trPr>
          <w:trHeight w:val="238"/>
        </w:trPr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103229F8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BFBFBF"/>
            <w:noWrap/>
            <w:vAlign w:val="center"/>
            <w:hideMark/>
          </w:tcPr>
          <w:p w14:paraId="6F80DA52" w14:textId="77777777" w:rsidR="00F6063A" w:rsidRDefault="00F606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000000" w:fill="BFBFBF"/>
            <w:vAlign w:val="center"/>
            <w:hideMark/>
          </w:tcPr>
          <w:p w14:paraId="3D4463B7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POSTROJENJIMA I OPREMI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3B23AED" w14:textId="77777777" w:rsidR="00F6063A" w:rsidRDefault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 w:val="restart"/>
            <w:shd w:val="clear" w:color="000000" w:fill="BFBFBF"/>
            <w:vAlign w:val="bottom"/>
            <w:hideMark/>
          </w:tcPr>
          <w:p w14:paraId="678B4899" w14:textId="77777777" w:rsidR="00F6063A" w:rsidRDefault="00F6063A">
            <w:pPr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BFBFBF"/>
            <w:vAlign w:val="center"/>
            <w:hideMark/>
          </w:tcPr>
          <w:p w14:paraId="656CFFC1" w14:textId="77777777" w:rsidR="00F6063A" w:rsidRDefault="00F6063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BFBFBF"/>
            <w:noWrap/>
            <w:vAlign w:val="bottom"/>
            <w:hideMark/>
          </w:tcPr>
          <w:p w14:paraId="219C77B7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BFBFBF"/>
            <w:noWrap/>
            <w:vAlign w:val="bottom"/>
            <w:hideMark/>
          </w:tcPr>
          <w:p w14:paraId="0AA970D7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BFBFBF"/>
            <w:vAlign w:val="bottom"/>
            <w:hideMark/>
          </w:tcPr>
          <w:p w14:paraId="215A94EA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BFBFBF"/>
            <w:vAlign w:val="bottom"/>
            <w:hideMark/>
          </w:tcPr>
          <w:p w14:paraId="2B0FA050" w14:textId="77777777" w:rsidR="00F6063A" w:rsidRDefault="00F6063A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BFBFBF"/>
            <w:vAlign w:val="bottom"/>
            <w:hideMark/>
          </w:tcPr>
          <w:p w14:paraId="1185E599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F6063A" w14:paraId="078FF4EC" w14:textId="77777777" w:rsidTr="00715ED9">
        <w:trPr>
          <w:trHeight w:val="233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B33770B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06AA75A" w14:textId="77777777" w:rsidR="00F6063A" w:rsidRDefault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 w:val="restart"/>
            <w:shd w:val="clear" w:color="000000" w:fill="BFBFBF"/>
            <w:vAlign w:val="center"/>
          </w:tcPr>
          <w:p w14:paraId="46A3170A" w14:textId="46347F6A" w:rsidR="00F6063A" w:rsidRDefault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DODATNA ULAGANJA NA GRAĐEVINSKIM OBJEKTIMA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BFBFBF"/>
            <w:noWrap/>
            <w:vAlign w:val="bottom"/>
          </w:tcPr>
          <w:p w14:paraId="79B7B179" w14:textId="18F41618" w:rsidR="00F6063A" w:rsidRDefault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17205CCE" w14:textId="77777777" w:rsidR="00F6063A" w:rsidRDefault="00F6063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4F950967" w14:textId="77777777" w:rsidR="00F6063A" w:rsidRDefault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3968199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FF68181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0ED3112D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5246A09F" w14:textId="77777777" w:rsidR="00F6063A" w:rsidRDefault="00F6063A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7A8CD338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063A" w14:paraId="016C2A33" w14:textId="77777777" w:rsidTr="00715ED9">
        <w:trPr>
          <w:trHeight w:val="232"/>
        </w:trPr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25A65E82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BFBFBF"/>
            <w:noWrap/>
            <w:vAlign w:val="center"/>
          </w:tcPr>
          <w:p w14:paraId="7A845D9E" w14:textId="77777777" w:rsidR="00F6063A" w:rsidRDefault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BFBFBF"/>
            <w:vAlign w:val="center"/>
          </w:tcPr>
          <w:p w14:paraId="43085FAC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BFBFBF"/>
            <w:noWrap/>
            <w:vAlign w:val="bottom"/>
          </w:tcPr>
          <w:p w14:paraId="334B2B44" w14:textId="1451B23E" w:rsidR="00F6063A" w:rsidRDefault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432.000,00</w:t>
            </w:r>
          </w:p>
        </w:tc>
        <w:tc>
          <w:tcPr>
            <w:tcW w:w="1276" w:type="dxa"/>
            <w:vMerge/>
            <w:shd w:val="clear" w:color="000000" w:fill="BFBFBF"/>
            <w:vAlign w:val="bottom"/>
          </w:tcPr>
          <w:p w14:paraId="65C7AB1D" w14:textId="77777777" w:rsidR="00F6063A" w:rsidRDefault="00F6063A">
            <w:pPr>
              <w:rPr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BFBFBF"/>
            <w:vAlign w:val="center"/>
          </w:tcPr>
          <w:p w14:paraId="37FC6874" w14:textId="77777777" w:rsidR="00F6063A" w:rsidRDefault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BFBFBF"/>
            <w:noWrap/>
            <w:vAlign w:val="bottom"/>
          </w:tcPr>
          <w:p w14:paraId="693FF9B6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BFBFBF"/>
            <w:noWrap/>
            <w:vAlign w:val="bottom"/>
          </w:tcPr>
          <w:p w14:paraId="565BB792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BFBFBF"/>
            <w:vAlign w:val="bottom"/>
          </w:tcPr>
          <w:p w14:paraId="179E50EE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BFBFBF"/>
            <w:vAlign w:val="bottom"/>
          </w:tcPr>
          <w:p w14:paraId="2F937BBA" w14:textId="77777777" w:rsidR="00F6063A" w:rsidRDefault="00F6063A" w:rsidP="007F1A4D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BFBFBF"/>
            <w:vAlign w:val="bottom"/>
          </w:tcPr>
          <w:p w14:paraId="47FE4A10" w14:textId="77777777" w:rsidR="00F6063A" w:rsidRDefault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7F1A4D" w14:paraId="59D59CE8" w14:textId="77777777" w:rsidTr="00715ED9">
        <w:trPr>
          <w:trHeight w:val="570"/>
        </w:trPr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1B6681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53/2022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38274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2477C0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stomatološke ordinacije u </w:t>
            </w:r>
            <w:proofErr w:type="spellStart"/>
            <w:r>
              <w:rPr>
                <w:sz w:val="20"/>
                <w:szCs w:val="20"/>
              </w:rPr>
              <w:t>Sv.I</w:t>
            </w:r>
            <w:proofErr w:type="spellEnd"/>
            <w:r>
              <w:rPr>
                <w:sz w:val="20"/>
                <w:szCs w:val="20"/>
              </w:rPr>
              <w:t>. Žabno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6ECD7A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192.000,00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04CD7121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5879AE1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F199867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889A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000000" w:fill="FFFFFF"/>
            <w:vAlign w:val="bottom"/>
            <w:hideMark/>
          </w:tcPr>
          <w:p w14:paraId="10C5842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6C1774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CC689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7FB0528F" w14:textId="77777777" w:rsidTr="00715ED9">
        <w:trPr>
          <w:trHeight w:val="570"/>
        </w:trPr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15CA0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54/2022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07B58FE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tcBorders>
              <w:tr2bl w:val="single" w:sz="4" w:space="0" w:color="auto"/>
            </w:tcBorders>
            <w:shd w:val="clear" w:color="auto" w:fill="auto"/>
            <w:vAlign w:val="center"/>
            <w:hideMark/>
          </w:tcPr>
          <w:p w14:paraId="0711CD4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sanitarnih čvorova u Koprivnici - uprava</w:t>
            </w: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FD2829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40.000,00</w:t>
            </w:r>
          </w:p>
        </w:tc>
        <w:tc>
          <w:tcPr>
            <w:tcW w:w="1276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1AFA810B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000000" w:fill="FFFFFF"/>
            <w:vAlign w:val="center"/>
            <w:hideMark/>
          </w:tcPr>
          <w:p w14:paraId="173535CD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5DB2CA" w14:textId="77777777" w:rsidR="00EA529D" w:rsidRDefault="00EA52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Narudž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194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A0EDDC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000000" w:fill="FFFFFF"/>
            <w:vAlign w:val="bottom"/>
            <w:hideMark/>
          </w:tcPr>
          <w:p w14:paraId="50D2022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A8E43D" w14:textId="77777777" w:rsidR="00EA529D" w:rsidRDefault="00EA529D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tcBorders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48C4BD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7F1A4D" w14:paraId="28BF4796" w14:textId="77777777" w:rsidTr="00715ED9">
        <w:trPr>
          <w:trHeight w:val="570"/>
        </w:trPr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2A5C383A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  <w:hideMark/>
          </w:tcPr>
          <w:p w14:paraId="2EE5E1B6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14:paraId="4410D86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Rekonstrukcija prostora  fizikalne terapije u Đurđevcu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4A1C90" w14:textId="77777777" w:rsidR="00EA529D" w:rsidRDefault="00EA529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shd w:val="clear" w:color="000000" w:fill="FFFFFF"/>
            <w:vAlign w:val="bottom"/>
            <w:hideMark/>
          </w:tcPr>
          <w:p w14:paraId="1736AEE9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shd w:val="clear" w:color="000000" w:fill="FFFFFF"/>
            <w:vAlign w:val="center"/>
            <w:hideMark/>
          </w:tcPr>
          <w:p w14:paraId="27E0D805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  <w:hideMark/>
          </w:tcPr>
          <w:p w14:paraId="77CBF435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shd w:val="clear" w:color="000000" w:fill="FFFFFF"/>
            <w:noWrap/>
            <w:vAlign w:val="bottom"/>
            <w:hideMark/>
          </w:tcPr>
          <w:p w14:paraId="66647E87" w14:textId="77777777" w:rsidR="00EA529D" w:rsidRDefault="00EA52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shd w:val="clear" w:color="000000" w:fill="FFFFFF"/>
            <w:vAlign w:val="bottom"/>
            <w:hideMark/>
          </w:tcPr>
          <w:p w14:paraId="3856E2D3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shd w:val="clear" w:color="000000" w:fill="FFFFFF"/>
            <w:vAlign w:val="bottom"/>
            <w:hideMark/>
          </w:tcPr>
          <w:p w14:paraId="78489410" w14:textId="77777777" w:rsidR="00EA529D" w:rsidRDefault="00EA529D" w:rsidP="007F1A4D">
            <w:pPr>
              <w:ind w:right="-29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  <w:r w:rsidR="00C335D5"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shd w:val="clear" w:color="000000" w:fill="FFFFFF"/>
            <w:noWrap/>
            <w:vAlign w:val="bottom"/>
            <w:hideMark/>
          </w:tcPr>
          <w:p w14:paraId="13651ABC" w14:textId="77777777" w:rsidR="00EA529D" w:rsidRDefault="00EA52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F6063A" w14:paraId="6ABAD413" w14:textId="77777777" w:rsidTr="00715ED9">
        <w:trPr>
          <w:trHeight w:val="285"/>
        </w:trPr>
        <w:tc>
          <w:tcPr>
            <w:tcW w:w="994" w:type="dxa"/>
            <w:vMerge w:val="restart"/>
            <w:shd w:val="clear" w:color="000000" w:fill="FFFFFF"/>
            <w:vAlign w:val="bottom"/>
            <w:hideMark/>
          </w:tcPr>
          <w:p w14:paraId="4D29FC30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56/2022</w:t>
            </w:r>
          </w:p>
        </w:tc>
        <w:tc>
          <w:tcPr>
            <w:tcW w:w="1276" w:type="dxa"/>
            <w:vMerge w:val="restart"/>
            <w:shd w:val="clear" w:color="000000" w:fill="FFFFFF"/>
            <w:noWrap/>
            <w:vAlign w:val="center"/>
            <w:hideMark/>
          </w:tcPr>
          <w:p w14:paraId="5EBCAE34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45454000-4</w:t>
            </w:r>
          </w:p>
        </w:tc>
        <w:tc>
          <w:tcPr>
            <w:tcW w:w="3827" w:type="dxa"/>
            <w:vMerge w:val="restart"/>
            <w:shd w:val="clear" w:color="auto" w:fill="auto"/>
            <w:vAlign w:val="center"/>
            <w:hideMark/>
          </w:tcPr>
          <w:p w14:paraId="0773E8E5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Rekonstrukcija podova i zidova u </w:t>
            </w:r>
            <w:proofErr w:type="spellStart"/>
            <w:r>
              <w:rPr>
                <w:sz w:val="20"/>
                <w:szCs w:val="20"/>
              </w:rPr>
              <w:t>ord</w:t>
            </w:r>
            <w:proofErr w:type="spellEnd"/>
            <w:r>
              <w:rPr>
                <w:sz w:val="20"/>
                <w:szCs w:val="20"/>
              </w:rPr>
              <w:t xml:space="preserve">. opće med. u </w:t>
            </w:r>
            <w:proofErr w:type="spellStart"/>
            <w:r>
              <w:rPr>
                <w:sz w:val="20"/>
                <w:szCs w:val="20"/>
              </w:rPr>
              <w:t>Đelekovcu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A512B" w14:textId="77777777" w:rsidR="00F6063A" w:rsidRDefault="00F60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80.000,00</w:t>
            </w:r>
          </w:p>
        </w:tc>
        <w:tc>
          <w:tcPr>
            <w:tcW w:w="1276" w:type="dxa"/>
            <w:vMerge w:val="restart"/>
            <w:shd w:val="clear" w:color="000000" w:fill="FFFFFF"/>
            <w:vAlign w:val="bottom"/>
            <w:hideMark/>
          </w:tcPr>
          <w:p w14:paraId="7AC88608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</w:tc>
        <w:tc>
          <w:tcPr>
            <w:tcW w:w="1072" w:type="dxa"/>
            <w:vMerge w:val="restart"/>
            <w:shd w:val="clear" w:color="000000" w:fill="FFFFFF"/>
            <w:vAlign w:val="center"/>
            <w:hideMark/>
          </w:tcPr>
          <w:p w14:paraId="79CACF92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vMerge w:val="restart"/>
            <w:shd w:val="clear" w:color="000000" w:fill="FFFFFF"/>
            <w:noWrap/>
            <w:vAlign w:val="bottom"/>
            <w:hideMark/>
          </w:tcPr>
          <w:p w14:paraId="748A1F2E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</w:tc>
        <w:tc>
          <w:tcPr>
            <w:tcW w:w="1194" w:type="dxa"/>
            <w:vMerge w:val="restart"/>
            <w:shd w:val="clear" w:color="000000" w:fill="FFFFFF"/>
            <w:noWrap/>
            <w:vAlign w:val="bottom"/>
            <w:hideMark/>
          </w:tcPr>
          <w:p w14:paraId="71DB0D63" w14:textId="77777777" w:rsidR="00F6063A" w:rsidRDefault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1134" w:type="dxa"/>
            <w:vMerge w:val="restart"/>
            <w:shd w:val="clear" w:color="000000" w:fill="FFFFFF"/>
            <w:vAlign w:val="bottom"/>
            <w:hideMark/>
          </w:tcPr>
          <w:p w14:paraId="7B9D7B88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kvartal</w:t>
            </w:r>
          </w:p>
        </w:tc>
        <w:tc>
          <w:tcPr>
            <w:tcW w:w="1228" w:type="dxa"/>
            <w:vMerge w:val="restart"/>
            <w:shd w:val="clear" w:color="000000" w:fill="FFFFFF"/>
            <w:noWrap/>
            <w:vAlign w:val="bottom"/>
            <w:hideMark/>
          </w:tcPr>
          <w:p w14:paraId="63991840" w14:textId="77777777" w:rsidR="00F6063A" w:rsidRDefault="00F6063A" w:rsidP="007F1A4D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dana</w:t>
            </w:r>
          </w:p>
        </w:tc>
        <w:tc>
          <w:tcPr>
            <w:tcW w:w="1150" w:type="dxa"/>
            <w:vMerge w:val="restart"/>
            <w:shd w:val="clear" w:color="000000" w:fill="FFFFFF"/>
            <w:noWrap/>
            <w:vAlign w:val="bottom"/>
            <w:hideMark/>
          </w:tcPr>
          <w:p w14:paraId="0344353B" w14:textId="77777777" w:rsidR="00F6063A" w:rsidRDefault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DEC </w:t>
            </w:r>
          </w:p>
        </w:tc>
      </w:tr>
      <w:tr w:rsidR="00F6063A" w14:paraId="138051FD" w14:textId="77777777" w:rsidTr="00715ED9">
        <w:trPr>
          <w:trHeight w:val="285"/>
        </w:trPr>
        <w:tc>
          <w:tcPr>
            <w:tcW w:w="994" w:type="dxa"/>
            <w:vMerge/>
            <w:shd w:val="clear" w:color="000000" w:fill="FFFFFF"/>
            <w:vAlign w:val="bottom"/>
          </w:tcPr>
          <w:p w14:paraId="3721BBDB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FFFFFF"/>
            <w:noWrap/>
            <w:vAlign w:val="center"/>
          </w:tcPr>
          <w:p w14:paraId="24308B0A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auto" w:fill="auto"/>
            <w:vAlign w:val="center"/>
          </w:tcPr>
          <w:p w14:paraId="7552C73C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03B24961" w14:textId="04E61BA1" w:rsidR="00F6063A" w:rsidRDefault="00F60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120.000,00</w:t>
            </w:r>
          </w:p>
        </w:tc>
        <w:tc>
          <w:tcPr>
            <w:tcW w:w="1276" w:type="dxa"/>
            <w:vMerge/>
            <w:shd w:val="clear" w:color="000000" w:fill="FFFFFF"/>
            <w:vAlign w:val="bottom"/>
          </w:tcPr>
          <w:p w14:paraId="69B5B606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FFFFFF"/>
            <w:vAlign w:val="center"/>
          </w:tcPr>
          <w:p w14:paraId="7B14EF53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FFFFFF"/>
            <w:noWrap/>
            <w:vAlign w:val="bottom"/>
          </w:tcPr>
          <w:p w14:paraId="6D2E399D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FFFFFF"/>
            <w:noWrap/>
            <w:vAlign w:val="bottom"/>
          </w:tcPr>
          <w:p w14:paraId="21651C9F" w14:textId="77777777" w:rsidR="00F6063A" w:rsidRDefault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FFFFFF"/>
            <w:vAlign w:val="bottom"/>
          </w:tcPr>
          <w:p w14:paraId="3F07B87C" w14:textId="77777777" w:rsidR="00F6063A" w:rsidRDefault="00F6063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FFFFFF"/>
            <w:noWrap/>
            <w:vAlign w:val="bottom"/>
          </w:tcPr>
          <w:p w14:paraId="263D33C8" w14:textId="77777777" w:rsidR="00F6063A" w:rsidRDefault="00F6063A" w:rsidP="007F1A4D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FFFFFF"/>
            <w:noWrap/>
            <w:vAlign w:val="bottom"/>
          </w:tcPr>
          <w:p w14:paraId="14F8451E" w14:textId="77777777" w:rsidR="00F6063A" w:rsidRDefault="00F6063A">
            <w:pPr>
              <w:rPr>
                <w:sz w:val="20"/>
                <w:szCs w:val="20"/>
              </w:rPr>
            </w:pPr>
          </w:p>
        </w:tc>
      </w:tr>
      <w:tr w:rsidR="00F6063A" w14:paraId="31376DFF" w14:textId="77777777" w:rsidTr="00715ED9">
        <w:trPr>
          <w:trHeight w:val="285"/>
        </w:trPr>
        <w:tc>
          <w:tcPr>
            <w:tcW w:w="994" w:type="dxa"/>
            <w:shd w:val="clear" w:color="auto" w:fill="BFBFBF" w:themeFill="background1" w:themeFillShade="BF"/>
            <w:vAlign w:val="bottom"/>
          </w:tcPr>
          <w:p w14:paraId="766D71AD" w14:textId="77777777" w:rsidR="00F6063A" w:rsidRPr="00F6063A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bottom"/>
          </w:tcPr>
          <w:p w14:paraId="5FAF007E" w14:textId="77777777" w:rsidR="00F6063A" w:rsidRPr="00F6063A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57B2CB59" w14:textId="120F5316" w:rsidR="00F6063A" w:rsidRPr="00F6063A" w:rsidRDefault="00F6063A" w:rsidP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REKONSTRUKCIJA I IZGRADNJA DOMA ZDRAVLJA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012FEC8D" w14:textId="7CC99F48" w:rsidR="00F6063A" w:rsidRPr="00F6063A" w:rsidRDefault="00DE0222" w:rsidP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1.128.250</w:t>
            </w:r>
            <w:r w:rsidR="00F6063A">
              <w:rPr>
                <w:b/>
                <w:bCs/>
                <w:sz w:val="20"/>
                <w:szCs w:val="20"/>
              </w:rPr>
              <w:t>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2692A12F" w14:textId="77777777" w:rsidR="00F6063A" w:rsidRPr="00F6063A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14:paraId="623E583F" w14:textId="77777777" w:rsidR="00F6063A" w:rsidRPr="00F6063A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noWrap/>
            <w:vAlign w:val="bottom"/>
          </w:tcPr>
          <w:p w14:paraId="0CCC5BDE" w14:textId="77777777" w:rsidR="00F6063A" w:rsidRPr="00F6063A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</w:tcPr>
          <w:p w14:paraId="16ED0FE5" w14:textId="77777777" w:rsidR="00F6063A" w:rsidRPr="00F6063A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1F87792B" w14:textId="77777777" w:rsidR="00F6063A" w:rsidRPr="00F6063A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noWrap/>
            <w:vAlign w:val="bottom"/>
          </w:tcPr>
          <w:p w14:paraId="2B402A35" w14:textId="77777777" w:rsidR="00F6063A" w:rsidRPr="00F6063A" w:rsidRDefault="00F6063A" w:rsidP="00F6063A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  <w:noWrap/>
            <w:vAlign w:val="bottom"/>
          </w:tcPr>
          <w:p w14:paraId="57A006F3" w14:textId="77777777" w:rsidR="00F6063A" w:rsidRPr="00F6063A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6063A" w14:paraId="5C934541" w14:textId="77777777" w:rsidTr="00715ED9">
        <w:trPr>
          <w:trHeight w:val="285"/>
        </w:trPr>
        <w:tc>
          <w:tcPr>
            <w:tcW w:w="994" w:type="dxa"/>
            <w:shd w:val="clear" w:color="000000" w:fill="FFFFFF"/>
            <w:vAlign w:val="bottom"/>
          </w:tcPr>
          <w:p w14:paraId="5BE1302F" w14:textId="172754E5" w:rsidR="00F6063A" w:rsidRDefault="00D12493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62-MV/2022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69025A4E" w14:textId="3B8A3446" w:rsidR="00F6063A" w:rsidRDefault="00D12493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A4F5D5F" w14:textId="1C84FD65" w:rsidR="00F6063A" w:rsidRDefault="00D12493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projektno tehničke dokumentacije za projekt izgradnje i energetske obnove DZ KKZ u Križevcima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71BDC2BA" w14:textId="3AC42F59" w:rsidR="00F6063A" w:rsidRDefault="00D12493" w:rsidP="00F6063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872.250,00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17E442C6" w14:textId="170C09AB" w:rsidR="00F6063A" w:rsidRDefault="00D12493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AE25A4E" w14:textId="5B34CED9" w:rsidR="00F6063A" w:rsidRDefault="00D12493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4AD78A4B" w14:textId="77777777" w:rsidR="00F6063A" w:rsidRDefault="00D12493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48AF3AE7" w14:textId="5137201B" w:rsidR="00715ED9" w:rsidRDefault="00715ED9" w:rsidP="00F6063A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609FAF6E" w14:textId="64DB9FD5" w:rsidR="00F6063A" w:rsidRDefault="00715ED9" w:rsidP="00F606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05737E39" w14:textId="37DDAE6D" w:rsidR="00715ED9" w:rsidRDefault="00715ED9" w:rsidP="00F606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5CD42BFF" w14:textId="77777777" w:rsidR="00F6063A" w:rsidRDefault="00715ED9" w:rsidP="00F606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3ABDFD11" w14:textId="638E154E" w:rsidR="00715ED9" w:rsidRDefault="00715ED9" w:rsidP="00F6063A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51974A1A" w14:textId="77777777" w:rsidR="00F6063A" w:rsidRDefault="00715ED9" w:rsidP="00F6063A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</w:t>
            </w:r>
          </w:p>
          <w:p w14:paraId="25A23D09" w14:textId="477AEB07" w:rsidR="00715ED9" w:rsidRDefault="00715ED9" w:rsidP="00F6063A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C0C3D29" w14:textId="77777777" w:rsidR="00F6063A" w:rsidRDefault="00F6063A" w:rsidP="00F6063A">
            <w:pPr>
              <w:rPr>
                <w:sz w:val="20"/>
                <w:szCs w:val="20"/>
              </w:rPr>
            </w:pPr>
          </w:p>
        </w:tc>
      </w:tr>
      <w:tr w:rsidR="00715ED9" w14:paraId="2AFC1950" w14:textId="77777777" w:rsidTr="00715ED9">
        <w:trPr>
          <w:trHeight w:val="285"/>
        </w:trPr>
        <w:tc>
          <w:tcPr>
            <w:tcW w:w="994" w:type="dxa"/>
            <w:shd w:val="clear" w:color="000000" w:fill="FFFFFF"/>
            <w:vAlign w:val="bottom"/>
          </w:tcPr>
          <w:p w14:paraId="4DCCE97A" w14:textId="5A58A70A" w:rsidR="00715ED9" w:rsidRDefault="00715ED9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63-MV/2022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925CF2D" w14:textId="570B8943" w:rsidR="00715ED9" w:rsidRDefault="00715ED9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71242000-6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A89D3BA" w14:textId="44231772" w:rsidR="00715ED9" w:rsidRDefault="00715ED9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Izrada projektne dokumentacije za projekt rekonstrukcije i izgradnje DZ KKZ u Đurđevcu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48C735E" w14:textId="11037BBC" w:rsidR="00715ED9" w:rsidRDefault="00715ED9" w:rsidP="00715E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256.000,00</w:t>
            </w:r>
          </w:p>
        </w:tc>
        <w:tc>
          <w:tcPr>
            <w:tcW w:w="1276" w:type="dxa"/>
            <w:shd w:val="clear" w:color="000000" w:fill="FFFFFF"/>
            <w:vAlign w:val="bottom"/>
          </w:tcPr>
          <w:p w14:paraId="3B32AD19" w14:textId="6EADCAF4" w:rsidR="00715ED9" w:rsidRDefault="00715ED9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nabava</w:t>
            </w:r>
          </w:p>
        </w:tc>
        <w:tc>
          <w:tcPr>
            <w:tcW w:w="1072" w:type="dxa"/>
            <w:shd w:val="clear" w:color="000000" w:fill="FFFFFF"/>
            <w:vAlign w:val="center"/>
          </w:tcPr>
          <w:p w14:paraId="22276AA8" w14:textId="2C0314B1" w:rsidR="00715ED9" w:rsidRDefault="00715ED9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7CBBF1C5" w14:textId="77777777" w:rsidR="00715ED9" w:rsidRDefault="00715ED9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5D3368F3" w14:textId="732565B6" w:rsidR="00715ED9" w:rsidRDefault="00715ED9" w:rsidP="00715ED9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0FB00E50" w14:textId="77777777" w:rsidR="00715ED9" w:rsidRDefault="00715ED9" w:rsidP="00715E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184E1BC7" w14:textId="6980DD20" w:rsidR="00715ED9" w:rsidRDefault="00715ED9" w:rsidP="00715ED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1B46B095" w14:textId="77777777" w:rsidR="00715ED9" w:rsidRDefault="00715ED9" w:rsidP="00715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IV. kvartal</w:t>
            </w:r>
          </w:p>
          <w:p w14:paraId="078C718C" w14:textId="77777777" w:rsidR="00715ED9" w:rsidRDefault="00715ED9" w:rsidP="00715ED9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01F0FE34" w14:textId="77777777" w:rsidR="00715ED9" w:rsidRDefault="00715ED9" w:rsidP="00715ED9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dana</w:t>
            </w:r>
          </w:p>
          <w:p w14:paraId="31ECA994" w14:textId="77777777" w:rsidR="00715ED9" w:rsidRDefault="00715ED9" w:rsidP="00715ED9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5F326290" w14:textId="77777777" w:rsidR="00715ED9" w:rsidRDefault="00715ED9" w:rsidP="00715ED9">
            <w:pPr>
              <w:rPr>
                <w:sz w:val="20"/>
                <w:szCs w:val="20"/>
              </w:rPr>
            </w:pPr>
          </w:p>
        </w:tc>
      </w:tr>
      <w:tr w:rsidR="00F6063A" w14:paraId="229DE3C4" w14:textId="77777777" w:rsidTr="00715ED9">
        <w:trPr>
          <w:trHeight w:val="285"/>
        </w:trPr>
        <w:tc>
          <w:tcPr>
            <w:tcW w:w="994" w:type="dxa"/>
            <w:shd w:val="clear" w:color="auto" w:fill="BFBFBF" w:themeFill="background1" w:themeFillShade="BF"/>
            <w:vAlign w:val="bottom"/>
          </w:tcPr>
          <w:p w14:paraId="7AF464BA" w14:textId="77777777" w:rsidR="00F6063A" w:rsidRPr="00715ED9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noWrap/>
            <w:vAlign w:val="center"/>
          </w:tcPr>
          <w:p w14:paraId="0CC934D3" w14:textId="77777777" w:rsidR="00F6063A" w:rsidRPr="00715ED9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  <w:vAlign w:val="center"/>
          </w:tcPr>
          <w:p w14:paraId="1DFC42DE" w14:textId="464B9A8F" w:rsidR="00F6063A" w:rsidRPr="00715ED9" w:rsidRDefault="00715ED9" w:rsidP="00F6063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OSTALE USLUGE PROMIDŽBE I INFORMIRANJA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14:paraId="719E0BAC" w14:textId="105C4BA1" w:rsidR="00F6063A" w:rsidRPr="00715ED9" w:rsidRDefault="00715ED9" w:rsidP="00F6063A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172.880,00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14:paraId="5732BB32" w14:textId="77777777" w:rsidR="00F6063A" w:rsidRPr="00715ED9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72" w:type="dxa"/>
            <w:shd w:val="clear" w:color="auto" w:fill="BFBFBF" w:themeFill="background1" w:themeFillShade="BF"/>
            <w:vAlign w:val="center"/>
          </w:tcPr>
          <w:p w14:paraId="504454CA" w14:textId="77777777" w:rsidR="00F6063A" w:rsidRPr="00715ED9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4" w:type="dxa"/>
            <w:shd w:val="clear" w:color="auto" w:fill="BFBFBF" w:themeFill="background1" w:themeFillShade="BF"/>
            <w:noWrap/>
            <w:vAlign w:val="bottom"/>
          </w:tcPr>
          <w:p w14:paraId="6875AB3D" w14:textId="77777777" w:rsidR="00F6063A" w:rsidRPr="00715ED9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94" w:type="dxa"/>
            <w:shd w:val="clear" w:color="auto" w:fill="BFBFBF" w:themeFill="background1" w:themeFillShade="BF"/>
            <w:noWrap/>
            <w:vAlign w:val="bottom"/>
          </w:tcPr>
          <w:p w14:paraId="0537258B" w14:textId="77777777" w:rsidR="00F6063A" w:rsidRPr="00715ED9" w:rsidRDefault="00F6063A" w:rsidP="00F6063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bottom"/>
          </w:tcPr>
          <w:p w14:paraId="2FA80BEE" w14:textId="77777777" w:rsidR="00F6063A" w:rsidRPr="00715ED9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8" w:type="dxa"/>
            <w:shd w:val="clear" w:color="auto" w:fill="BFBFBF" w:themeFill="background1" w:themeFillShade="BF"/>
            <w:noWrap/>
            <w:vAlign w:val="bottom"/>
          </w:tcPr>
          <w:p w14:paraId="5CDE7968" w14:textId="77777777" w:rsidR="00F6063A" w:rsidRPr="00715ED9" w:rsidRDefault="00F6063A" w:rsidP="00F6063A">
            <w:pPr>
              <w:ind w:right="-291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0" w:type="dxa"/>
            <w:shd w:val="clear" w:color="auto" w:fill="BFBFBF" w:themeFill="background1" w:themeFillShade="BF"/>
            <w:noWrap/>
            <w:vAlign w:val="bottom"/>
          </w:tcPr>
          <w:p w14:paraId="5DE483B7" w14:textId="77777777" w:rsidR="00F6063A" w:rsidRPr="00715ED9" w:rsidRDefault="00F6063A" w:rsidP="00F6063A">
            <w:pPr>
              <w:rPr>
                <w:b/>
                <w:bCs/>
                <w:sz w:val="20"/>
                <w:szCs w:val="20"/>
              </w:rPr>
            </w:pPr>
          </w:p>
        </w:tc>
      </w:tr>
      <w:tr w:rsidR="005D5050" w14:paraId="5C3C58E8" w14:textId="77777777" w:rsidTr="00715ED9">
        <w:trPr>
          <w:trHeight w:val="285"/>
        </w:trPr>
        <w:tc>
          <w:tcPr>
            <w:tcW w:w="994" w:type="dxa"/>
            <w:shd w:val="clear" w:color="000000" w:fill="FFFFFF"/>
            <w:vAlign w:val="bottom"/>
          </w:tcPr>
          <w:p w14:paraId="3CAC9CF0" w14:textId="7FAD8E51" w:rsidR="005D505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64/2022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14:paraId="450D6713" w14:textId="1C3A0642" w:rsidR="005D505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22462000-6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E380D1C" w14:textId="2531A2E3" w:rsidR="005D5050" w:rsidRDefault="005D505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 materijal za projekt Promocija zdravlja i prevencija bolesti  - faza II, kodni br.UP.02.2.1.08.0214, „Zdravo srce, zdrava budućnost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000000" w:fill="FFFFFF"/>
            <w:noWrap/>
            <w:vAlign w:val="bottom"/>
          </w:tcPr>
          <w:p w14:paraId="249D116B" w14:textId="77777777" w:rsidR="005D5050" w:rsidRDefault="005D5050" w:rsidP="005D505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172.880,00</w:t>
            </w:r>
          </w:p>
          <w:p w14:paraId="375BB068" w14:textId="7C42AABD" w:rsidR="005D5050" w:rsidRDefault="005D5050" w:rsidP="005D505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000000" w:fill="FFFFFF"/>
            <w:vAlign w:val="bottom"/>
          </w:tcPr>
          <w:p w14:paraId="2BCCBAA6" w14:textId="77777777" w:rsidR="005D5050" w:rsidRDefault="005D505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Jednostavna nabava</w:t>
            </w:r>
          </w:p>
          <w:p w14:paraId="538B5953" w14:textId="60FED8B6" w:rsidR="005D5050" w:rsidRDefault="005D5050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shd w:val="clear" w:color="000000" w:fill="FFFFFF"/>
            <w:vAlign w:val="center"/>
          </w:tcPr>
          <w:p w14:paraId="23EEB34D" w14:textId="394D3D94" w:rsidR="005D505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</w:t>
            </w:r>
          </w:p>
        </w:tc>
        <w:tc>
          <w:tcPr>
            <w:tcW w:w="994" w:type="dxa"/>
            <w:shd w:val="clear" w:color="000000" w:fill="FFFFFF"/>
            <w:noWrap/>
            <w:vAlign w:val="bottom"/>
          </w:tcPr>
          <w:p w14:paraId="1830E6AC" w14:textId="77777777" w:rsidR="005D5050" w:rsidRDefault="005D505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Ugovor</w:t>
            </w:r>
          </w:p>
          <w:p w14:paraId="176144E7" w14:textId="57E21AF4" w:rsidR="005D5050" w:rsidRDefault="005D5050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shd w:val="clear" w:color="000000" w:fill="FFFFFF"/>
            <w:noWrap/>
            <w:vAlign w:val="bottom"/>
          </w:tcPr>
          <w:p w14:paraId="4B995B3D" w14:textId="45D38350" w:rsidR="005D5050" w:rsidRDefault="005D5050" w:rsidP="005D505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</w:t>
            </w:r>
          </w:p>
          <w:p w14:paraId="099D00AD" w14:textId="77777777" w:rsidR="005D5050" w:rsidRDefault="005D5050" w:rsidP="005D505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000000" w:fill="FFFFFF"/>
            <w:vAlign w:val="bottom"/>
          </w:tcPr>
          <w:p w14:paraId="4C20A3C5" w14:textId="77777777" w:rsidR="005D5050" w:rsidRDefault="005D505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III. kvartal</w:t>
            </w:r>
          </w:p>
          <w:p w14:paraId="672FAD82" w14:textId="6DD2D41F" w:rsidR="005D5050" w:rsidRDefault="005D5050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shd w:val="clear" w:color="000000" w:fill="FFFFFF"/>
            <w:noWrap/>
            <w:vAlign w:val="bottom"/>
          </w:tcPr>
          <w:p w14:paraId="1228ED73" w14:textId="77777777" w:rsidR="005D5050" w:rsidRDefault="005D5050" w:rsidP="005D5050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dana</w:t>
            </w:r>
          </w:p>
          <w:p w14:paraId="2B204B10" w14:textId="406C348D" w:rsidR="005D5050" w:rsidRDefault="005D5050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shd w:val="clear" w:color="000000" w:fill="FFFFFF"/>
            <w:noWrap/>
            <w:vAlign w:val="bottom"/>
          </w:tcPr>
          <w:p w14:paraId="10EC81CD" w14:textId="77777777" w:rsidR="005D5050" w:rsidRDefault="005D5050" w:rsidP="005D5050">
            <w:pPr>
              <w:rPr>
                <w:sz w:val="20"/>
                <w:szCs w:val="20"/>
              </w:rPr>
            </w:pPr>
          </w:p>
        </w:tc>
      </w:tr>
      <w:tr w:rsidR="00E94630" w14:paraId="68CD7EE0" w14:textId="77777777" w:rsidTr="00E94630">
        <w:trPr>
          <w:trHeight w:val="188"/>
        </w:trPr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1C66CD3A" w14:textId="77777777" w:rsidR="00E94630" w:rsidRDefault="00E94630" w:rsidP="005D50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2EDBD8E7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3827" w:type="dxa"/>
            <w:vMerge w:val="restart"/>
            <w:shd w:val="clear" w:color="000000" w:fill="C0C0C0"/>
            <w:vAlign w:val="bottom"/>
            <w:hideMark/>
          </w:tcPr>
          <w:p w14:paraId="431CDD8D" w14:textId="77777777" w:rsidR="00E94630" w:rsidRDefault="00E94630" w:rsidP="005D50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 K U P N O :</w:t>
            </w:r>
          </w:p>
        </w:tc>
        <w:tc>
          <w:tcPr>
            <w:tcW w:w="1701" w:type="dxa"/>
            <w:tcBorders>
              <w:bottom w:val="single" w:sz="4" w:space="0" w:color="auto"/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456C3693" w14:textId="4CAF609F" w:rsidR="00E94630" w:rsidRDefault="00E94630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4.651.397,35</w:t>
            </w:r>
          </w:p>
        </w:tc>
        <w:tc>
          <w:tcPr>
            <w:tcW w:w="1276" w:type="dxa"/>
            <w:vMerge w:val="restart"/>
            <w:shd w:val="clear" w:color="000000" w:fill="C0C0C0"/>
            <w:noWrap/>
            <w:vAlign w:val="bottom"/>
            <w:hideMark/>
          </w:tcPr>
          <w:p w14:paraId="637682C3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072" w:type="dxa"/>
            <w:vMerge w:val="restart"/>
            <w:shd w:val="clear" w:color="000000" w:fill="C0C0C0"/>
            <w:noWrap/>
            <w:vAlign w:val="bottom"/>
            <w:hideMark/>
          </w:tcPr>
          <w:p w14:paraId="5483591E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994" w:type="dxa"/>
            <w:vMerge w:val="restart"/>
            <w:shd w:val="clear" w:color="000000" w:fill="C0C0C0"/>
            <w:noWrap/>
            <w:vAlign w:val="bottom"/>
            <w:hideMark/>
          </w:tcPr>
          <w:p w14:paraId="4DFEAB6A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94" w:type="dxa"/>
            <w:vMerge w:val="restart"/>
            <w:shd w:val="clear" w:color="000000" w:fill="C0C0C0"/>
            <w:noWrap/>
            <w:vAlign w:val="bottom"/>
            <w:hideMark/>
          </w:tcPr>
          <w:p w14:paraId="3E02E157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vMerge w:val="restart"/>
            <w:shd w:val="clear" w:color="000000" w:fill="C0C0C0"/>
            <w:noWrap/>
            <w:vAlign w:val="bottom"/>
            <w:hideMark/>
          </w:tcPr>
          <w:p w14:paraId="0F8BACA9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28" w:type="dxa"/>
            <w:vMerge w:val="restart"/>
            <w:shd w:val="clear" w:color="000000" w:fill="C0C0C0"/>
            <w:noWrap/>
            <w:vAlign w:val="bottom"/>
            <w:hideMark/>
          </w:tcPr>
          <w:p w14:paraId="7C6B9201" w14:textId="77777777" w:rsidR="00E94630" w:rsidRDefault="00E94630" w:rsidP="005D5050">
            <w:pPr>
              <w:ind w:right="-29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vMerge w:val="restart"/>
            <w:shd w:val="clear" w:color="000000" w:fill="C0C0C0"/>
            <w:noWrap/>
            <w:vAlign w:val="bottom"/>
            <w:hideMark/>
          </w:tcPr>
          <w:p w14:paraId="45CD1C8F" w14:textId="77777777" w:rsidR="00E94630" w:rsidRDefault="00E94630" w:rsidP="005D50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E94630" w14:paraId="1AC13819" w14:textId="77777777" w:rsidTr="00E94630">
        <w:trPr>
          <w:trHeight w:val="113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ED6399C" w14:textId="77777777" w:rsidR="00E94630" w:rsidRDefault="00E94630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2B6D12CE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2772981" w14:textId="77777777" w:rsidR="00E94630" w:rsidRDefault="00E94630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r2bl w:val="single" w:sz="4" w:space="0" w:color="auto"/>
            </w:tcBorders>
            <w:shd w:val="clear" w:color="000000" w:fill="C0C0C0"/>
            <w:noWrap/>
            <w:vAlign w:val="bottom"/>
          </w:tcPr>
          <w:p w14:paraId="007FE3FA" w14:textId="0ABC071F" w:rsidR="00E94630" w:rsidRDefault="00E94630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4.435.397,35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4559A471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1B066CDA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608AB86A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44D1B6D0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C5F3084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2AD50176" w14:textId="77777777" w:rsidR="00E94630" w:rsidRDefault="00E94630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48A5C69C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</w:tr>
      <w:tr w:rsidR="00E94630" w14:paraId="6AC24A46" w14:textId="77777777" w:rsidTr="00715ED9">
        <w:trPr>
          <w:trHeight w:val="112"/>
        </w:trPr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5C271675" w14:textId="77777777" w:rsidR="00E94630" w:rsidRDefault="00E94630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2956B6E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vMerge/>
            <w:shd w:val="clear" w:color="000000" w:fill="C0C0C0"/>
            <w:vAlign w:val="bottom"/>
          </w:tcPr>
          <w:p w14:paraId="19474E81" w14:textId="77777777" w:rsidR="00E94630" w:rsidRDefault="00E94630" w:rsidP="005D505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C0C0C0"/>
            <w:noWrap/>
            <w:vAlign w:val="bottom"/>
          </w:tcPr>
          <w:p w14:paraId="5F9B61C9" w14:textId="32027FF6" w:rsidR="00E94630" w:rsidRDefault="00AB474E" w:rsidP="005D5050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5.604.293,35</w:t>
            </w:r>
          </w:p>
        </w:tc>
        <w:tc>
          <w:tcPr>
            <w:tcW w:w="1276" w:type="dxa"/>
            <w:vMerge/>
            <w:shd w:val="clear" w:color="000000" w:fill="C0C0C0"/>
            <w:noWrap/>
            <w:vAlign w:val="bottom"/>
          </w:tcPr>
          <w:p w14:paraId="67033B54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072" w:type="dxa"/>
            <w:vMerge/>
            <w:shd w:val="clear" w:color="000000" w:fill="C0C0C0"/>
            <w:noWrap/>
            <w:vAlign w:val="bottom"/>
          </w:tcPr>
          <w:p w14:paraId="0207E128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000000" w:fill="C0C0C0"/>
            <w:noWrap/>
            <w:vAlign w:val="bottom"/>
          </w:tcPr>
          <w:p w14:paraId="035574A1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194" w:type="dxa"/>
            <w:vMerge/>
            <w:shd w:val="clear" w:color="000000" w:fill="C0C0C0"/>
            <w:noWrap/>
            <w:vAlign w:val="bottom"/>
          </w:tcPr>
          <w:p w14:paraId="006807B5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000000" w:fill="C0C0C0"/>
            <w:noWrap/>
            <w:vAlign w:val="bottom"/>
          </w:tcPr>
          <w:p w14:paraId="31FC4C3E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  <w:tc>
          <w:tcPr>
            <w:tcW w:w="1228" w:type="dxa"/>
            <w:vMerge/>
            <w:shd w:val="clear" w:color="000000" w:fill="C0C0C0"/>
            <w:noWrap/>
            <w:vAlign w:val="bottom"/>
          </w:tcPr>
          <w:p w14:paraId="3705C027" w14:textId="77777777" w:rsidR="00E94630" w:rsidRDefault="00E94630" w:rsidP="005D5050">
            <w:pPr>
              <w:ind w:right="-291"/>
              <w:rPr>
                <w:sz w:val="20"/>
                <w:szCs w:val="20"/>
              </w:rPr>
            </w:pPr>
          </w:p>
        </w:tc>
        <w:tc>
          <w:tcPr>
            <w:tcW w:w="1150" w:type="dxa"/>
            <w:vMerge/>
            <w:shd w:val="clear" w:color="000000" w:fill="C0C0C0"/>
            <w:noWrap/>
            <w:vAlign w:val="bottom"/>
          </w:tcPr>
          <w:p w14:paraId="72A97A35" w14:textId="77777777" w:rsidR="00E94630" w:rsidRDefault="00E94630" w:rsidP="005D5050">
            <w:pPr>
              <w:rPr>
                <w:sz w:val="20"/>
                <w:szCs w:val="20"/>
              </w:rPr>
            </w:pPr>
          </w:p>
        </w:tc>
      </w:tr>
    </w:tbl>
    <w:p w14:paraId="2E894AEA" w14:textId="1C4FD27A" w:rsidR="00087D48" w:rsidRDefault="00087D48" w:rsidP="00EA529D">
      <w:pPr>
        <w:ind w:left="-426" w:right="-180"/>
      </w:pPr>
    </w:p>
    <w:p w14:paraId="4F1C905B" w14:textId="77777777" w:rsidR="00E94630" w:rsidRDefault="00E94630" w:rsidP="00652F63">
      <w:pPr>
        <w:ind w:right="-180"/>
        <w:jc w:val="center"/>
      </w:pPr>
    </w:p>
    <w:p w14:paraId="7CE29F38" w14:textId="089ECC9E" w:rsidR="00097105" w:rsidRDefault="00097105" w:rsidP="00652F63">
      <w:pPr>
        <w:ind w:right="-180"/>
        <w:jc w:val="center"/>
      </w:pPr>
      <w:r w:rsidRPr="00880713">
        <w:t>II.</w:t>
      </w:r>
    </w:p>
    <w:p w14:paraId="3C7E0405" w14:textId="028ADBB5" w:rsidR="00BC66E8" w:rsidRPr="00BC66E8" w:rsidRDefault="00BC66E8" w:rsidP="00BC66E8">
      <w:pPr>
        <w:ind w:left="709" w:right="230"/>
        <w:jc w:val="both"/>
      </w:pPr>
      <w:r w:rsidRPr="00BC66E8">
        <w:t>Točka II. Plana nabave mijenja se i glasi:</w:t>
      </w:r>
    </w:p>
    <w:p w14:paraId="12A3442C" w14:textId="77777777" w:rsidR="00BC66E8" w:rsidRPr="00BC66E8" w:rsidRDefault="00BC66E8" w:rsidP="00BC66E8">
      <w:pPr>
        <w:ind w:left="709" w:right="230"/>
        <w:jc w:val="both"/>
      </w:pPr>
    </w:p>
    <w:p w14:paraId="7EACA99F" w14:textId="09F968E2" w:rsidR="00880713" w:rsidRDefault="00BC66E8" w:rsidP="00DE0222">
      <w:pPr>
        <w:ind w:firstLine="708"/>
        <w:jc w:val="both"/>
      </w:pPr>
      <w:r>
        <w:t>„</w:t>
      </w:r>
      <w:r w:rsidRPr="00BC66E8">
        <w:t xml:space="preserve">Ukupna procijenjena vrijednost nabave roba, radova i usluga iz točke I. Plana nabave iznosi </w:t>
      </w:r>
      <w:r w:rsidR="00DE0222" w:rsidRPr="00DE0222">
        <w:rPr>
          <w:b/>
          <w:bCs/>
        </w:rPr>
        <w:t>5.</w:t>
      </w:r>
      <w:r w:rsidR="00AB474E">
        <w:rPr>
          <w:b/>
          <w:bCs/>
        </w:rPr>
        <w:t>604.293</w:t>
      </w:r>
      <w:r w:rsidR="00DE0222" w:rsidRPr="00DE0222">
        <w:rPr>
          <w:b/>
          <w:bCs/>
        </w:rPr>
        <w:t>,35</w:t>
      </w:r>
      <w:r w:rsidR="00DE0222">
        <w:rPr>
          <w:rFonts w:ascii="Arial" w:hAnsi="Arial" w:cs="Arial"/>
          <w:b/>
          <w:bCs/>
          <w:sz w:val="20"/>
          <w:szCs w:val="20"/>
        </w:rPr>
        <w:t xml:space="preserve"> </w:t>
      </w:r>
      <w:r w:rsidRPr="00BC66E8">
        <w:t>kuna</w:t>
      </w:r>
      <w:r>
        <w:t>.</w:t>
      </w:r>
    </w:p>
    <w:p w14:paraId="13CDA6B9" w14:textId="77777777" w:rsidR="00BC66E8" w:rsidRDefault="00BC66E8" w:rsidP="003054DF">
      <w:pPr>
        <w:ind w:left="709" w:right="230"/>
        <w:jc w:val="both"/>
        <w:rPr>
          <w:b/>
          <w:bCs/>
        </w:rPr>
      </w:pPr>
    </w:p>
    <w:p w14:paraId="4FE773C5" w14:textId="22B34315" w:rsidR="00880713" w:rsidRDefault="00A14ABC" w:rsidP="00880713">
      <w:pPr>
        <w:ind w:right="230" w:firstLine="708"/>
        <w:jc w:val="both"/>
      </w:pPr>
      <w:r w:rsidRPr="00986BB7">
        <w:rPr>
          <w:b/>
          <w:bCs/>
        </w:rPr>
        <w:t xml:space="preserve"> </w:t>
      </w:r>
      <w:r w:rsidR="00880713" w:rsidRPr="00986BB7">
        <w:t xml:space="preserve">Ukupna procijenjena vrijednost nabave roba, radova i usluga iz točke I. Plana nabave </w:t>
      </w:r>
      <w:r w:rsidR="00097105" w:rsidRPr="00986BB7">
        <w:t xml:space="preserve">planirana </w:t>
      </w:r>
      <w:r w:rsidR="00356941">
        <w:t xml:space="preserve">je </w:t>
      </w:r>
      <w:r w:rsidR="00097105" w:rsidRPr="00986BB7">
        <w:t xml:space="preserve">u Financijskom planu Doma zdravlja </w:t>
      </w:r>
      <w:r w:rsidR="00880713">
        <w:t xml:space="preserve">  </w:t>
      </w:r>
    </w:p>
    <w:p w14:paraId="1D032D2B" w14:textId="1C1AF1BA" w:rsidR="00F972C4" w:rsidRPr="00986BB7" w:rsidRDefault="00880713" w:rsidP="00880713">
      <w:pPr>
        <w:ind w:right="230" w:firstLine="708"/>
        <w:jc w:val="both"/>
      </w:pPr>
      <w:r>
        <w:t xml:space="preserve"> </w:t>
      </w:r>
      <w:r w:rsidR="00097105" w:rsidRPr="00986BB7">
        <w:t>Koprivničko-križevačke županije za 20</w:t>
      </w:r>
      <w:r w:rsidR="00D92D72" w:rsidRPr="00986BB7">
        <w:t>2</w:t>
      </w:r>
      <w:r w:rsidR="00087D48" w:rsidRPr="00986BB7">
        <w:t>2</w:t>
      </w:r>
      <w:r w:rsidR="00097105" w:rsidRPr="00986BB7">
        <w:t>. godinu.</w:t>
      </w:r>
      <w:r w:rsidR="00BC66E8">
        <w:t>“.</w:t>
      </w:r>
    </w:p>
    <w:p w14:paraId="6408A526" w14:textId="7C50D078" w:rsidR="007F1A4D" w:rsidRDefault="00880713" w:rsidP="00652F63">
      <w:pPr>
        <w:tabs>
          <w:tab w:val="left" w:pos="13500"/>
        </w:tabs>
        <w:jc w:val="center"/>
        <w:rPr>
          <w:sz w:val="22"/>
          <w:szCs w:val="22"/>
        </w:rPr>
      </w:pPr>
      <w:r>
        <w:rPr>
          <w:sz w:val="22"/>
          <w:szCs w:val="22"/>
        </w:rPr>
        <w:tab/>
      </w:r>
    </w:p>
    <w:p w14:paraId="06078453" w14:textId="77777777" w:rsidR="00E94630" w:rsidRDefault="00E94630" w:rsidP="00652F63">
      <w:pPr>
        <w:tabs>
          <w:tab w:val="left" w:pos="13500"/>
        </w:tabs>
        <w:jc w:val="center"/>
      </w:pPr>
    </w:p>
    <w:p w14:paraId="4A084786" w14:textId="15DACD6D" w:rsidR="00097105" w:rsidRPr="00356941" w:rsidRDefault="00D23131" w:rsidP="00652F63">
      <w:pPr>
        <w:tabs>
          <w:tab w:val="left" w:pos="13500"/>
        </w:tabs>
        <w:jc w:val="center"/>
      </w:pPr>
      <w:r w:rsidRPr="00356941">
        <w:t xml:space="preserve">  </w:t>
      </w:r>
      <w:r w:rsidR="00097105" w:rsidRPr="00356941">
        <w:t>III.</w:t>
      </w:r>
    </w:p>
    <w:p w14:paraId="3AACBA32" w14:textId="77777777" w:rsidR="004240A5" w:rsidRDefault="00097105" w:rsidP="007E1806">
      <w:pPr>
        <w:ind w:right="-180" w:firstLine="709"/>
        <w:jc w:val="both"/>
        <w:rPr>
          <w:sz w:val="22"/>
          <w:szCs w:val="22"/>
        </w:rPr>
      </w:pPr>
      <w:r w:rsidRPr="00356941">
        <w:t>U Planu nabave procijenjena vrijednost nabave je bez PDV-a.</w:t>
      </w:r>
    </w:p>
    <w:p w14:paraId="673BDF92" w14:textId="7EFCCC1C" w:rsidR="00715ED9" w:rsidRDefault="00715ED9" w:rsidP="00E94630">
      <w:pPr>
        <w:ind w:right="-180"/>
        <w:jc w:val="both"/>
        <w:rPr>
          <w:sz w:val="22"/>
          <w:szCs w:val="22"/>
        </w:rPr>
      </w:pPr>
    </w:p>
    <w:p w14:paraId="432F59D7" w14:textId="77777777" w:rsidR="00715ED9" w:rsidRDefault="00715ED9" w:rsidP="007E1806">
      <w:pPr>
        <w:ind w:right="-180" w:firstLine="709"/>
        <w:jc w:val="both"/>
        <w:rPr>
          <w:sz w:val="22"/>
          <w:szCs w:val="22"/>
        </w:rPr>
      </w:pPr>
    </w:p>
    <w:p w14:paraId="2ECA9506" w14:textId="77777777" w:rsidR="007E1806" w:rsidRPr="00BC66E8" w:rsidRDefault="004B40EE" w:rsidP="00652F63">
      <w:pPr>
        <w:ind w:right="-180"/>
        <w:jc w:val="center"/>
      </w:pPr>
      <w:r w:rsidRPr="00BC66E8">
        <w:t>IV.</w:t>
      </w:r>
    </w:p>
    <w:p w14:paraId="6EB14BF9" w14:textId="7622EABE" w:rsidR="003054DF" w:rsidRDefault="00AA11A0" w:rsidP="00957B7C">
      <w:pPr>
        <w:ind w:right="-18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162905" w14:textId="137F7280" w:rsidR="0053694F" w:rsidRDefault="0053694F" w:rsidP="00957B7C">
      <w:pPr>
        <w:ind w:left="709" w:right="230"/>
        <w:jc w:val="both"/>
      </w:pPr>
      <w:r>
        <w:t xml:space="preserve">Ove </w:t>
      </w:r>
      <w:r w:rsidR="00957B7C">
        <w:t>I</w:t>
      </w:r>
      <w:r w:rsidR="000974B7">
        <w:t>I</w:t>
      </w:r>
      <w:r w:rsidR="003054DF">
        <w:t>I. Izmjene i dopune Plana nabave stupaju na snagu danom donošenja</w:t>
      </w:r>
      <w:r>
        <w:t>.</w:t>
      </w:r>
    </w:p>
    <w:p w14:paraId="572D024A" w14:textId="74BDB0F1" w:rsidR="00356941" w:rsidRDefault="00356941" w:rsidP="00957B7C">
      <w:pPr>
        <w:ind w:left="709" w:right="230"/>
        <w:jc w:val="both"/>
      </w:pPr>
    </w:p>
    <w:p w14:paraId="2C39F926" w14:textId="206C0FEE" w:rsidR="00356941" w:rsidRDefault="00356941" w:rsidP="00957B7C">
      <w:pPr>
        <w:ind w:left="709" w:right="23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V.</w:t>
      </w:r>
    </w:p>
    <w:p w14:paraId="634BCD1F" w14:textId="77777777" w:rsidR="0053694F" w:rsidRDefault="0053694F" w:rsidP="00957B7C">
      <w:pPr>
        <w:ind w:left="709" w:right="230"/>
        <w:jc w:val="both"/>
      </w:pPr>
    </w:p>
    <w:p w14:paraId="0A63799B" w14:textId="0AD16ADC" w:rsidR="000974B7" w:rsidRDefault="0053694F" w:rsidP="000974B7">
      <w:pPr>
        <w:ind w:left="709" w:right="230"/>
        <w:jc w:val="both"/>
      </w:pPr>
      <w:r>
        <w:t>I</w:t>
      </w:r>
      <w:r w:rsidR="000974B7">
        <w:t>I</w:t>
      </w:r>
      <w:r>
        <w:t>I. Izmjene i dopune Plana nabave</w:t>
      </w:r>
      <w:r w:rsidR="003054DF">
        <w:t xml:space="preserve"> sastavni </w:t>
      </w:r>
      <w:r>
        <w:t xml:space="preserve">su </w:t>
      </w:r>
      <w:r w:rsidR="003054DF">
        <w:t xml:space="preserve">dio Plana nabave </w:t>
      </w:r>
      <w:r w:rsidR="003054DF" w:rsidRPr="001C45A6">
        <w:rPr>
          <w:sz w:val="22"/>
          <w:szCs w:val="22"/>
        </w:rPr>
        <w:t>Doma zdravlja Koprivničko-križevačke županije</w:t>
      </w:r>
      <w:r w:rsidR="003054DF">
        <w:t xml:space="preserve"> za 202</w:t>
      </w:r>
      <w:r>
        <w:t>2</w:t>
      </w:r>
      <w:r w:rsidR="003054DF">
        <w:t>. godinu URBROJ:</w:t>
      </w:r>
      <w:r>
        <w:t xml:space="preserve"> </w:t>
      </w:r>
      <w:r w:rsidR="003054DF">
        <w:t>2137-16-7125/2021. od 22. prosinca 2021. godine</w:t>
      </w:r>
      <w:r w:rsidR="000974B7">
        <w:t>,</w:t>
      </w:r>
      <w:r w:rsidR="00957B7C">
        <w:t xml:space="preserve"> I. Izmjena i dopuna Plana nabave za 2022. godinu</w:t>
      </w:r>
      <w:r w:rsidR="00957B7C" w:rsidRPr="00957B7C">
        <w:t xml:space="preserve"> </w:t>
      </w:r>
      <w:r w:rsidR="00957B7C">
        <w:t>URBROJ:</w:t>
      </w:r>
      <w:r>
        <w:t xml:space="preserve"> </w:t>
      </w:r>
      <w:r w:rsidR="00957B7C">
        <w:t>2137-88-0861/2022. godinu</w:t>
      </w:r>
      <w:r>
        <w:t xml:space="preserve"> od 28. veljače 2022. godine</w:t>
      </w:r>
      <w:r w:rsidR="000974B7">
        <w:t xml:space="preserve"> i II.</w:t>
      </w:r>
      <w:r w:rsidR="000974B7" w:rsidRPr="000974B7">
        <w:t xml:space="preserve"> </w:t>
      </w:r>
      <w:r w:rsidR="000974B7">
        <w:t>Izmjena i dopuna Plana nabave za 2022. godinu</w:t>
      </w:r>
      <w:r w:rsidR="000974B7" w:rsidRPr="00957B7C">
        <w:t xml:space="preserve"> </w:t>
      </w:r>
      <w:r w:rsidR="000974B7">
        <w:t>URBROJ: 2137-88-</w:t>
      </w:r>
      <w:r w:rsidR="00431E89">
        <w:t>1846/</w:t>
      </w:r>
      <w:r w:rsidR="000974B7">
        <w:t>2022. godinu od 2</w:t>
      </w:r>
      <w:r w:rsidR="00431E89">
        <w:t>7</w:t>
      </w:r>
      <w:r w:rsidR="000974B7">
        <w:t xml:space="preserve">. </w:t>
      </w:r>
      <w:r w:rsidR="00431E89">
        <w:t xml:space="preserve">travnja </w:t>
      </w:r>
      <w:r w:rsidR="000974B7">
        <w:t>2022. godine</w:t>
      </w:r>
      <w:r w:rsidR="00431E89">
        <w:t>.</w:t>
      </w:r>
    </w:p>
    <w:p w14:paraId="2CC3D99A" w14:textId="0A9656C3" w:rsidR="007E1806" w:rsidRDefault="007E1806" w:rsidP="00957B7C">
      <w:pPr>
        <w:ind w:left="709" w:right="230"/>
        <w:jc w:val="both"/>
      </w:pPr>
    </w:p>
    <w:p w14:paraId="448B3F85" w14:textId="2D10B280" w:rsidR="00715ED9" w:rsidRDefault="00715ED9" w:rsidP="00957B7C">
      <w:pPr>
        <w:ind w:left="709" w:right="230"/>
        <w:jc w:val="both"/>
      </w:pPr>
    </w:p>
    <w:p w14:paraId="749CA287" w14:textId="38140091" w:rsidR="00715ED9" w:rsidRDefault="00715ED9" w:rsidP="00957B7C">
      <w:pPr>
        <w:ind w:left="709" w:right="230"/>
        <w:jc w:val="both"/>
      </w:pPr>
    </w:p>
    <w:p w14:paraId="7139CCBC" w14:textId="3B825D45" w:rsidR="007F1A4D" w:rsidRPr="00986BB7" w:rsidRDefault="00AA11A0" w:rsidP="007F1A4D">
      <w:r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</w:r>
      <w:r w:rsidR="007F1A4D" w:rsidRPr="00986BB7">
        <w:tab/>
        <w:t>Predsjednica Upravnog vijeća</w:t>
      </w:r>
    </w:p>
    <w:p w14:paraId="51704D5E" w14:textId="77777777" w:rsidR="007F1A4D" w:rsidRPr="00986BB7" w:rsidRDefault="007F1A4D" w:rsidP="007F1A4D"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  <w:t xml:space="preserve">         </w:t>
      </w:r>
      <w:r w:rsidRPr="00986BB7">
        <w:tab/>
        <w:t xml:space="preserve">                   Marina Jakšić, </w:t>
      </w:r>
      <w:proofErr w:type="spellStart"/>
      <w:r w:rsidRPr="00986BB7">
        <w:t>dipl.iur</w:t>
      </w:r>
      <w:proofErr w:type="spellEnd"/>
      <w:r w:rsidRPr="00986BB7">
        <w:t>.</w:t>
      </w:r>
    </w:p>
    <w:p w14:paraId="5C54FFC4" w14:textId="77777777" w:rsidR="007F1A4D" w:rsidRPr="00986BB7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</w:p>
    <w:p w14:paraId="0335CF62" w14:textId="59A6F927" w:rsidR="003054DF" w:rsidRDefault="007F1A4D" w:rsidP="007E1806">
      <w:pPr>
        <w:ind w:right="-180"/>
      </w:pP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Pr="00986BB7">
        <w:tab/>
      </w:r>
      <w:r w:rsidR="00AA11A0">
        <w:t xml:space="preserve">   </w:t>
      </w:r>
      <w:r w:rsidRPr="00986BB7">
        <w:t>______________________</w:t>
      </w:r>
    </w:p>
    <w:p w14:paraId="6084106C" w14:textId="77777777" w:rsidR="007F1A4D" w:rsidRPr="00986BB7" w:rsidRDefault="007F1A4D" w:rsidP="007E1806">
      <w:pPr>
        <w:ind w:right="-180"/>
      </w:pPr>
    </w:p>
    <w:p w14:paraId="4576E6C9" w14:textId="690F4E47" w:rsidR="00B71427" w:rsidRPr="00986BB7" w:rsidRDefault="00B71427" w:rsidP="00AD3042">
      <w:pPr>
        <w:ind w:firstLine="708"/>
      </w:pPr>
      <w:r w:rsidRPr="00986BB7">
        <w:t>URBROJ: 2137-</w:t>
      </w:r>
      <w:r w:rsidR="00E81F37" w:rsidRPr="00986BB7">
        <w:t>88</w:t>
      </w:r>
      <w:r w:rsidRPr="00986BB7">
        <w:t>-</w:t>
      </w:r>
      <w:r w:rsidR="001A231C">
        <w:t>2749</w:t>
      </w:r>
      <w:r w:rsidRPr="00986BB7">
        <w:t>/202</w:t>
      </w:r>
      <w:r w:rsidR="00E81F37" w:rsidRPr="00986BB7">
        <w:t>2</w:t>
      </w:r>
      <w:r w:rsidRPr="00986BB7">
        <w:t>.</w:t>
      </w:r>
    </w:p>
    <w:p w14:paraId="7D8087E7" w14:textId="706DA40C" w:rsidR="00F70A82" w:rsidRDefault="00B71427" w:rsidP="00AD3042">
      <w:pPr>
        <w:ind w:firstLine="708"/>
        <w:rPr>
          <w:sz w:val="22"/>
          <w:szCs w:val="22"/>
        </w:rPr>
      </w:pPr>
      <w:r w:rsidRPr="00986BB7">
        <w:t>Koprivnica,</w:t>
      </w:r>
      <w:r w:rsidR="00A34D32">
        <w:t xml:space="preserve"> </w:t>
      </w:r>
      <w:r w:rsidR="001A231C">
        <w:t>29.</w:t>
      </w:r>
      <w:r w:rsidR="003A6D82">
        <w:t xml:space="preserve"> lipnja</w:t>
      </w:r>
      <w:r w:rsidR="00A34D32">
        <w:t xml:space="preserve"> </w:t>
      </w:r>
      <w:r w:rsidR="00E81F37" w:rsidRPr="00986BB7">
        <w:t>2022</w:t>
      </w:r>
      <w:r w:rsidRPr="00986BB7">
        <w:t>.</w:t>
      </w:r>
      <w:r w:rsidRPr="00986BB7"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087D48">
        <w:rPr>
          <w:sz w:val="22"/>
          <w:szCs w:val="22"/>
        </w:rPr>
        <w:tab/>
        <w:t xml:space="preserve">     </w:t>
      </w:r>
      <w:r>
        <w:rPr>
          <w:sz w:val="22"/>
          <w:szCs w:val="22"/>
        </w:rPr>
        <w:t xml:space="preserve"> </w:t>
      </w:r>
    </w:p>
    <w:sectPr w:rsidR="00F70A82" w:rsidSect="00602E7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7155C" w14:textId="77777777" w:rsidR="00ED3C7E" w:rsidRDefault="00ED3C7E" w:rsidP="00121649">
      <w:r>
        <w:separator/>
      </w:r>
    </w:p>
  </w:endnote>
  <w:endnote w:type="continuationSeparator" w:id="0">
    <w:p w14:paraId="7B9E476B" w14:textId="77777777" w:rsidR="00ED3C7E" w:rsidRDefault="00ED3C7E" w:rsidP="0012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46B72" w14:textId="77777777" w:rsidR="0023441C" w:rsidRDefault="0023441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66DCAF" w14:textId="77777777" w:rsidR="0023441C" w:rsidRDefault="0023441C">
    <w:pPr>
      <w:pStyle w:val="Podnoje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14:paraId="262CD156" w14:textId="77777777" w:rsidR="0023441C" w:rsidRDefault="0023441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F164F" w14:textId="77777777" w:rsidR="0023441C" w:rsidRDefault="0023441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C26518" w14:textId="77777777" w:rsidR="00ED3C7E" w:rsidRDefault="00ED3C7E" w:rsidP="00121649">
      <w:r>
        <w:separator/>
      </w:r>
    </w:p>
  </w:footnote>
  <w:footnote w:type="continuationSeparator" w:id="0">
    <w:p w14:paraId="73A683AA" w14:textId="77777777" w:rsidR="00ED3C7E" w:rsidRDefault="00ED3C7E" w:rsidP="001216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4685" w14:textId="77777777" w:rsidR="0023441C" w:rsidRDefault="0023441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5FF2A" w14:textId="77777777" w:rsidR="0023441C" w:rsidRDefault="0023441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F658" w14:textId="77777777" w:rsidR="0023441C" w:rsidRDefault="0023441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D020F"/>
    <w:multiLevelType w:val="hybridMultilevel"/>
    <w:tmpl w:val="C6B478EC"/>
    <w:lvl w:ilvl="0" w:tplc="EF2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D585E"/>
    <w:multiLevelType w:val="hybridMultilevel"/>
    <w:tmpl w:val="71C05E0C"/>
    <w:lvl w:ilvl="0" w:tplc="8AD470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332A0"/>
    <w:multiLevelType w:val="hybridMultilevel"/>
    <w:tmpl w:val="9C82CDCA"/>
    <w:lvl w:ilvl="0" w:tplc="B95EC5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B269E"/>
    <w:multiLevelType w:val="hybridMultilevel"/>
    <w:tmpl w:val="833C0E90"/>
    <w:lvl w:ilvl="0" w:tplc="5A40A5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DC30C9"/>
    <w:multiLevelType w:val="hybridMultilevel"/>
    <w:tmpl w:val="E18A1216"/>
    <w:lvl w:ilvl="0" w:tplc="02A8209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833F41"/>
    <w:multiLevelType w:val="hybridMultilevel"/>
    <w:tmpl w:val="DC507B44"/>
    <w:lvl w:ilvl="0" w:tplc="02A82092">
      <w:start w:val="2"/>
      <w:numFmt w:val="upperRoman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59A7733"/>
    <w:multiLevelType w:val="hybridMultilevel"/>
    <w:tmpl w:val="862A8C2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D07B8D"/>
    <w:multiLevelType w:val="hybridMultilevel"/>
    <w:tmpl w:val="F4D4FCF4"/>
    <w:lvl w:ilvl="0" w:tplc="ED5680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BD5401"/>
    <w:multiLevelType w:val="hybridMultilevel"/>
    <w:tmpl w:val="D3FA9608"/>
    <w:lvl w:ilvl="0" w:tplc="041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27219B"/>
    <w:multiLevelType w:val="hybridMultilevel"/>
    <w:tmpl w:val="29BED9D8"/>
    <w:lvl w:ilvl="0" w:tplc="7AE2A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1674A"/>
    <w:multiLevelType w:val="hybridMultilevel"/>
    <w:tmpl w:val="4C6AD454"/>
    <w:lvl w:ilvl="0" w:tplc="944C9E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831EC2"/>
    <w:multiLevelType w:val="hybridMultilevel"/>
    <w:tmpl w:val="709461CE"/>
    <w:lvl w:ilvl="0" w:tplc="041A0013">
      <w:start w:val="1"/>
      <w:numFmt w:val="upperRoman"/>
      <w:lvlText w:val="%1."/>
      <w:lvlJc w:val="righ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71C669D"/>
    <w:multiLevelType w:val="hybridMultilevel"/>
    <w:tmpl w:val="6BB43E98"/>
    <w:lvl w:ilvl="0" w:tplc="1BB8A4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38495B"/>
    <w:multiLevelType w:val="hybridMultilevel"/>
    <w:tmpl w:val="3462FEEA"/>
    <w:lvl w:ilvl="0" w:tplc="4600FA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CF5EAE"/>
    <w:multiLevelType w:val="hybridMultilevel"/>
    <w:tmpl w:val="5726A8F0"/>
    <w:lvl w:ilvl="0" w:tplc="54F6E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71444764">
    <w:abstractNumId w:val="7"/>
  </w:num>
  <w:num w:numId="2" w16cid:durableId="1522209032">
    <w:abstractNumId w:val="0"/>
  </w:num>
  <w:num w:numId="3" w16cid:durableId="548154050">
    <w:abstractNumId w:val="8"/>
  </w:num>
  <w:num w:numId="4" w16cid:durableId="1714620823">
    <w:abstractNumId w:val="11"/>
  </w:num>
  <w:num w:numId="5" w16cid:durableId="1344934846">
    <w:abstractNumId w:val="13"/>
  </w:num>
  <w:num w:numId="6" w16cid:durableId="246041473">
    <w:abstractNumId w:val="10"/>
  </w:num>
  <w:num w:numId="7" w16cid:durableId="250965990">
    <w:abstractNumId w:val="3"/>
  </w:num>
  <w:num w:numId="8" w16cid:durableId="451823435">
    <w:abstractNumId w:val="2"/>
  </w:num>
  <w:num w:numId="9" w16cid:durableId="434133544">
    <w:abstractNumId w:val="9"/>
  </w:num>
  <w:num w:numId="10" w16cid:durableId="1297837181">
    <w:abstractNumId w:val="14"/>
  </w:num>
  <w:num w:numId="11" w16cid:durableId="672873961">
    <w:abstractNumId w:val="12"/>
  </w:num>
  <w:num w:numId="12" w16cid:durableId="168716126">
    <w:abstractNumId w:val="1"/>
  </w:num>
  <w:num w:numId="13" w16cid:durableId="808741120">
    <w:abstractNumId w:val="4"/>
  </w:num>
  <w:num w:numId="14" w16cid:durableId="1230070224">
    <w:abstractNumId w:val="6"/>
  </w:num>
  <w:num w:numId="15" w16cid:durableId="3813722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7105"/>
    <w:rsid w:val="0000697A"/>
    <w:rsid w:val="00026C07"/>
    <w:rsid w:val="0005587F"/>
    <w:rsid w:val="00063BE1"/>
    <w:rsid w:val="00067B5D"/>
    <w:rsid w:val="00073EC5"/>
    <w:rsid w:val="0007513E"/>
    <w:rsid w:val="00087D48"/>
    <w:rsid w:val="00094864"/>
    <w:rsid w:val="00097105"/>
    <w:rsid w:val="000974B7"/>
    <w:rsid w:val="000B3FCC"/>
    <w:rsid w:val="000B431F"/>
    <w:rsid w:val="000B6B52"/>
    <w:rsid w:val="000C3130"/>
    <w:rsid w:val="000C3C5A"/>
    <w:rsid w:val="000C5BD6"/>
    <w:rsid w:val="000D148A"/>
    <w:rsid w:val="000D41FE"/>
    <w:rsid w:val="000E3C04"/>
    <w:rsid w:val="000E4045"/>
    <w:rsid w:val="000F31F3"/>
    <w:rsid w:val="001000E8"/>
    <w:rsid w:val="00117881"/>
    <w:rsid w:val="00120E17"/>
    <w:rsid w:val="00121649"/>
    <w:rsid w:val="001264F0"/>
    <w:rsid w:val="0014056D"/>
    <w:rsid w:val="001407ED"/>
    <w:rsid w:val="001530CA"/>
    <w:rsid w:val="00162943"/>
    <w:rsid w:val="00163F91"/>
    <w:rsid w:val="0016467E"/>
    <w:rsid w:val="0016731D"/>
    <w:rsid w:val="00185554"/>
    <w:rsid w:val="00185EEA"/>
    <w:rsid w:val="00187436"/>
    <w:rsid w:val="001877D1"/>
    <w:rsid w:val="00194B4B"/>
    <w:rsid w:val="00196469"/>
    <w:rsid w:val="001964CA"/>
    <w:rsid w:val="001A231C"/>
    <w:rsid w:val="001C45A6"/>
    <w:rsid w:val="001D1B9B"/>
    <w:rsid w:val="001D251D"/>
    <w:rsid w:val="001F535E"/>
    <w:rsid w:val="0021519F"/>
    <w:rsid w:val="00223AC5"/>
    <w:rsid w:val="00232021"/>
    <w:rsid w:val="00232426"/>
    <w:rsid w:val="0023441C"/>
    <w:rsid w:val="002502E0"/>
    <w:rsid w:val="002553EC"/>
    <w:rsid w:val="00257811"/>
    <w:rsid w:val="00275D4C"/>
    <w:rsid w:val="00276E4D"/>
    <w:rsid w:val="0028588A"/>
    <w:rsid w:val="00286638"/>
    <w:rsid w:val="002936A4"/>
    <w:rsid w:val="002B1F3F"/>
    <w:rsid w:val="002C23B1"/>
    <w:rsid w:val="002E724D"/>
    <w:rsid w:val="002E7600"/>
    <w:rsid w:val="003054DF"/>
    <w:rsid w:val="00355542"/>
    <w:rsid w:val="00356941"/>
    <w:rsid w:val="003621CC"/>
    <w:rsid w:val="00376FA3"/>
    <w:rsid w:val="0038614C"/>
    <w:rsid w:val="00394F99"/>
    <w:rsid w:val="003A6D82"/>
    <w:rsid w:val="003B3CE7"/>
    <w:rsid w:val="003B3F76"/>
    <w:rsid w:val="003B4216"/>
    <w:rsid w:val="003D2B8D"/>
    <w:rsid w:val="003D7E0C"/>
    <w:rsid w:val="003E1B08"/>
    <w:rsid w:val="003E3355"/>
    <w:rsid w:val="003E62B4"/>
    <w:rsid w:val="00404C95"/>
    <w:rsid w:val="00423708"/>
    <w:rsid w:val="004240A5"/>
    <w:rsid w:val="00431E89"/>
    <w:rsid w:val="004402FC"/>
    <w:rsid w:val="00442642"/>
    <w:rsid w:val="0044717D"/>
    <w:rsid w:val="0045221C"/>
    <w:rsid w:val="004637F3"/>
    <w:rsid w:val="004730B9"/>
    <w:rsid w:val="00474776"/>
    <w:rsid w:val="004763AC"/>
    <w:rsid w:val="004838E9"/>
    <w:rsid w:val="004A1076"/>
    <w:rsid w:val="004A1579"/>
    <w:rsid w:val="004A41B6"/>
    <w:rsid w:val="004B40EE"/>
    <w:rsid w:val="004C215A"/>
    <w:rsid w:val="004C571F"/>
    <w:rsid w:val="004F6520"/>
    <w:rsid w:val="00506F81"/>
    <w:rsid w:val="00521561"/>
    <w:rsid w:val="00533F73"/>
    <w:rsid w:val="0053622F"/>
    <w:rsid w:val="0053694F"/>
    <w:rsid w:val="00560670"/>
    <w:rsid w:val="005A6A28"/>
    <w:rsid w:val="005A6D3F"/>
    <w:rsid w:val="005C037E"/>
    <w:rsid w:val="005C2093"/>
    <w:rsid w:val="005C51EE"/>
    <w:rsid w:val="005D001D"/>
    <w:rsid w:val="005D10B9"/>
    <w:rsid w:val="005D285F"/>
    <w:rsid w:val="005D29E4"/>
    <w:rsid w:val="005D5050"/>
    <w:rsid w:val="005E3470"/>
    <w:rsid w:val="005E52ED"/>
    <w:rsid w:val="005F0DF8"/>
    <w:rsid w:val="00602E73"/>
    <w:rsid w:val="00604B94"/>
    <w:rsid w:val="00614E74"/>
    <w:rsid w:val="00617BDA"/>
    <w:rsid w:val="00617F33"/>
    <w:rsid w:val="006331A8"/>
    <w:rsid w:val="00634DCF"/>
    <w:rsid w:val="00643434"/>
    <w:rsid w:val="00644711"/>
    <w:rsid w:val="00647265"/>
    <w:rsid w:val="00652F63"/>
    <w:rsid w:val="00657B5C"/>
    <w:rsid w:val="00670DCA"/>
    <w:rsid w:val="00684981"/>
    <w:rsid w:val="00695476"/>
    <w:rsid w:val="0069599F"/>
    <w:rsid w:val="00696ED5"/>
    <w:rsid w:val="006A0C85"/>
    <w:rsid w:val="006C1CE5"/>
    <w:rsid w:val="006F65DC"/>
    <w:rsid w:val="006F6F7D"/>
    <w:rsid w:val="00715ED9"/>
    <w:rsid w:val="007345C9"/>
    <w:rsid w:val="007362D4"/>
    <w:rsid w:val="00741129"/>
    <w:rsid w:val="00745F93"/>
    <w:rsid w:val="007637F0"/>
    <w:rsid w:val="00766F88"/>
    <w:rsid w:val="007831F8"/>
    <w:rsid w:val="007A17D3"/>
    <w:rsid w:val="007A5D96"/>
    <w:rsid w:val="007B5406"/>
    <w:rsid w:val="007E1806"/>
    <w:rsid w:val="007F1A4D"/>
    <w:rsid w:val="007F3FB7"/>
    <w:rsid w:val="007F77D1"/>
    <w:rsid w:val="00815AC1"/>
    <w:rsid w:val="00817CFC"/>
    <w:rsid w:val="00821ACC"/>
    <w:rsid w:val="0082575D"/>
    <w:rsid w:val="008333FC"/>
    <w:rsid w:val="00841A92"/>
    <w:rsid w:val="00852E0C"/>
    <w:rsid w:val="008539D0"/>
    <w:rsid w:val="00857D94"/>
    <w:rsid w:val="008631ED"/>
    <w:rsid w:val="008659ED"/>
    <w:rsid w:val="00880713"/>
    <w:rsid w:val="008815D4"/>
    <w:rsid w:val="00890867"/>
    <w:rsid w:val="008A2D57"/>
    <w:rsid w:val="008B3FD0"/>
    <w:rsid w:val="008B6DDC"/>
    <w:rsid w:val="008E034C"/>
    <w:rsid w:val="00904F9A"/>
    <w:rsid w:val="009214E1"/>
    <w:rsid w:val="009271EA"/>
    <w:rsid w:val="009313A2"/>
    <w:rsid w:val="00932B85"/>
    <w:rsid w:val="009344D7"/>
    <w:rsid w:val="00941368"/>
    <w:rsid w:val="00942A73"/>
    <w:rsid w:val="00950CF0"/>
    <w:rsid w:val="00954BEF"/>
    <w:rsid w:val="00957B7C"/>
    <w:rsid w:val="009800C6"/>
    <w:rsid w:val="00986BB7"/>
    <w:rsid w:val="009910CF"/>
    <w:rsid w:val="009A0E78"/>
    <w:rsid w:val="009A58FA"/>
    <w:rsid w:val="009B11AD"/>
    <w:rsid w:val="009B24F2"/>
    <w:rsid w:val="009B67D9"/>
    <w:rsid w:val="009C3EEC"/>
    <w:rsid w:val="009C6A56"/>
    <w:rsid w:val="009D0E94"/>
    <w:rsid w:val="009F1553"/>
    <w:rsid w:val="009F463B"/>
    <w:rsid w:val="009F6417"/>
    <w:rsid w:val="00A051BB"/>
    <w:rsid w:val="00A060A9"/>
    <w:rsid w:val="00A10CB8"/>
    <w:rsid w:val="00A13AC5"/>
    <w:rsid w:val="00A14ABC"/>
    <w:rsid w:val="00A15A64"/>
    <w:rsid w:val="00A15D9B"/>
    <w:rsid w:val="00A271A3"/>
    <w:rsid w:val="00A34D32"/>
    <w:rsid w:val="00A411E7"/>
    <w:rsid w:val="00A45A09"/>
    <w:rsid w:val="00A50CB0"/>
    <w:rsid w:val="00A5508F"/>
    <w:rsid w:val="00A64FDD"/>
    <w:rsid w:val="00A743E0"/>
    <w:rsid w:val="00A759B8"/>
    <w:rsid w:val="00A76F17"/>
    <w:rsid w:val="00A81212"/>
    <w:rsid w:val="00A9705F"/>
    <w:rsid w:val="00AA09B2"/>
    <w:rsid w:val="00AA11A0"/>
    <w:rsid w:val="00AB474E"/>
    <w:rsid w:val="00AB738F"/>
    <w:rsid w:val="00AC1254"/>
    <w:rsid w:val="00AD3042"/>
    <w:rsid w:val="00AD4759"/>
    <w:rsid w:val="00AE0EA3"/>
    <w:rsid w:val="00AF5F72"/>
    <w:rsid w:val="00AF6044"/>
    <w:rsid w:val="00AF64F0"/>
    <w:rsid w:val="00B019FC"/>
    <w:rsid w:val="00B039E2"/>
    <w:rsid w:val="00B07A4C"/>
    <w:rsid w:val="00B236C5"/>
    <w:rsid w:val="00B323D2"/>
    <w:rsid w:val="00B415EC"/>
    <w:rsid w:val="00B464A3"/>
    <w:rsid w:val="00B57D0B"/>
    <w:rsid w:val="00B667EA"/>
    <w:rsid w:val="00B71427"/>
    <w:rsid w:val="00B745CF"/>
    <w:rsid w:val="00B90503"/>
    <w:rsid w:val="00B978A7"/>
    <w:rsid w:val="00BA5232"/>
    <w:rsid w:val="00BA766F"/>
    <w:rsid w:val="00BB66B1"/>
    <w:rsid w:val="00BB7860"/>
    <w:rsid w:val="00BC002C"/>
    <w:rsid w:val="00BC66E8"/>
    <w:rsid w:val="00BD4415"/>
    <w:rsid w:val="00BE3951"/>
    <w:rsid w:val="00BE4346"/>
    <w:rsid w:val="00BF76BE"/>
    <w:rsid w:val="00C00D64"/>
    <w:rsid w:val="00C15F50"/>
    <w:rsid w:val="00C17796"/>
    <w:rsid w:val="00C23CA0"/>
    <w:rsid w:val="00C32874"/>
    <w:rsid w:val="00C335D5"/>
    <w:rsid w:val="00C347A9"/>
    <w:rsid w:val="00C365D3"/>
    <w:rsid w:val="00C5474B"/>
    <w:rsid w:val="00C67F59"/>
    <w:rsid w:val="00C90385"/>
    <w:rsid w:val="00C9630E"/>
    <w:rsid w:val="00CA36B6"/>
    <w:rsid w:val="00CA769A"/>
    <w:rsid w:val="00CC2D23"/>
    <w:rsid w:val="00CC7843"/>
    <w:rsid w:val="00CE1535"/>
    <w:rsid w:val="00CE552B"/>
    <w:rsid w:val="00D02586"/>
    <w:rsid w:val="00D12493"/>
    <w:rsid w:val="00D21EAA"/>
    <w:rsid w:val="00D23131"/>
    <w:rsid w:val="00D270AC"/>
    <w:rsid w:val="00D60BB5"/>
    <w:rsid w:val="00D827DE"/>
    <w:rsid w:val="00D92D72"/>
    <w:rsid w:val="00D9734C"/>
    <w:rsid w:val="00DA52FC"/>
    <w:rsid w:val="00DB58A4"/>
    <w:rsid w:val="00DC3FF8"/>
    <w:rsid w:val="00DD5245"/>
    <w:rsid w:val="00DD61F0"/>
    <w:rsid w:val="00DE0222"/>
    <w:rsid w:val="00E12763"/>
    <w:rsid w:val="00E42EC4"/>
    <w:rsid w:val="00E5022C"/>
    <w:rsid w:val="00E574AE"/>
    <w:rsid w:val="00E61C75"/>
    <w:rsid w:val="00E65E2D"/>
    <w:rsid w:val="00E66CDD"/>
    <w:rsid w:val="00E70A2F"/>
    <w:rsid w:val="00E81F37"/>
    <w:rsid w:val="00E85CB6"/>
    <w:rsid w:val="00E94630"/>
    <w:rsid w:val="00EA479C"/>
    <w:rsid w:val="00EA529D"/>
    <w:rsid w:val="00EB1304"/>
    <w:rsid w:val="00EC4604"/>
    <w:rsid w:val="00EC7111"/>
    <w:rsid w:val="00ED3C7E"/>
    <w:rsid w:val="00ED67CD"/>
    <w:rsid w:val="00EE0C9D"/>
    <w:rsid w:val="00EF43A5"/>
    <w:rsid w:val="00F012B3"/>
    <w:rsid w:val="00F057A5"/>
    <w:rsid w:val="00F2025A"/>
    <w:rsid w:val="00F210FE"/>
    <w:rsid w:val="00F275FF"/>
    <w:rsid w:val="00F313A1"/>
    <w:rsid w:val="00F36918"/>
    <w:rsid w:val="00F6063A"/>
    <w:rsid w:val="00F643AC"/>
    <w:rsid w:val="00F70A82"/>
    <w:rsid w:val="00F71039"/>
    <w:rsid w:val="00F82018"/>
    <w:rsid w:val="00F85446"/>
    <w:rsid w:val="00F8548A"/>
    <w:rsid w:val="00F85E05"/>
    <w:rsid w:val="00F8608D"/>
    <w:rsid w:val="00F87EE9"/>
    <w:rsid w:val="00F972C4"/>
    <w:rsid w:val="00FB6401"/>
    <w:rsid w:val="00FC5D84"/>
    <w:rsid w:val="00FC7B36"/>
    <w:rsid w:val="00FD0515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286C881"/>
  <w15:chartTrackingRefBased/>
  <w15:docId w15:val="{D20CC70F-004E-4519-892B-F0E26D280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7105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semiHidden/>
    <w:rsid w:val="0009710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semiHidden/>
    <w:rsid w:val="00097105"/>
    <w:rPr>
      <w:rFonts w:ascii="Tahoma" w:hAnsi="Tahoma" w:cs="Tahoma"/>
      <w:sz w:val="16"/>
      <w:szCs w:val="16"/>
      <w:lang w:val="hr-HR" w:eastAsia="hr-HR" w:bidi="ar-SA"/>
    </w:rPr>
  </w:style>
  <w:style w:type="character" w:styleId="Hiperveza">
    <w:name w:val="Hyperlink"/>
    <w:uiPriority w:val="99"/>
    <w:semiHidden/>
    <w:unhideWhenUsed/>
    <w:rsid w:val="00B07A4C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uiPriority w:val="99"/>
    <w:rsid w:val="00121649"/>
    <w:rPr>
      <w:sz w:val="24"/>
      <w:szCs w:val="24"/>
    </w:rPr>
  </w:style>
  <w:style w:type="paragraph" w:styleId="Podnoje">
    <w:name w:val="footer"/>
    <w:basedOn w:val="Normal"/>
    <w:link w:val="PodnojeChar"/>
    <w:uiPriority w:val="99"/>
    <w:unhideWhenUsed/>
    <w:rsid w:val="0012164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121649"/>
    <w:rPr>
      <w:sz w:val="24"/>
      <w:szCs w:val="24"/>
    </w:rPr>
  </w:style>
  <w:style w:type="character" w:styleId="SlijeenaHiperveza">
    <w:name w:val="FollowedHyperlink"/>
    <w:uiPriority w:val="99"/>
    <w:semiHidden/>
    <w:unhideWhenUsed/>
    <w:rsid w:val="00BB66B1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09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B06A7-31F9-44BA-AB85-A3D8F3384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2099</Words>
  <Characters>11969</Characters>
  <Application>Microsoft Office Word</Application>
  <DocSecurity>0</DocSecurity>
  <Lines>99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DOM ZDRAVLJA</vt:lpstr>
      <vt:lpstr>DOM ZDRAVLJA</vt:lpstr>
    </vt:vector>
  </TitlesOfParts>
  <Company>Hewlett-Packard Company</Company>
  <LinksUpToDate>false</LinksUpToDate>
  <CharactersWithSpaces>14040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 ZDRAVLJA</dc:title>
  <dc:subject/>
  <dc:creator>Marija Živko</dc:creator>
  <cp:keywords/>
  <cp:lastModifiedBy>Terezija</cp:lastModifiedBy>
  <cp:revision>20</cp:revision>
  <cp:lastPrinted>2022-06-28T10:31:00Z</cp:lastPrinted>
  <dcterms:created xsi:type="dcterms:W3CDTF">2022-06-13T11:19:00Z</dcterms:created>
  <dcterms:modified xsi:type="dcterms:W3CDTF">2022-06-28T10:31:00Z</dcterms:modified>
</cp:coreProperties>
</file>